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упрекаешь меня, ты просто показал свое истинное отношение, — Аллен презрительно фыркнул, его прекрасные глаза пылали огнем. — Ты сразу заявил, что если я не хочу помолвки, то мне просто надо перестать создавать проблемы, а потом потребовал выдать любовницу. Это просто смешно. Ты просто хочешь сначала обвинить меня в измене, чтобы расторгнуть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 Что это недоразумение? Чтобы я понимал, что мой омега в тюрьме связался с каким-то отребьем и поспешил высвободить ее под залог? Что, я должен радостно принимать свою роль рогоносца? — лицо Цзян Сэня окончательно похолодело. Он вытащил из кармана коробочку с кольцом и швырнул ее в лицо Аллену. — Я терпел твои фантазии и бесконечные выходки, но ты посмел отдать кольцо,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швырнуть его в меня! — Аллен, получив удар по лицу, резко оборвал его высоким голосом. — Я действительно был слеп, думая, что у тебя остались хоть какие-то чувства ко мне! Когда ты ползал у моих ног, как собака, добиваясь меня, почему ты не вел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его сердце не рассеивалась. Хотя он разочаровывался бесчисленное количество раз, в его глазах все равно проступили обжигающие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отношения ты ждешь от меня? Скажи же! Черт возьми, чего ты хочешь? Разве я уже не достаточно терпел тебя? — сердце Цзян Сэня переполнял гнев. Он зашагал взад-вперед своими длинными ногами, а затем схватил Аллена за воротник и прижал к стене. — Ты хотел притворяться бетой, я согласился. Ты хотел приехать в это дьявольское место развеяться, я тоже согласился. Ты сказал, что не любишь физический контакт до брака…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устремили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омега притворялся бетой! Понятно теперь, почему он такой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классическую сцену, где доминирующий альфа прижимает к стене маленького нежного омегу, я на мгновение заколебалась, стоит ли мне вмешиваться, ведь согласно законам жанра, дальше последует примирение через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столкнулись со мной, помириться вам не удастся,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стремительно бросилась вперед, оттащила Цзян Сэня и встала перед Алленом, защищая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уже текли по лицу Аллена, но он все же проявил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беспокоилась о тебе, — я сделала паузу, а затем добавила: — Я кое-что услышала и только сейчас узнала…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холодное лицо Цзян Сэня, затем на плачущего гордого Аллена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неправильно поняли его. Что касается кольца…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третья правдивая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 Цзян Сэня исказились, он, казалось,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такая, чтобы тут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схватил меня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Цзян Сэня усилился, и он почти грубо оттащил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справишься? И как же? Что ты можешь сделать? Скажу прямо, семья Андерсон прямо приказала мне забрать тебя назад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почти торжествующая улыбка. Он вновь обрел уверенность, и даже его гнев утих, а в глазах осталась лишь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месяц. Думаешь, зачем я привел столько солдат? Ты все еще хочешь продолжать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ударил кулаком по столу, и мгновенно ворвавшиеся охранники окружили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Аллена отразился шок, он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оттолкнула руку Цзян Сэня, обняла Аллена за плечи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все равно следовало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же сказал... — Аллен дышал прерывисто,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его руку и положила в свой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ледяные, согрей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Аллена не утих. Он даже не взглянул на меня, устремив взгляд на Цзян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Цзян Сэня стала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сказать... Разве это нельзя назвать взаимностью? Но вы, люди из высшего света, кажется, умрете, если не будете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постаралась прикрыть Аллена собой, заслонив его от взгляда Цзян Сэня,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это произошло из-за меня, тогда убейте меня прямо сейчас. Я гарантирую, что между нами никогда не было ничего предосудительного...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 говорить, что ли? — Цзян Сэнь резко прервал меня и усмехнулся. — Раз уж собралась умирать, не трать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рассердилась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относился к нему с уважением. Он не твоя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Аллена, которую я держала в кармане, дернулась,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вынула руку из кармана, повернулась, похлопала Аллена по плечу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Мне жаль, что он неправильно тебя понял, но ничего страшного. Я рада, что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Серьезно собираетесь разыгрывать передо мной неразлучную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 вдруг почувствовала на шее что-то влажное и липкое. Оглянувшись, я увидела, что Аллен, с покрасневшими глазами и черными волосами, падающими на лоб, с невероятной быстротой выхватил из кармана ручку и снял колпачок. В его глазах пылала одержимость. Он улыбался надменно и исступленно, когда острие ручки вонзилось в его шею и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схватила его руку, развернула и прижала его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стиснул зубы, не решаясь действовать опрометчиво, но в его глазах были лишь усталость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доходить до такой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смотрел на меня. Конечно, нет, ведь я с самого начала была лишь разменной монетой в его игре с Цзян Сэнем. Он использовал меня, чтобы продемонстрировать свою гордую натуру, и использовал меня как инструмент в борьбе за главенство.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подумала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смотрел на Цзян Сэня и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мной так легко управлять? Домашний арест? Ладно, конечно, можно. Но через месяц я хочу видеть ее перед собой целой и невредимой.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ручки глубже вошло в его шею, даже его розовые губы побелели, но он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омега, твой жених, объект брачного союза между Андерсонами и Цзян — я никогда не уступлю тебе! А теперь ты склонишь голову или нет? Посмеешь ли не склонить?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смеялся так, что его плечи тряслись, словно старые мехи, а его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 улыбкой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Ты этого стоишь, и я выполню то, что обещал. И если бы не ты, я бы никогда не узнал, каким человеком на самом деле является мой жених, — в его голосе сквозили явные вызов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щекам текли слезы. Я крепко сжимала его окровавленную шею, не говоря ни слова, и лишь молча смотрела на Цзян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сжал руку в кулак, а его прямая как струна спина наконец сгорбилась. Он потер переносицу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а затем громче рыкнул: — Ладно! Ты победил!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наконец расслабился и бессильно рухнул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унесла с собой толпа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лишь в растерянности посмотрела на кровь, покрывавшую одежду, и потрогала свое лицо, совершенно не ожидая, что события примут такой неожиданный оборот. Я думала, максимум он приставит эту ручку к чьей бы то ни было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размышляла, Цзян Сэнь уже распорядился, чтобы меня схватили и потащили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него и подумала, что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сталкиваются в битве два баловня судьбы, вероятно, без крови не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стоя снаружи, долго смотрел на меня, в его темных глазах пылал мрачный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закусила губу и широко раскрыла покрасневшие глаза, стараясь изо всех сил выразить ненависть, твердость и... что же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определиться с другой эмоцией, как Цзян Сэнь уже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я же ничего не сделала, с чего бы ему злиться на порядочного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