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насыщенный аромат феромонов, словно мы находимся в розарии, почти мгновенно заполнил всю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Сэнь, собиравшийся войти, в тот же миг застыл,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омеги в период течки— это почти непреодолимое искушение для альфы, способное напрямую спровоцировать у альфы влечение. Но такие объекты, как винтокрылые аппараты или зоны общественного транспорта, при обнаружении феромонов омеги в период течки немедленно включают сигнализацию и инициируют изоляцию.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происходит и сейчас: я уже заметила, что на стене аппарата появился предупреждающий знак, а вокруг замигали красные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 изоляционного оборудования, защита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Синие символы мелькнули на экране, и я услышала звук запускающихся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нужно было ждать, пока они приготовят новые ингибиторы. Ингибиторы, необходимые во время течки, имеют ограниченный срок действия, их нужно готовить непосредственно перед применением, но обычно это не занимает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обвил мою шею руками и, словно котенок, принялся усердно тереться щекой о 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Сэнь уже вовсю колотил в дверь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случилось с прежним препаратом?!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Разбился! Быстрее ищи новый! — крикнула я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защитная изоляционная дверь начала опускаться.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я, блядь, сейчас уйду?! Ты — альфа, и сейчас находишься в одном помещении с омегой в период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Гневные крики Цзян Сэня доносились из-за двери, следом раздался сильный удар ногой, но войти он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Чживэй! Вылезай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очевидно, понимал, что его гнев бесполезен, и в итоге лишь в очередной раз сильно ударил по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Не меть его, ни в коем случае не меть его. Если ты его пометишь, его семья тебя не оставит в живых, слышишь?! Я уже послал за новым препаратом!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явно услышал слова Цзян Сэня. Он поднял свою затуманенную голову, лицо его было покрыто румянцем, но он лишь глупо улыбался, глядя на меня, а в его глазах поблескивали влажные отблески.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красиво. Очень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смогла подавить внезапную сухость в горле, мозг был совершенно опьянен этими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защитная изоляционная дверь окончательно опустилась, я, опираясь на руку, крикнула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Ради тебя, ради Аллена…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мерцающая синим светом, полностью опустилась, обрезав мою фразу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посмотрела на Аллена в своих объятиях. Жар течки уже почти лишил его рассудка, его губы беззвучно шевелились, когда он пытался приблизиться ко мне. Насыщенный аромат, словно легкая вуаль, окутывал мое лицо, одновременно напоминая дым от огня, несущий с собой горячий воздух, который обжигал и сушил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Аллена были прикрыты, ресницы давно слиплись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Пометь меня… пометь меня… Мне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прерывистыми, он почти полностью утратил способность мыслить, его тело плотно прижималось к моему. Обжигающая температура его кожи проникала сквозь одежду, и мне казалось, будто я тоже начинаю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отдыха мигали красным светом предупреждающие надписи на голографической линии безопасности, а система физического охлаждения распыляла мелкую ледяную водяную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крепче обнял меня. Его зрачки сузились в тонкие линии, и он, словно не в силах вынести жар, начал извиваться в моих руках. Его руки в панике расстегивали пуговицы и рвали одежду. Он беспомощно прижимался ко мне лицом и губами, как слепая птица, бьющаяся о преграды. Его феромоны безостановочно вытягивали из меня остатки рассудка, пытаясь кинуть меня в эту пучину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железа, скрытая под кожей на задней стороне шеи, начала разогреваться и пульсировать. Она подталкивала меня поскорее выпустить собственные феромоны, покорить его, оставить на нем свою метку. Казалось, мне прямо в тело вживляют раскаленный докрасна кусок железа размером с монету, и от боли я тоже крепче прижала к себе Аллена.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в замешательстве обнимал меня, потираясь о мое тело. На мгновение мы стали похожи на животных, согревающих друг друга. Но ему этого было мало: он обвил мою шею рукой, выпрашивая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ты не метишь меня… Мне так больно, так больно,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почти плакал, словно канарейка, запертая в клетке и беспомощно бьющаяся о прутья.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блядь, тоже готова была заплакать. Мне тоже ужасно хотелось его, но я не могла. Мне приходилось постоянно отталкивать его и уворачиваться от его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убьют. Правда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корчился от боли у меня в руках, почти не в силах издать звук. Я наклонилась, обняла его и, гладя по щеке,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пометить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зачем ты поцеловала меня?! Зачем… зачем ты пришла… А-ах! Так больно, зачем ты заставляешь меня так страдать! — Аллен разрыдался, но он мог лишь крепче прижиматься ко мне, хватая мою руку в надежде найти утешение. — Я ненавижу тебя, ты бесполезное ничтожество! Я ненавижу тебя! Нет, люблю… Прошу, пометь меня… Мне так больно,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путались, влажные, покрасневшие губы дрожали, дыхание становилось все тяжелее и прерывистей.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из-за боли в шее, я оттащила его к стене и усадила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почти подошло, скоро пик его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наклонилась к его уху, оставляя цепочку легких поцелуев на шее,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видел сообщение в терминале? Я думала, они тебе скажут, что я пришла проститься.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какое сообщение? Проститься? О чем ты…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Аллена становилось все более мутным и путанным, но его рука крепко вцепилась в мой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плохо… посмотри на меня, мне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ситуацию еще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на тебя. Тебе плохо, и мне плохо, — сказала я, глядя на него, и ослабила объятия. — В будущем мы больше не увидимся. И в этот раз я тоже хотела бы полностью завладеть тобой, заставить тебя ненавидеть меня. Но я не могу. Потерпи немного, они уже готовят ингибиторы.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а-ах… о чем, нет… неправильно,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Аллена уже бушевал сплошной туман, он совершенно не мог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изо всех сил старалась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наверное, очень любил розы — на этот раз у кровати в комнате отдыха тоже стоял букет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Искусственно созданный дождь падал каплями на бутоны роз, одна капля за другой, и лепестки почти обрывались под этой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сжал мою руку и запрокинул голову, чувствуя, как зрение заволакивает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облегчить это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помутневшем сознании Аллена прозвучал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розу на подоконнике и смутно припомнил, что когда-то учился ухаживать за этим сортом.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для выращивания этой современной розы довольно требовательны. Во-первых, в почву необходимо специально экстрагировать определенные элементы для приготовления субстрата. Во-вторых, в воду также нужно добавлять этот элемент, пожалуйста, запомните это. И эти розы нельзя поливать так же, как обычные цветы — нужно использовать распылитель, а затем позволить воде в небольшом количестве равномерно пропитать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закончила демонстрацию и велела ему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Порядок действий… какой был порядок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пребывал в полной растерянности. Его воспоминания внезапно рассеялись, и все вернулось в реальность. В мерцающем красном свете он смотрел на женщину перед собой, которая обнимала его, терпеливо и нежно демонстрируя ему этапы ухода за розой, словно повторяя учебный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Охлаждающая водяная пыль в комнате отдыха рассыпалась в воздухе, и розы у окна тоже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в смятении смотрел на цветы у окна. Его зрение снова и снова заволакивалось пеленой, к горлу снова и снова подступали слова, а чувства почти готовы были захлестнуть его, но всякий раз резко обрывались.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него не было метки, эти феромоны и накатывающие волны жара заставляли его всецело положиться на женщину, которая держала его в объятиях. До его ноздрей доносился легкий запах пепла, и он чувствовал, как каждая клетка его тела раскрывается и сжимается, жаждая получить больше этого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Аллен, ты хоть немного меня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ее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чтобы ответить, но непрерывные ласки заставляли его горло издавать лишь невнятные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больше чем немного, нравишься, люблю,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существует только этот миг, но этот миг уже предвещал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Аллен не мог ничего вымолвить, он лишь кусал ее одежду, изо всех сил пытаясь впитать запах ее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отвечаешь? Я тоже знаю. Я —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забеспокоился. Слезы снова потекли из его глаз, но, открыв рот, он смог издать лишь очередные нечленораздельные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после этого мы больше никогда не увидимся, но я все равно хочу тебе что-то сказать, хотя и не могу этого выговорить, — ее голос был полон горечи, и в то же время спокоен до отчаяния. — Так хочется написать тебе письмо, но у меня даже бумаги с ручкой нет. Не скажешь мне пароль от своего терминала? Я хочу оставить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http://bllate.org/book/13204/1177405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