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Хуа стоял перед магазинными полками, внимательно разглядывая ассортимент печенья и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предупреждения майора Чжана о том, что в Заброшенном Мире начнут появляться монстры, подготовка стала для него абсолютной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до конца разобрался в природе своих способностей, но если всё пойдёт наперекосяк, придётся рассчитывать именно на них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ответственные за наблюдение за ним, нервничали, видя, как Цзянь Хуа объезжает один супермаркет за другим, покупая не только продукты, но и костяные ножи, большой молот и десяток шил. В киоске он приобрёл набор карт: Хуайчэн, Хайчэн и даже северных регионов. Всё это выглядело так, будто он планировал совершить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беспокоились, но поскольку раньше Цзянь Хуа не проявлял никаких экстремальных наклонностей, у них не было оснований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следившая за Цзянь Хуа, использовала передовые технологии, поэтому, несмотря на всю его осторожность, он так и не смог их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за тобой следят представители государственных спецслужб, — не самое приятное чувство. Но куда хуже было понимать, что другая сторона действует крайне осмотрительно и незаметно выполняет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в корзину несколько бутылок минеральной воды, Цзянь Хуа направился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покупка значительно уменьшила количество купюр в его кошельке. Настроение у него испортилось. Когда он сел в машину, та была едва тёплой, а по дороге его постоянно обгоняли другие автомобили, так как он держал стабильную скорость, почти не нажимая на газ, и чуть не проехал на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жёлтыми волосами в соседней машине насвистывал, вызывающе поглядывая в его сторону. Увидев, что за рулём сидит крупный мужчина, а не воображаемая девушка, он выругался и резко нажал на газ, проезжая перекрёсток.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даже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машине за этим наблюдал один из членов команды слежки, сокрушённо размышляя: если человек ездит на скромном автомобиле, не имеет влиятельной поддержки и соблюдает правила дорожного движения, как узнать, не скрывается ли за этим образом примерного водителя настоящий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Преступники не носят опознавательных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снося оскорбления — возможно, это не скромность, а признак беглеца! Молча принимая удары — не слабохарактерность, а черта маньяка, который однажды взорвётся. Почему никто этого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появился в шестом томе книги, раскрыв тайны, оставшиеся неразгаданными в предыдущих главах. Ли Фэй выступал в роли публичной фигуры, поэтому у Цзянь Хуа не было таких забот. Те, кто пытался бросить ему вызов, остались погребёнными в Заброшенном Мире. Даже главный герой дважды оказывался на грани смерти — и после этого кто-то считает такого человека добряком?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«Красного Дракона» тоже пребывали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Доверять записям из интернет-чатов было абсурдно. Они не верили в сказки, но как ещё объяснить эту череду странных событий? Впрочем, раз майор Чжан приказал вести наблюдение, значит, нужно наблюдать! И действовать предельно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взглянул на телефон, на экране горело имя «Лу Чжао». Этот парень не звонил без крайней необходимости, боясь вызвать у Цзянь Хуа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вчера Цзянь Хуа проигнорировал его сообщение, Лу Чжао выждал целый день, прежде чем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кнопку громкой связи, Цзянь Хуа с интересом слушал знакомый нервный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Цзянь Хуа…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руле, случайно нажала на клаксон. Лу Чжао на другом конце провода сразу же понизил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улице? У меня срочное дело, давай встретимся за ланчем?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и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 тебе не кажется, что в последнее время происходят странные вещи? Вчера это случилось снова. Все исчезли. Думаю, так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ровным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работу, дома совсем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перекрыли всё, что собирался сказать Лу Чжао, заставив его запнуться. Он едва не выкрикнул: «Когда мир вот-вот погрузится в хаос, ты думаешь о работе? Что важнее — жизнь или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двадцати годам самоконтроля он сдержал этот порыв. Лу Чжао изо всех сил старался звучать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твоей сфере. Если тебе не хватает денег, я одолжу. Цзянь Хуа, мы же друзья много лет, разве трудно тебе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никогда не уговаривал Цзянь Хуа уйти из киноиндустрии, потому что его связь с Ли Фэем казалась ему важной для развития сюжета. Полгода назад, услышав, что Цзянь Хуа подвергается давлению, он сразу же уехал за границу по делам, боясь, что тот попросит помочь найти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работу было несложно, но если из-за его вмешательства изменится какой-то важный поворот сюжета, не описанный в книге? Если в «Чёрной Бездне» не окажется Ли Фэя, её сила уменьшится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 — столько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бизнес, тебе нужен оборотный капитал, — отказался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нехватки… ну, в смысле, в последнее время нет крупных сделок, так что могу выделить несколько тысяч на экстренный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Лу Чжао разбогател на недвижимости. У него не было недостатка в деньгах, роскошных машинах или изысканной еде, но перед Цзянь Хуа он не смел этим хвастаться. Лу Чжао спрашивал себя: если один брат купается в богатстве, а другой тяжело работает, разве это не испортит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тоже кое-что понимаю в бизнесе. В нынешней экономической ситуации нужно быть как птица у реки: выждать момент, перелететь и поймать рыбу. Главное — не жадничать и знать свои силы, иначе упустишь большую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едва не высказал всё, что думал. Пока они не виделись, Цзянь Хуа не так его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что одалживаешь мне деньги как инвестицию!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же братья! Стой, где ты сейчас...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уже положил трубку. Лу Чжао злился, но был бессилен. Цзянь Хуа всегда держал дистанцию, не позволяя никому приближаться 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такова природа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подожду немного.. — Лу Чжао открыл календарь на телефоне,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навяжется сейчас, Цзянь Хуа только разозлится. Но когда в Хуайчэне начнётся настоящий хаос, даже если Цзянь Хуа сам не придёт к нему, у Лу Чжао будет веская причина его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этот звонок его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Чжан Яоцзиня все входящие вызовы на телефон Цзянь Хуа попадали в поле зрения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прослушивали разговор, в эпоху цифровых технологий имя Лу Чжао всплыло в системе при вводе номера телефона. Запрос на дополнительную проверку уже ожидал одобрения, но подчинённые майора Чжана были настолько загружены, что голова шла кругом, и им пока было не до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следственном изоляторе содержали подозреваемых, причастных к взрыву в отеле Жемчужина. Людей, запускавших фейерверки в районе речного моста, обвинили в нарушении общественного порядка. Чжан Яоцзинь настаивал на максимально быстром "снятии пелены с глаз" этих людей, убеждённых, что живут в "книге" — для этого необходимо было верифицировать информацию, извлечённую из чат-групп. Относительно говоря, слежка за Цзянь Хуа представлялась наиболее простой задачей — если, конечно, не принимать во внимание уровень его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направляется? — оперативник, выполнявший задание по наблюдению, тревожно предупредил своего напарника через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Цзянь Хуа выехал с парковки супермаркета и первоначально взял курс, казалось бы, домой, но неожиданно резко свернул за угол, изменив направление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девять утра, но густой утренний туман ещё не полностью рассеялся. Из-за необходимости соблюдать значительную дистанцию, чтобы не быть обнаруженными, наблюдатели почти пропустили этот манёвр и едва успели перестроиться в нужный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Пытается оторваться от слежки? — предположил водитель машины наблюдения своим напарникам. Даже если учесть его возможные актёрские таланты, они не могли поверить, что это простое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минут напряжённого преследования с полной концентрацией внимания впереди показалась автозаправочная станция. Цзянь Хуа заехал на территорию заправки и встал в очередь на дозаправку. Выражения лиц членов группы наблюдения стали крайне неловкими — они явно не ожидали такого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кошелька последние бумажные купюры, Цзянь Хуа полностью заправил бак своего автомобиля и вернулся на основную дорогу. По дороге он включил автомобильное радио, где ведущий как раз обсуждал масштабные пробки на основных магистралях, вызванные утренним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Цзянь Хуа взял все свои покупки и стал подниматься по лестнице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наружного наблюдения с облегчением выдохнула, решив, что объект наконец-то осел дома. Они уже начали подыскивать удобные позиции для возможного длительного дежурства, как вдруг с изумлением увидели, как Цзянь Хуа снова выходит из подъезда жилого дома, неся на своей спине бессознательного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ситуация? — члены "Красного Дракона" буквально ахнули от неожиданности, обмениваясь недоумёнными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аккуратно опустил свою ношу на ближайшую скамейку у подъезда. Неизвестный человек был полностью покрыт слоем грязи и находился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униформа превратилась в лохмотья, едва прикрывающие тело. На опущенном лице виднелись засохшие следы крови, но самой узнаваемой деталью оказалась характерная родинка в форме слезинки прямо под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майор Чжан не должен находиться в Хайчэне? Как он мог оказаться здесь в таком состоянии? — ошеломлённые оперативники замерли в полном недоумении, не решаясь сразу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усадил бессознательного человека на скамейку, огляделся по сторонам и произнёс с явно подавляемым раздражением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своего майора, если не хотите, чтобы он здесь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группе наружного наблюдения пришлось признать — его поведение и правда соответствовало уровню настоящего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растерявшиеся оперативники сами разберутся в ситуации, Цзянь Хуа стремительно рванул обратно в подъезд жилого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лежащего без сознания Чжан Яоцзиня, члены "Красного Дракона" наконец осознали, что спасение майора должно стать их первоочередной задачей. Однако при ближайшем рассмотрении они обнаружили, что их командир находится в ужасном состоянии — его губы покрылись болезненными трещинами, лицо было смертельно бледным, а всё тело судорожно сжалось в комок. Создавалось полное впечатление, будто он пережил несколько дней мучительного выживания в безводной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принесите воды и аптечку! — скомандовал один из оперативников.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выполнить первое распоряжение, группа наблюдения с новым изумлением увидела, как Цзянь Хуа снова появляется в дверях подъезда, на этот раз неся на плечах ещё одного бессознательного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казалась ещё сложнее — новый пострадавший был заметно выше и тяжелее Чжан Яоцзиня, а его состояние выглядело не менее критическим: дыхание едва уловимое, одежда изорвана в клочья, будто её резали острыми лезвиями или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 Тянь? — оперативники с изумлением узнали личного телохранителя знаменитого актёра Ли Фэя и в недоумении переглянулись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человек, который по всем логическим расчётам должен был сейчас находиться в Хайчэне, а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изначально не испытывал особого желания вмешиваться в вопросы жизни и смерти Чжан Яоцзиня, но трезво осознавал — если с майором государственной спецслужбы что-то случится прямо на его пороге, проблем ему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он поднимался к себе в квартиру с покупками, как вдруг обнаружил на лестничной площадке перед своей дверью двух бессознательных мужчин. Их внешний вид напоминал беженцев из зоны военных действий — грязные, измождённые, в изорванной одежде. Когда он разглядел, что один из них — не кто иной, как майор элитного подразделения "Красный Дракон", Цзянь Хуа мог только развести руками в немом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им нужно срочно ввести глюкозу и физраствор! — Цзянь Хуа практически втолкнул Гэн Тяня на заднее сиденье машины. Не оборачиваясь к растерянным оперативникам, он бросил через плечо: — Можете сказать, что он оказался заблокирован в шахте после обвала и страдал от сильного обезвоживания и истощения. Этого объяснения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"Красного Дракона" обменялись красноречивыми взглядами: ......Похоже, у тебя уже есть отработанная схема на такие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резко нажал на педаль газа и направил автомобиль к знакомой двери клиники Лао Чэна, где их уже ждал неожиданный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за ситуация на этот раз? — Лао Чэн округлил глаза от удивления, увидев нового пострадавшего.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его! Он несколько дней ничего не ел и не пил! — Цзянь Хуа практически втолкнул Гэн Тяня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 моментально вспомнил похожий случай с самим Цзянь Хуа и, не задавая лишних вопросов, тут же приказал медсестре срочно подготовить систему для внутривенных вливаний. Доставая стетоскоп, он начал первичный осмотр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следы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Гэн Тяня была буквально изрешечена, будто его атаковала стая диких животных с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то, что было с тем туристом-альпинистом? Почему бы не отвезти его сразу в центральную больницу? — вставила реплику медсестра, понимая, что их скромная клиника не оборудована для таких серьёзных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оказываем неотложную помощь. Потом вызовем скорую, — нахмурился Лао Чэн, но после первичного осмотра кивнул: — Основная причина потери сознания — сильное обезвоживание, крайнее истощение и переутомление.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 даже пошутил, что пациент выглядит так, будто вступил в схватку с бандой разъярённых кошек — столько на его теле было царапин и рваных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быть госпитализирован? — Лао Чэн тихо спросил у Цзянь Хуа, догадываясь, что ситуация нестандартная.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Цзянь Хуа задумался на мгновение, затем достал телефон, чтобы позвонить агенту Ли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⊙v⊙: Передайте вашему кино-императору, что его телохранитель теперь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Простите,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