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занятий И Шан и его соседи по комнате вместе пошли в столовую в тот день в полдень. В результате он столкнулся с Линь Ся и пухлым мальчиком во второй столовой. Это был первый раз, когда он столкнулся с Линь Ся. Почему он никогда не понимал, что Линь Ся приходил поесть в эту столовую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мысли улетели, И Шан встретился взглядом с Линь Ся. Он кивнул Линь Ся из вежливости в знак приветствия. С другой стороны, Линь Ся, казалось, снова испугался. Он быстро отвел взгляд и даже поменялся местами со своим другом, чтобы держаться еще дальше от И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несколько потерял дар речи. Он что, бог чумы? Почему Линь Ся так от него прячется?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поел со своими соседями по комнате и вернулся в общежитие, И Шан рухнул на свой стул. Он посмотрел в потолок, закрыл глаза и расслабил все тело. Его сосед по комнате Сяо Чжан спросил: "И Шан, мы видели твою сюэцзе (старшая школьная подруга). "Говоря о ней, она была такой активной раньше, почему ты с ней не встречаешься?"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мне не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можешь узнать, нравится она тебе или нет, не попробовав? Ты же ничего не теряешь, сюэцзе такая хорошенькая!" Сяо Чжан почти заподозрил, что у И Шана какие-то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"Отношения - это слишком хлопотно. Быть одиноким - это самое лучшее, я могу делать все, что захочу. Мне не нужно утруждать себя запоминанием всевозможных годовщин, выбором подарков и уговорами. Если бы у меня были отношения, мне пришлось бы тратить время на свидания и во всем ставить ее на первое место. Уже утомительно просто думать об этом." Мысль о свиданиях была настолько неприятна, что И Шан почувствовал, что лучше всего 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жалость, она идеальный типаж Лао Вана". Сяо Чжан почувствовал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черт? Зачем втягивать меня в это?" Лао Ван, который изначально сидел на стуле, встал и обвил руками Сяо Чжана, чтобы заставить его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И Шана. По какой-то причине у И Шана было предчувствие, что это, вероятно, сообщение от Линь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его, как и ожидалось, это был Линь Ся: "Ты наконец-то увидел меня сегодня в столовой и даже кивнул мне, такой счастливый @_@"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 Шан ответил быстро, думая, что Линь Ся не сможет заблокировать его так быстро: "Тогда почему ты заблокировал меня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по-прежнему был красный восклицательный знак. И Шан почти взорвался, он бросил свой телефон на стол: "Что за черт?!"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комнате, которые дрались друг с другом, услышали гнев И Шана. Сяо Чжан поддразнил: "О боже, так причина, по которой ты отверг сюэцзе, была здесь, кто заставил нашего Бога И так сокрушаться?"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подшучивание Сяо Чжана, И Шан не стал подшучивать в ответ, как обычно. Он поднял голову и посмотрел на Сяо Чжана, затем сказал: "Скажите, если кто-то отправил вам сообщение, но когда вы ответили без секундной задержки, вы были заблокированы. Что это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это было сделано случайно?" Сказал Лао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несколько шагов, чтобы заблокировать кого-то правильно? Вы действительно можете 'случайно' сделать это?" И Шан был по-настоящему сбит с толку. "Это уже третий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знаю!" Сяо Тан, сосед по комнате, который ел закуски после еды,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Три пары глаз повернулись, чтобы посмотреть на Сяо Тана, их любопытство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"Должно быть, это потому, что они не знали, что после того, как они отправили сообщение после блокировки кого-то в WeChat, другая сторона получит его". Сяо Тан приподнял очки средним пальцем, выглядя непостижимым. "Должно быть, именно поэтому это произошло".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"Что?!!!" Лао Ван внезапно закричал, схватившись за голову обеими руками, очень драматично: "Я понял это только сейчас!!"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что, если ты только сейчас это понял, почему ты так взволнован?" Сяо Чжан потер ухо. "Даже И Шан не так взволнован, как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заблокировал кое-кого раньше и все равно сходил с ума от сообщений после этого. Не упоминай об этом, я просто хочу умереть прямо сейчас". Лао Ван плакал с разбитым сердцем: "Только шоколад Сяо Тана может сейчас утешить мое израненное сердце".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хочешь есть, просто скажи это. Перестань быть мне противен". Сяо Тан взял шоколадку, а затем поддразнил Лао Вана. "Если ты будешь называть меня папой, я отдам ее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Шана не волновало, что его соседи по комнате валяют дурака. Он думал о том, действительно ли Линь Ся был таким, как сказал его сосед по комнате, что тот не знал, что он все равно получит сообщение после блокировки?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сосед по комнате прав, то не означает ли это, что каждое сообщение, отправленное ему Линь Ся, - это то, что Линь Ся действительно думает? Значит, он не троллит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открыл свой телефон и просмотрел три сообщения, отправленных Линь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мне нравился долгое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ты разговариваешь со мной в третий раз, такой счастливый ^_^"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наконец-то увидел меня сегодня в столовой и даже кивнул мне, такой счастливый @_@" Изначально И Шан не мог понять ситуацию. Теперь он запутался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это быть? Он действительно нравится Лин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http://bllate.org/book/13260/1179519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