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Снежинки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поняли, что цель военных была далеко не в обычном городском квартале, некоторые из них направились напрямую к машинам военных, желая присоединиться и действовать вместе. Солдаты никого не прогоняли, просто убеждались, что у беженцев нет ран и только после этого разрешали им забраться в грузовики сопровождения. Но если бы кого-то преследовали зомби, и ситуация складывалась не в пользу беженцев, военные не стали бы специально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военных была определенная цель. Достигнув необходимого квартала, машины встанут на месте, пока военные не найдут свою цель. В это время, если кто-то из присоединившихся к ним беженцев окажется в опасности, они не станут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движение военных машин замедлялось, они обрастали все большим количеством машин беженцев. Немного кто понял, что в случае опасности они стали бы своеобразной защитной стеной для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люди, совсем как Вэй Сюань в его прошлой жизни, не стали присоединяться непосредственно к военным, а просто пошли по следам их машин прочь из города в поисках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решили воспользоваться этой возможностью, чтобы сбежать из этого города самостоятельно. Они были более решительны поскольку к этому моменту еда закончилась почти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те, кто по какой-то причине не мог или не хотел покидать свой дом. В основном это были люди, не имевшие собственного транспорта, люди не способные передвигаться из-за неудачных скоплений зомби на пути или старики, которые скорее умрут в своем доме, чем покинут его. Больше всего не повезло людям на другом конце города. Они слышали отдаленный шум, но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неделю после конца света, в связи с прибытием целого вооруженного военного конвоя, началась вторая волна бегущих из города людей. Она была самой концентрированной. И последней...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поправил радио на солнечной батарее, что стояло на прикроватном столике. Он нашел его во время своей последней вылазки вместе с таким же фонариком и специальными зарядными 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радио передавало только помехи, но потом послышалась неразборчивая речь. Вэй Сюаню пришлось немного помучиться с настройкой, прежде чем он услышал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–...Закройте дверь, постарайтесь не выходить на улицу, чтобы избежать опасности, не шумите и не привлекайте внимание зомби... Выжившие в городах Т, Б и Ж, пожалуйста будьте внимательны, ближайшая база находится в трёх километрах к западу от ХХХ. Если вы объединяетесь с кем-то, лучше передвигаться на машине. Избегайте царапин и укусов зомби. Если у вас нет машины или другого транспортного средства, лучше оставайтесь дома и берегите себя. Правительство организует спасательные отряды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повторяющий эту речь снова и снова, Вэй Сюань вздохнул с облегчением. Дальнейшие настройки подтвердили, что другие каналы на радио также были пригодны к использованию, он даже нашел станцию, передающую сообщения на иностранном языке, но сигнал был очень нечеткий. Затем он выключил радио и положил его на подоконник, 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третьей недели и когда военные покинут город, город войдет в положение полной изоляции от внешнего мира. Он станет городом наполненным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нем должно быть остался кто-то еще из людей. Но их количество незначительно мало. Все-таки такие люди как Вэй Сюань, спокойно смотрящие в лицо зомби составляют абсолютное меньшинство. Большинство оставшихся в городе людей могут только прятаться от зомби 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тоже могут найти способ выжить, но им будет намного сложнее чет тем, кто сбежал из города и основал базу. Возможно, некоторые люди могли продолжать мирно жить, но Вэй Сюань о таких в своей прошлой жизни не слышал и не встречал. Сейчас он не мог представить себе как они могли бы продолжать выживать в данных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Отстраненно вглядываясь в потолок, Вей Сюань пытался вспомнить закрыл ли он ворота, когда вернулся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способные и отважные люди уже должны были покинуть город по понятным причинам. В будущем ему не нужно будет быть настолько осторожным. Но кто-то все равно мог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раздумьях, Вэй Сюань почувствовал касание на своей руке, повернул голову, и обнаружил немного напряженного Ду Ханга.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нормальное для него состояние. С самого конца света, с тех пор как Ду Ханг в первый раз держал его руку в своей, он продолжал делать это каждый раз, когда Вэй Сюань собирался спать. Это стало своего рода их обязательным ритуалом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держании за руку не было особого смысла, Вэй Сюань все равно улыбался Ду Хангу и сжимал его руку в ответ. После конца света, это простое действие стало для него, избегающего других людей, самым теплым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будет продолжаться каждый день, Вэй Сюань сможет чувствовать что он важен Ду Хангу, неважно насколько монотонна, скучна и бессмысленна жизнь, он может взбодриться и продолжить усердно работать ради их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и комнаты на этом этаже, которые Вэй Сюань нашел, скорее всего раньше кому-то сдавались в аренду, поэтому в обеих комнатах стояли только одиночные кровати. И хотя Вэй Сюань хотел стимулировать память Ду Ханга обстановкой похожей на его прошлую жизнь, сейчас у него просто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могли найти пути улучшить свои жилищные условия в будущем, но прямо сейчас это не представлялось возможным. В ближайшем будущем должно было произойти еще одно большое событие, способное повлиять на условия жизни, поэтому не имело смысла пытаться изменить что-то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был тяжелый день, – Вэй Сюань уже привык приводить свои мысли в порядок разговаривая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Ду Ханг продолжал вести себя как раньше, тихо сидел радом, как будто нарисованный, и наблюдал за Вэй Сюанем, как будто изучал повседневную жизнь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они все уйдут, мы наконец сможем действовать в соответствии с моим планом, – пока он говорил, Вэй Сюань рылся в своём рюкзаке возле кровати. Он вытащил из него пакет, наполненный прозрачными пакетами поменьше. В каждом из маленьких пакетов что-то лежало, – вот, твой ужин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Вэй Сюань достал из пакета прозрачную «снежинку». Свет красиво отражался от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Ду Ханг стал похож на тигра, увидевшего мясо, или на зомби увидевшего человека. Глаза его выражали огромное нетерпение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Вэй Сюаня за другую руку, Ду Ханг аккуратно съел небольшую снежинку. Подождав немного, пока она растает у него во рту, он продолжил послушно есть снежинки с рук Вэй Сюаня, который доставал и распаковывал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кусочки прозрачно-белых кристаллов выглядели совсем как настоящие снежинки и по цвету и по форме. Вот только их размер был немного больше стандартного, где-то с ноготь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обнаружил их в прошлой жизни, когда через два-три месяца после конца света он покинул базу. Он нашел их в трещине на земле, оставшейся после большого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Сюань и Ду Ханг вернулись к самой базе с большими трудностями и расположились в торговом центре неподалеку, который был уже полностью вычищен. Из-за приближенности к базе время от времени они видели сформированные военные отряды, что отправлялись на разные задания, так же как отряды людей со способностями, которые выходили чтобы пополнить припасы и заодно устранить столько зомби 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Ду Хангом так же вышли на поиски припасов, они наткнулись на уже мертвого зомби с оторванной головой. И тогда Ду Ханг, который обычно молча следовал за ним и проявлял эмоции только когда чувствовал людей, внезапно остановился и зарылся руками в голову этого зомби. Он что-то из неё вытащил и собирался съесть, но Вэй Сюань перехватил его руку. Он был очень сильно удивлен действиями Ду Ханга и действовал больше на инстинктах, поэтому не сразу обнаружил легендарное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Концепцию кристального ядра совсем не трудно понять современным людям читавшим фэнтези. В то время просто убивалось меньше зомби и шанс обнаружить его был чрезвычайно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 удалось подтвердить, что вещь обнаруженная Ду Хангом являлась кристальным ядром и действительно могла сформироваться в мозгу у зомби! Более того, Ду Хангу оно очень нравилось. Проблемы заключались в том, что процесс их получения был проблематичен и опасен. И, ну... Они были из мозгов зомби. Что было отвратительно. Поэтому Вэй Сюань не позволил Ду Хангу питаться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позже, когда он снова покидал базу, отдельно от своей команды, и встретился с Ду Хангом, который секретно охранял базу снаружи ожидая его, вот тогда он случайно обнаружил эти снежинки в трещинах в земле после землетрясения. Но в этот раз он не стал останавливать Ду Ханга, горящего желанием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http://bllate.org/book/13272/1180083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