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«Бессмертные врата» ─ это ежегодное грандиозное соревнование среди сект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оно проходило на территории секты Цин Лань, где проходил обучение Юань Тянь. На волшебной горе, окутанной дымными облаками, рос прекрасный бамбук, именно там собралось множество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соревнованиям суждено было стать экстраординарными.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Юань Тянь выиграл соревнование среди учеников, и впервые миру была явлена «Жемчужина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небе появились грозовые тучи, и люди демонического пути совершенствования, которые услышали о «Жемчужине Небес», попытались захватить её, а Юань Тянь и другие действительно поняли происхождение божественного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 недооценили могущество праведных сект и были побеждены формированием Трёх драконов секты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все подумали, что буря закончилась, глава секты Цин Лань встал и выступил, рассказывая так называемую историю секты. Он заявил, что Жемчужина на самом деле была священной реликвией секты Цин Лань, но она была потеряна в мире на долгие 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хотел забрать себе этот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был потрясен и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секте Цин Лань и впервые за долгое время увидел истинное лицо лидера секты и старейшин. Этих бессмертных и нравственных культиваторов, которых он когда-то так сильно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Жадные и лицемерные.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другой секты вышел вперед и опознал Юань Тяня как человека, бывшего со злой девушкой-демоном.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немедленно пригрозил ему: если Юань Тянь не передаст «Жемчужину Небес», то он будет казнен на месте как тайный агент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Юань Тяня, его учитель, старейшина Бай, был ранен до смерти формированием Трех Драконов Синего Облака. Его тело исчезло, а душу унесло черное облако, внезапно появившееся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во что Юань Тянь верил с самого рождения, было полностью подавлено жестокой и грязной действительностью.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его учитель, заменивший ему отца, был убит главой секты, которого он всегда уважал и охранял, почти свел с ума этого наивного молодого человека, который никогда раньше так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ясные глаза Юань Тяня постепенно опускалась красная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с такой силой сжимал свои зубы, что они готовы были в любой момент раскрошиться. В его душе бушевала яростная буря, он лихорадочно мобилизовал всю истинную энергию в теле и ввёл всю внутреннюю силу в «Жемчужину Небес». Артефакт взлетел в воздух и принялся быстро вращаться, в тот же миг ужасная энергия разрушения неба и земли вырвалась из него и мгновенно разломала столетнюю гору, охраняющую формирование, которым так гордилась секта Цин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вспыхнула белая дуга, и меч пронзил грудь Юань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сознании мгновенно замерли. Глаза Юань Тяня медленно опустились, смущенный и неуверенный, он посмотрел на Линь Сюэ, которая стояла перед ним в форме ученика секты Цин Лань и была тем человеком, что атаковала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Соломинка, сломавшая верблюду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мягко сказала Линь Сюэ, слегка согнула пять пальцев, и «Жемчужина Небес» упала сверху в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все еще были красными, ресницы дрожали, и казалось что-то рушилось слой за слоем: недоверие, горе и гнев, разочарование ... Слишком много сложных эмоций переплелись в этой паре ясных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солгала мне? Ты солгала мне… ─ на его бледном лице появилась улыбка, которая была более пронзительной и острой, чем плач, такая насмешливая и самоуничижительная.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осколок битого стекла, хрупкий и душераздирающий.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удержаться под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 её тонкое запястье слегка задрожало, Линь Сюэ почувствовала, что меч в ее руке имеет вес в тысячу фунтов. Её тело тряслось, и она почти не могла держать оружие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такими глазами,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закрыл глаза, и хрустальная слеза беззвучно скатилась по его белоснежной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улыбался. Но в улыбке было глубокое чувство печали и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слеза заставила сердце Линь Сюэ сильно заболеть, словно меч, пронзивший грудь Юань Тяня, проник и в ее собственное сердце, заливая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словно жемчуг, неудержимо падали с переполненного раскаянием и печалью лица Линь Сюэ. Капля за каплей,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губы слегка дрожали, а в глазах стоял глубокий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всё возможное, чтобы получить от Юань Тяня то, чего хотела больше всего, но в то же время она потеряла самое важное, что у нее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режиссёр Ли Дао крикнул это с большим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соревнование бессмертных было самой важной сценой сюжета. Если «Юань Тянь» случайно перегнёт со своим горем и приложит слишком много усилий для его изображения, то и Линь Сюэ может начать переигрывать и выглядеть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был морально готов снимать этот момент целый день, он не ожидал, что все пройдёт так гладко за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трогательным, несомненно, был Чжоу Юйхэ. Когда он разыграл сцену со слезами, то весь персонал в пределах студии плакал и развёл море слёз. Было несколько молодых девушек, которые чувствовали себя настолько огорченными, что они закрывали рты и выбегали плакать за пределы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выступление Су Тун было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Чжоу Юйхэ, который, казалось, должен был быть новичком, Су Тун наоборот была более нестабильна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образ Линь Сюэ сильно отличался от ее предыдущих ролей, она иногда не была так точна в изображении персонажа, и количество No Good (Плохо) во время съемок невозможно было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знал, изучила ли она роль глубже или на нее повлияли партнёры по съемкам, но в последнее время плохих дублей у Су Тун стало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главная сцена соревнования «Бессмертные врата» была сделана великолепно всего за один дубль. Чжоу Юйхэ как всегда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режиссер Ли Дао действительно почувствовал облегчение и даже хотел похвалить Су Тун. Неожиданно он увидел, как Су Тун присела на корточки и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Чжоу Юйхэ, «жертва», которую «пронзили мечом», с беспомощной улыбкой на лице продолжал нежно гладить ее по спине, чтобы помочь ей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Дао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Тун,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Тун отчаянно рыдала, ее голос дрожал, когда она попыталась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Сяо Чжоу играл… *звуки икоты * слишком хорошо, я не могу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знал, как сильно она хотела заткнуть рот и не позволять себе плакать как дура, но просто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будто некая заслонка в ее глазах была поднята, она просто не могла контролировать свои слёзы, которые уже насквозь промочили рукав её сценической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она слишком углубилась в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похвалы режиссёра Ли Дао мгновенно застряли у него в горле. Он наконец понял, почему Су Тун смогла сыграть так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должен был это признать: не только Су Тун, любая опытная актриса, пока они стояли бы напротив Чжоу Юйхэ и смотрели, как он беззвучно плачет, не смогли бы сдержать себя. Сцена будет иметь тот же эффект и это закончится слезами, как у Су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последнего месяца съемок, изначально напряженное и нервное настроение съемочной группы стало расслабленным из-за того, что процесс шел достаточно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разговаривали и смеялись каждый день, и даже Чжоу Юйхэ был намного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съемками он теперь мог поговорить с кем-нибудь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«Брат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это короткое сообщение, сердцебиение Чжоу Юйхэ ускорилось на несколько секунд. Но через три секунды он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вино лучшим мостом между людьми, но после того дня, когда они пьяные были на балконе, частота разговоров Се Ифэна с ним значительно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тон голоса Се Ифэна становился все более и более доверительным. Такое поведение было слишком знакомо Чжоу Юйхэ, и у него не возникло психологического барьера, поэтому они быстро перешли к хорошему общению двух братьев, как было и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было такого в том, чтобы подшутить над парнем, с которым хорошо ладил. Когда он раньше был стажером, в общежитии этот ублюдок с верхней койки, когда ему что-то нужно, всегда говорил, что Чжоу Юйхэ лучше его девушки. Итак, он подумал, что Се Ифэн написал ему это сообщение по какой-то своей причине, поэтому его учащенное сердцебиение быстро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Юйхэ приподнялись, когда он набирал сообщение: «Ты хочешь прийти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подумал, что Се Ифэн шутит, он посмотрел на темное облачное небо и ответил: «Да, тогда ты должен появиться на нашей площадке в течение тридцати минут, иначе не вини меня, если ты позже промокнешь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Тогда ты можешь быть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смущенно посмотрел на сообщение и задумался, что Се Ифэн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двери возникла суматоха. Чжоу Юйхэ поднял глаза, и Се Ифэн действительно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шагал вперед на своих длинных ногах и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собираюсь промокнуть, то мы должны быть вместе, как пара уток-мандаринок, тебе так не кажется, Юйхэ? (п.п. кто не в курсе утки-мандаринки выбирают себе пару один раз 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ответил ему прямо, но сделал вид, что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на съемочную площадку без моего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был невиновен: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сообщил об этом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пришел не просто навестить тебя, я здесь, чтобы присоединиться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участвуешь в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повернул голову, чтобы посмотреть на режиссёра, у которого было спокойное и невозмутимое лицо,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Дао хмыкнул дважды и ничего не ответил, с легкой толикой загадочности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Тун толкнула Юйхэ локтем: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забыл, что кастинг на роль «Достопочтенного Демона» никогда не объявлялся?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демон. Самый большой босс «В поисках небес» был тем самым «черным облаком», которое захватило душу учителя Юань Тяня в плен на соревновании «Бессмертные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демона была в последней арке, до его первого появления вживую было много предзнаменований, но все они были довольно неясными. Зрители могли только услышать голос большого босса, но не видели его вплоть до самой большой кульминационной сцены сюжета.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постановки сюжета актеру, играющему Достопочтенного Демона, не нужно было присоединяться к группе в самом начале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также хорошо использовали этот трюк, они не объявляли актера, который будет играть большого босса, до начала официальной трансляции сериала, что сделало его ещё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повелителя демонов сыграет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изумлён.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команда так хороша в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