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Красный отблеск свечи придавал атмосфере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уткнулся в плечи своего мастера. Его глаза слегка сузились, и в них появилось чувство удовлетворения.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тонкой одежде, плотно прилегающей друг к другу, он мог почувствовать температуру тела своего мастера, которая была немного ниже, чем у обычных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 был очень мягким, возможно, из-за долгого пребывания в горячей воде.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мягкий снег ранней весной.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  - хрипло прошептал Е Юньлань, его волосы все еще были мокрыми.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оттолкнул прилипчивого ученика, стоявшего перед ним, сел на край кровати, взял лежавшее рядом белое полотенце и начал вытирать волосы. Другая сторона встала и снова подошла вплотную. - Мастер, я помогу вам высушить волосы”.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протянул руку и поднял прядь длинных влажных волос со спины Е Юньланя.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духовная сила вышла, и гладкие волосы заструились вниз, как шелк, скользя по его худым плечам.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волосы высохли, Шэнь Шу протянул руку и осторожно нажал на несколько акупунктурных точек на макушке и виске.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которую он использовал, не была ни легкой, ни тяжелой. Это было очень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сел на край кровати, медленно закрыв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хорошо”. - Внезапно сказал Шен Шу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хочет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 свечи мерцала, ночь вступила в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клонило в сон. Он встал, чтобы задуть свечи на столе, и вернулся к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 его затуманенным зрением было никого не разглядеть. Он только мог чувствовать чужую температуру вокруг себя, терпя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привыкнет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слишком долго был один в снегу, и вдруг ему подарили луч весны.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еще более сонным.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медленно тяжелели.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вокруг него была тихой и нежной.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тихим голосом произнес: - Засыпай. Спокойной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Летающая лодка Небесной Секты остановилась за пределами города Чжаньсин.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Чжаньсин был крупным городом на юге Синьцзяна, где собирались культиваторы со всего мира. Просто из-за того, что открылось Тайное Царство Преисподней, 90% культиваторов уже вошли в Тайное Царство. Таким образом, город казался пустым.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Ранней весной в городе прошел дождь.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ливень прекратился, и теперь шел только мелкий дождик. По улице гуляли пешеходы, и продавцы начали зазывать клиентов.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держал зонтик для Е Юньланя.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через центр города к озеру, заросшему ивами.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и увидел озеро с блестящей водой и далекими туманными горами. Призраки, монстры и сражения в Тайном Царстве Преисподней казались очень далекими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уставился на озеро и далекие горы и внезапно открыл рот: - Шэнь Шу, что ты хочешь делать после возвращения в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ответил: - Естественно, продолжать практиковаться мечом с мастером. Мастер научил меня «волнам заводи», но я до сих пор не понимаю их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Значение техники меча не может быть однозначным. Есть много всего, ты поймешь это, когда понадобится.”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сделал паузу, затем спросил: - А что будет после того, как ты преуспеешь в своем совершенствовании, и тебе больше нечему будет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 Пойду и найду лекарство, способное полностью вылечить тело мастера. Найдя его, я отведу мастера в место с горами, водой и цветами. Я поселюсь там с мастером, вдали от мира, буду варить вино зимой, наслаждаться цветами весной и быть счастливым весной. Разве быть свободным не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лекарства от раны божественного огня в его теле. Сейчас, когда его так часто ранило в тайном царстве, его травмы усугубились. У него осталось не так уж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способ спасти его, но он не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 захотел, божественный огонь был слишком опасен. Если бы человек, который втянул божественный огонь в свое тело, не смог подавить его, он превратил бы его в пепел изнутри, и его душа была бы уничтожена.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мире могли бы быть одобрены божественным огнем?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позволил бы Шен Шу так рисковать.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спокойно смотрел на туманные далекие горы. Моросящий дождь падал в озеро, и ветер колыхал ивы. Постепенно ему стало немного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 сказал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 Мастер не хочет еще немного прогуляться? Тайное царство не закроется по крайней мере еще месяц. Скучно сидеть в летающей лодке весь день. Я боюсь, что зарасту грибами от скуки”.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В воздухе витает весенний холод, и твой мастер устал. Если ты чествуешь, что в летающей лодке скучно, ты можешь продолжить прогулку по городу. Я могу вернуться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не согласился: - Без меня, кто будет держать зонтик для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Е Юньлань был поражен.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одном месте, спать вместе, быть компаньонами, ходить и возвращаться вместе; это обещание мастера, данное мне, и вы не можете забрать его обратно”. - Шэнь Шу опустил ресницы, чтобы посмотреть на него. В выражении его лица была серьезная невинность. Его глаза сияли в утреннем свете кроваво-красной глазурью. Он взял Е Юньланя за руку и сказал: - Давайте вернемся вместе, мастер”.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Компаньоны уходят и возвращаются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 мгновение замолчал, затем произнес: -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полтора месяца, когда летающая лодка вернулась в Небесную Секту.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многие ученики собрались на склоне Вендао группами по двое - трое. Город Чжаньсин находился далеко от Небесной Секты, поэтому многие новости еще не распространились. Многие ученики с нетерпением ждали возможности увидеть, что Небесная Секта заполучила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ожидали встретить группу учеников в ужасном состоянии с усталым видом и ранами.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уходило, их было три тысячи учеников. Однако вернулась менее чем одна тысяча.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что произошло во время поездки? Почему столько жертв?” - Ученик поспешил к ним и спросил Чэн Сюя.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с горечью посмотрел на него. Он вздохнул и покачал головой. - Мы все недооценили степень опасности в Тайном Царстве Преисподней. Кроме того, опасность была не только в Тайном Царстве, но и в других. Сокровища меняют сердца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спросил: - Что произошло в тайном царстве?”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 Тайное царство, оставленное императором Преисподней на четыре тысячи лет, имело бесчисленные магические смертоносные системы, и опасность была невыразимой. Хотя нам посчастливилось достичь третьего уровня тайного царства и собрать много сокровищ, после этого секты столкнулись.”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Потеряв почти половину жизней своей команды на первых двух уровнях секретного царства, они были кровожадны и не в своём уме. Они не смогли бы примириться без сокровищ. Среди них было много демонических культиваторов, пытавшихся воспользоваться кризисом, чтобы посеять раздор. Наконец, на третьем уровне тайного царства разразилась битва. Мы объединили усилия с учениками Павильона Тинью и Секты Неба, чтобы сражаться с врагом, только чтобы защитить наших собственных учеников. Нелегко было вернуться. Мы понесли большие убытки, но другие секты были более несчастны, чем 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Вопрошающий ученик: - Насколько несчастны?”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Чэн Сюя было тяжелым: - Выжило менее одного из десяти”.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Вопрошающий ученик пришел в ужас.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Сюй вздохнул: - Младший Брат Е предусмотрительно ушел пораньше. Они покинули тайное царство и избежали этой катастрофы. Если хорошенько подумать, хотя сокровища хороши, они всегда вызвали резню. Соученики убивают друг друга…Я бы предпочел, чтобы сокровищ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Вопрошающий ученик снова спросил: - Где старший Брат Ронг? На этот раз лидером секты является старший брат Ронг. С ним тоже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его!” - Ученик с печальным лицом позади Чэн Сюя внезапно открыл рот от гнева. - Если бы не он, как могли Старшая Сестра Чжуан, Старший Брат Сюй и Старший Брат Гун напрасно умереть в тайном царстве?! Ронг Ран - беспринципный ублюдок, который готов на все ради сокровищ! Он недостоин быть учеником нашей Небесной Секты! Он недостоин!”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информации потрясло вопрошающего ученика. Затем он заметил шум вокруг себя. Несколько учеников повалили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связывали пять веревок. Его длинные волосы были растрепаны, а одежда покрыта пылью. Первоначальная красота не была видна в пыли. Глядя на его лицо, если это был не Ронг Ран, то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который только что взревел, поднял с земли камень и бросил его в Ронг Ран. - Ронг Ран, убирайся из Небесной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броске ученики, которые выглядели печальными и измученными, казались взволнованными. Жестокость накопилось за последние несколько дней сражений и убийств. Таким образом, боль от наблюдения за смертью окружающих их товарищей, казалось, получила выход.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камни обрушились на тело Ронг Ран, как ливень. Сердитые голоса учеников были громче волн.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из Небесной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недостоин быть учеником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Мразь!”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и Шэнь Шу уже сошли с летающей лодки и сейчас сидели в павильоне Тинфэн.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заварил чай. Они не обращали внимания на шум и суету внешнего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наблюдал за фарсом безразличным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страдал также, как и он, когда его подставили, обидели и потащили вниз на летающей лодке.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на которые тогда не было ответов, теперь получили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налил кипяченый чай в чашку и пододвинул ее своему мастеру. Он посмотрел в ту сторону, куда глядел Е Юньлань, и скривил губы: - Ронг Ран пытался устроить мне ловушку и оказался в таком состоянии. Его нынешний конец – это последствия его собственных действий. Он не может никого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благодаря ему я знал, что мастер придает мне такое значение. Когда я вспомнил, что мастер обнажил свой меч, чтобы защитить меня, и столкнулся со всеми, я понял, что в мире больше не будет никого, кто относился бы ко мне так как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отплатить мастеру”. - Его глаза изогнулись: - Я часто слышу, как люди говорят, что капля благодати должна быть возвращена текущим источником. Тогда как насчет того, чтобы я... предложил свое тело в качестве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ближе: - Если хорошенько подумать, то женитьба мастера на мне или моя женитьба на мастере - оба счастливые события. Ученик может принять и то, и другое. Если бы я был женщиной, мог бы даже - иметь детей от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Шэнь Шу, казалось, набрался храбрости. Его речь и поведение становились все более и более несдержанными.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 от того факта, что Е Юньлань на самом деле не будет сердиться на него, поэтому хватал дюйм и желал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Юньлань отказывался разговаривать с ним из-за его слов, но теперь он научился игнорировать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чай в своей чашке и поднял со стола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с улыбкой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 Ран был заперт в зале правоохранительных органов, и суд должен был состояться через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очистил бамбуковое здание и безжалостно уничтожил маленькое рядом с ним. В ту ночь он отнес свое постельное белье к Е Юньланю.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слишком маленькая”, - бесстрастно сказал Е Юньлань, - Когда ты был младше, ты не был таким высоким, так что мы могли делить ее. Теперь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фигуру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человека все еще росло. Если бы он вырос до роста Повелителя Демонов, ему не хватило бы даже двух кроватей, чтобы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Мы пришли к соглашению, что будем есть вместе, жить вместе и спать вместе...” – Снова произнес он. В висках Е Юньланя застучало. Шен Шу обиженно моргнул и сказал: - Я снес соседний дом. Если мастер не возьмет меня к себе, я останусь бездомным”.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поднял руку и потер виски: - Хорошо,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легли на кровать. Было действительно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притворился послушным: - Завтра я пойду в Секту, чтобы найти кровать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Получение кровати без причины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 Хм… Я просто скажу, что кровать была случайно сломана? Когда я ходил туда ранее, чтобы получить припасы от секты, я видел, как заместитель Мастера Секты Чэн пришел за кроватью. Поэтому то, что кровать сломана,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мастера Секты Чэн Цзысю и его жена Сюэ Мэнди - хорошо известные любящие товарищи дао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 Заткнись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Шу послушно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Шэнь Шу отправился в отдел внутренних дел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достал книгу и открыл ее. Через некоторое время он услышал звон колокольчиков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вернулся Шен Шу, и встал, чтобы открыть дверь. Однако он увидел стоящего перед ним красивого мужчину в черной мантии и с высокой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Брат Хе Ланце.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начал свое уединенное культивирование с тех пор, как проиграл Шэнь Шу при сравнении мастерства меча. Сейчас прошло уже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его ци. Хэ Ланце вошел в Царство Вознесения. Ему просто нужен был последний толчок, чтобы достичь Трансцендентности.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Хэ Ланце был намного выше, чем в воспоминаниях о предыдущей жизни Е Юньланя. Было видно, что эти месяцы уединения и упорного совершенствования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Старший Брат пришел сюда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Категорично спросил Е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Ланце жадно уставился на него. Его глаза были глубокими и источали обжигающий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лет уединения и мыслей о нем днем и ночью они наконец-то смогли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из уединения, чтобы подготовиться к испытанию. Но, хорошенько все обдумав, я захотел приехать и повидаться со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Ланце посмотрел на лицо Е Юньланя, еще более бледное, чем раньше. Он вспомнил времена, когда Е Юньлань только вступил в секту. В течение многих лет юноша повсюду следовал за Ронг Ран. Ежедневно надевая маску, его таланты и внешность не были показаны. Хэ Ланце все больше и больше испытывал к нему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 Младший брат страдал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