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в гробу отливали золотым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ци окутывала этот подземный дворец, заставляя кровь бурлить в его 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не знал, вознесся ли Божественный Феникс.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говорили, что Божественный Феникс успешно вознесся, так что больше никаких следов на земле не осталось. Другие говорили, что это не так. Однако прошли тысячи лет, а труп Божественного Феникса так и остался нераскрытым. Таким образом, мнения разошлись, и однозначного ответа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труп Божественного Феникса был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Сверхъестественное притяжение, которое Е Юньлань почувствовал с тех пор, как вошел в Руины Древнего Бога, было слишком сильным, чтобы игнорировать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Вэйюань было веселое выражение лица, и обжигающий свет вспыхивал в его глазах, как будто он ждал похвалы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ничего не сказал в отношении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Чэнь Вэйюаня. - Что именно ты пытаешься сделать? Где Сюй Цзицэ?”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Игл Эмоций в его душе начали причинять боль, причем несвоевременную. Однако он привык скрывать свою боль, и его лицо не выдавало никаких зацепок.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вздохнул: - Естественно, я просто хочу, чтобы ты перестал страдать”. - Он показал сострадательный взгляд: - В течение сотен лет ты был совсем один в этом мире. Но при мыслях обо мне, Игла Семи эмоций причиняла бы тебе мучительную боль. Даже если я попаду в желтые источники, тебе будет невыносимо”.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сказал: - Не волнуйся, я не причинил вреда твоему другу. Я просто выпроводил его из тайного царства. Кстати говоря, твой друг - важная персона в будущем, поэтому я не смею причинять ему боль.”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 Юньланя подпрыгнули.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 Вэйюань, ты, должно быть, относишься к себе слишком серьезно. Дорога, по которой я прошел, и страдания, которые я пережил, - все это мой собственный выбор. Какое право ты имеешь вмешиваться?”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скрыто под холодной маской. Он вытянул руку перед своим телом.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лезвие дрожало, готовое сорваться в любой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вел себя так, как будто не видел этого. Он тепло сказал: - Юньлань, мы с тобой муж и жена, так почему же твой меч обнажен?” – Нежная мягкость и пылкая решимость были на его лице: - Признаешь ты это или нет, прошло более ста лет, и ты все еще глубоко любишь меня от нашей прошлой жизни до этой жизни”.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Заткнись”.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больно?” - Чэнь Вэйюань спросил: - Семь Игл Эмоций подавляют корень любви. Чем больше это причиняет боль, тем больше ты любишь меня. Юньлань, несмотря ни на что, у тебя нет возможности опровергнуть это.”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и нежном лице было жестокое выражение.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Подумай о своей прошлой жизни, о человеке, которого ты так ценил. В конечном счете, ты не смог влюбиться в него от начала до конца. Теперь ты ищешь кости демона, чтобы он избавился от своего бедствия - но разве ты забыл все страдания, которые перенес тогда в демоническом дворце? Юньлань, ты когда-нибудь любил его?”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Бессмертный, ты любишь меня?”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мрачном и темном дворце демонов слабо колыхался свет свечей. Тяжелый занавес опустился, и благовония тихо загорелись.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дрожали.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Приглушенный крик сопровождал грохочущий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Повелителя Демонов были бордовыми, и когда он смотрел на него сверху вниз, казалось, что он в любой момент может пролить кровь и слезы. Его мощные руки крепко обняли его, как будто хотели вдавить в себя. Он неоднократно задавал ему один и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Бессмертный, за столько лет ты когда-нибудь любил меня хоть чуть-чуть?”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и пытался свернуться калачиком, но был открыт еще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полностью окутала его. Его швыряло то в холодную и скользкую темноту, то в жаркий огонь. Он не мог сдержать рыданий, слезы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другая сторона не сжалилась над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ночи в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вспомнить, сколько времени провел во дворце.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другой стороны усиливалось в ночь полнолуния, но уменьшалось в начале и конце каждого месяца. Однако это тоже заставляло его чувствовать себя неуютно.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была обернута вокруг него, создавая синяки на его запястьях и лодыжках.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выйти, а другие не могли войти. Он был вынужден думать о той же проблеме в темноте.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Любил ли он когда-нибудь Повелителя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Вэйюань отправил его во Дворец Демонов. Он думал, что его будут пытать, но он никогда не думал, что Повелитель Демонов, о котором ходили слухи, как о чрезвычайно жестоком, будет относиться к нему так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позволял ему свободно передвигаться по Дворцу Демонов. Он играл на цинь, и другая сторона слушала его. Он практиковался с мечом, и другая сторона изучала ту же технику владения мечом, а затем поворачивалась, чтобы научить его. Когда он был погружен в чтение, другая сторона приходила в библиотеку, чтобы найти его. Когда он был ранен, другая сторона нервничала бы еще больше, чем он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холодного дворца его детства в персиковый лес глубокой долины, покрытый ливнями, а затем к тому, что его оклеветала и изгнала Небесная Секта, его товарищ по дао, который был с ним много лет, лично отправил его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его снова и снова бросали.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Повелитель Демонов лелеял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ему нравиться.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его сердце не бьется? Слова любви, которые он всегда хотел сказать, всегда застревали у него в горле. Даже если он проливал слезы от боли, он не мог произнести 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расспрашивал его, да, он и сам не раз пытался понять.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свернулся калачиком в темноте, снова и снова спрашивая себя: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похудел.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кружилась голова. Его руки обхватили плечи другого, и он уткнулся головой в его шею.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однажды.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перестал задавать ему этот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поцеловала его в губы, обняла его худое, изломанное тело и хрипло сказала.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Бессмертный, давай поженимся”.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после ночи полнолуния его отослали из дворца и вернули в его первоначальную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носил тяжелые цепи на руках и ногах, и следы фиолетовых неоднозначных знаков украшали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так устало, что он больше не хотел шевелить и пальцем.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труп. Е Юньлань искоса посмотрел на далекий лунный свет за окном. Он уже давно не видел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Юньлань". – Позвал его кто-то.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Чэнь Вэйюань.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сказала, что он случайно проходил мимо Царства Демонов и хотел навестить его. И у него была просьба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ладонь вложили кинжал.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этом кинжале лежит смертельное проклятие. Пока кончик ножа может немного проткнуть Повелителя Демонов, это может серьезно ранить его.”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Должность официальной жены моего клана Чэнь всегда зарезервирована для тебя. Пока ты убиваешь Повелителя Демонов, мы снова можем быть вместе вечно. В жизни и смерти мы никогда не расстанемся...”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с ним, вместе навсегда?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его и отправил в секту демонов, а теперь просит его помочь и хочет жить и умереть вместе с ним?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находил это смешным.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сердце билось неудержимо и резко, как будто голос собеседника был наполнен смертельным ядом, бесконечно завораживающим.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быть? - подумал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Юньлань, я знаю, что ты все еще любишь меня”, - уверенно сказал Чэнь Вэйюань.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легкое головокружение, и его голова загудела так, словно хотела взорваться.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сердцебиение становилось все яростнее и яростнее. Из-за бурных чувств ему было трудно отказаться от слов Чэнь Вэйюаня.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кончик языка, чтобы не потерять сознание. Все на что его хватило, это на крик Чэнь Вэйюаню, чтобы тот убирался восвояси.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Юньлань, ты должен называть меня мужем”. - Другая сторона спросила: - Скажи мне, ты все еще любишь меня?”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чуть не выпалил согласие, но прикусил язык, чтобы сдержать порыв.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вкус крови во 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 Я больше не люблю тебя...”  - прерывисто произнес он от боли. Однако боль захлестнула его, усиливаясь. Это было неудержимо, и заставило его акупунктурную точку Ян подпрыгнуть. Ему казалось, что он сходит с ума. Он страдал так, как будто исчерпал все свои жизненные силы. Он выплюнул оставшиеся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 я люблю, так это… это Король...” - Выражение лица Чэнь Вэйюаня полностью застыло.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ним, как будто рассматривал что-то редкое.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кровавый нефрит, которым они сформировали свою связь дао, и насильно контролировал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брачная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ярко-красное свадебное платье, в руке он держал холодное лезвие.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вошел в комнату в красном наряде. Он подошел к нему и хрипло спросил: - Сегодня наш самый важный день. Лан Эр, тебе нечего сказать?”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отвечает, Повелитель Демонов протянул руку и приподнял его подбородок.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сердишься? Ты винишь меня за то, как я обращался с тобой раньше? На вопрос, который я задавал вам раньше, действительно так трудно ответить?”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отвечал.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Повелителя Демонов была маска, и его кроваво-красные глаза спокойно смотрели на него, прежде чем он внезапно наклонился, чтобы обнять его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смягчил свой голос и прошептал: - Старший Бессмертный, назови меня мужем хоть раз. После того, как мы поженимся, я больше не буду принуждать тебя”.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с надеждой ждал.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острое лезвие в его руке внезапно вылетело и пронзило тело напротив.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на кинжале сильно ранило Повелителя Демонов, и тот непрерывно истекал кровью.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дао воспользовались этой возможностью, чтобы проникнуть в Царство Демонов.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забрал его из Дворца Демонов. Формирование было размещено на горе Люмин. Повелитель Демонов пытаясь схватить его, попал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и другие культиваторы ждали уже долгое время. Они с улыбкой смотрели на пойманного в ловушку Повелителя Демонов.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Очищения Изначального Демона требовался для очищения пойманных монстров в течение сорока девяти дней. После этого времени, даже если это был такой могущественный монстр, как Повелитель Демонов, они могли только умереть.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был с ним в центре формирования.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послушным.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Вэйюань не ожидал, что он сдвинет самую важную часть формации, испортив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встал. Рискуя усугубить свои травмы, он попытался схватить его,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был заперт в пещере.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заточил его в глубочайшую тьму.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его теле была разорвана, и скользкие щупальцы опутали его руки и ноги. Он стоял на коленях на холодной земле, и его руки были подвешены в воздухе.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получил серьезные повреждения и ответную реакцию девятиоборотного тела небесного демона. Его разум был на грани безумия.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сделал, было хуже, чем раньше в демоническом дворце.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 была зафиксирована на месте, и он был вынужден поднять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услышал звук скрежещущих зубов.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Лорд слышал о заклинании, способном уничтожить все воспоминания одного человека о другом и передать всю его любовь к этому человеку тому, кто произнесет заклинание”.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так, то этот Лорд действительно хочет наложить на тебя такое заклинание”.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наклонилась и обняла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низкий протяжный звук, а слезы медленно потекли по 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мире существовало такое заклинание, он был готов к тому, чтобы другая сторона наложила его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разум Повелителя Демонов постепенно восстановился. Культиваторы дао поймали его, и он был заперт в Башне Будды.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спас его, и они отправились на Центральный континент.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много лет жили в тихом и умиротворенном дворике Центрального континента, как самые обычные смертные, самые близкие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Повелитель Демонов больше никогда не задавал ему этого вопроса.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Повелителя Демонов он путешествовал по миру в одиночку, ветер и дождь обрушивались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преклонил колени перед Буддой и принес клятву.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Семи Эмоций вонзилась в его душу.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его любовные корни были отрезаны. Никаких желаний или стремлений.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в мире не могло помешать ему замахнуться мечом на Чэнь Вэйюаня.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Семи Эмоциональных Игл постепенно становилась невыносимой.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так, как будто она вскрывала все его оболочки и пронзала его самое мягкое нутро, будоража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закрыл глаза и хрипло произнес: - Конечно, я… я любил его.”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Невозможно!” - Чэнь Вэйюань немедленно прервал его: - Юньлань, не лги себе. Семь Игл Эмоций в твоем теле причиняют тебе боль каждый раз, когда ты видишь меня. Разве это не отражает твое сердце?”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Что такое любовь? Мой любовный корень был отрезан. Ни желания, ни стремлений. Я только хотел собрать его душу, чтобы увидеть его еще раз. Но что касается тебя, я устаю просто смотреть на тебя.”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Вэйюаня стало совершенно холодным.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Юньлань, ты можешь говорить это так уверенно только потому, что Семь Игл Эмоций находятся в твоем теле. Если ты уберешь Семь Игл Эмоций, ты не сможешь обнажить меч против меня, не так ли? Ты ненавидишь меня, но в то же время глубоко любишь.”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руку. Бесчисленные звезды вертелись на кончиках его пальцев, как шелковые нити: - На этот раз я встретился с тобой, чтобы помочь тебе развязать оковы, больше не выносить повторяющуюся боль тех лет, узнав свое собственное сердце”.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Чувства, украденные отвратительным способом, почему ты решил, что это правильно?”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Вэйюаня изменилось.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Юньлань, что ты имеешь в виду?”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