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верю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а теперь..........]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задумался. Как раз в тот момент, когда он обдумывал, что делать дальше, снова услышал голос серебряной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[Отрезав им головы и похоронив их под своей резиденцией, господин Му не сможет переехать в другую резиденцию.]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[Голову, которую он отрубил, также нужно принести в его резиденцию как можно скорее, чтобы избежать потери удачи, поэтому он, вероятно, живет недалеко от того места, где напал на вашего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 только ты окажешься в пределах досягаемости, я смогу определить, где находится его резиденция.]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хорошо об этом подумал? Я могу отнести тебя к нему домой и помочь найти головы твоих друзей. Ты уже ясно понимаешь условия для этого. До тех пор, пока ты станешь моим хозяином——]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сделаю это.] Ченг Чжи Чу ответил без колебаний: "как мне стать твоим хозяином?]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юноша так быстро его принял, серебряная монета на несколько секунд затихла. Казалось, он был удивлен. Когда же вновь ответил, в его голосе все еще слышалась некоторая неловкость. Казалось, он не мог поверить, что на этот раз ему так легко удалось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[Ох......эт-это очень просто. Я все сделаю сам. Тебе просто нужно капнуть каплю своей крови на мою поверхность, чтобы стать моим мастером.]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"Тогда давай сделаем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держал серебряную монету на ладони. Другой рукой он поднял с пола осколок керамики и аккуратно сделал небольшой надрез. В ране образовалась большая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надо!"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казалось, почувствовал, что Ченг Чжи Чу собирается сделать, и быстро выбрался из своего рюкзака. Он закричал, чтобы остановить Ченг Чжи Чу с выражением тревоги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можешь на это согласиться. У него нет добрых намерений!"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его выбор. Это не имеет к тебе никакого отношения. - Недовольно проговорила монета. - "И что ты имеешь в виду, говоря, что у меня нет хороших намерений? Возможно, так было в прошлом, но сейчас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 за заботу, Сосновая Шишка. - Ченг Чжи Чу улыбнулся и мягко сказал: "но для Бай И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монете и уже собирался позволить капле крови упасть на нее, но внезапно его остановила холодная и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удивленно поднял голову. Это был жених, который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Обезглавленный человек тихо сказал: "Я сделаю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пальце автоматически появилась рана, и из нее потекла кровь, покрывая серебряную поверхность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монета: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резкий смех клоуна, и монета выплыла из руки Ченг Чжи Чу. Его внешний вид быстро изменился, и он стал насыщенного, кроваво-красного цвета. Лица клоуна и дьявола стали еще более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монета больше не принадлежала Ченг Чжи Чу, но юноша все еще слышал введение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【Характер предмета изменился. Появился проклятый предмет. Опасность. Пожалуйста, будьте осторожны.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предмета: дьявольская монета.】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【Оригинальное название: монета Джокера.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【Тип Элемента: Проклятый Предмет.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【Можете ли вы вывести его из иры: 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древняя монета, которую хранит опасный демон и будет искушать тебя день и ночь. Монета обладает способностью исполнять все ваши желания и разрушать все, что у вас есть.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опасности: S】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【Практический Уровень: S】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【Эффект: скажите свое желание, а затем бросьте монету. Если сторона клоуна обращена вверх, демон выполнит часть вашего желания. Если вы получите сторону клоуна дважды подряд, тот исполнит еще больше ваших желаний, и так далее.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【Побочный эффект: если попадется сторона дьявола, дьявол заберет что-то из вашего. Если вы дважды бросите на сторону дьявола, он отнимет вдвое больше. Это будет продолжаться до тех пор, пока вы не впадете в отчаяние и не перестанете ничем владеть, и в конце концов дьявол отнимет у вас душу и жизнь.】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Последовательный бросок в сторону дьявола десять раз привел бы к прямому краху иры.】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используйте его осторожно.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проклятый предмет! Ченг Чжи Чу был немного ошеломлен. Он знал, что эта штука-зло, но как она умудрилась смешаться с оружием? Это должно быть потому, что Демон внутри обманул систему и сумел вмешаться!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лежала у него на ладони с ярко-красным отливом. Та вдруг задрожал и с отчетливым звуком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"Буххх——–“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удивленным взглядом Ченг Чжи Чу и Бай Си Сина вокруг монеты внезапно появился слабый красный туман. Из тумана появилась человеческая фигура. Его фигура была высокой, с плавно растущими конечностями и темной парой костлявых крыльев. Из тумана протянулась тонкая, четко очерченная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еще не вышел из красного тумана, чтобы показать свой истинный облик, как вдруг остановился. Он издал низкий стон и снова убрал руку. Тень уменьшалась со скоростью, видимой невооруженным глазом, пока не достигла размера, похожего на размер ребенка. Сверкнула молниеносная вспышка света, и тень немедленно бросилась на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"Ву.....Это все твоя вина! Так отвратительно! Почему ты не стал моим хозяином?"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размером с предплечье взмахнула своими похожими на летучих мышей крыльями и закричала тонким детским голоском. Используя свои маленькие кулачки, он ударил Ченг Чжи Чу в грудь, но в нем не было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одет в черный костюм, а на голове у него красовался симпатичный рог дьявола. За спиной был длинный и тонкий хвост, и этот ребенок-демон смотрел вверх с лицом, покрытым слезами. Желтые глаза придавали ему особенно жалкий вид, когда тот смотрел на Ченг Чжи Чу. Демон шмыгнул носом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-Какой же ты противный!………"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предыдущей записи)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конец этого человека был ничуть не лучше моего. Его тело было разделено на бесчисленные куски мяса, и он больше не сможет собрать его обратно. Его тело полностью умерло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души, то она превратилась в огромного монстра. Это всколыхнуло несколько уровней, заставив их стать хаотичными и беспорядочными. Теперь он занимает этот преображенный и искривленный мир, поглощая их духовную силу, лежа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вернусь в тот мир и полностью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