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 Челмона упал. Он только перестал плакать, но его глаза снова покраснели. Ченг Чжи Чу увидел это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кто-то должен был стать твоим хозяином. Согласно договору, ты должен привести нас в резиденцию мистера Му и помочь нам найти голову. Это то,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явно хотел, чтобы моим господином стал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Челмона посмотрели в сторону Ченг Чжи Чу. Демон снова заговорил крайне неохотно: "Тогда поклянись. Если я избавлюсь от этого парня, ты снова станешь моим хозяином. После того как ты сделаешь это,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жених грубо схватил его за ворот рубашки сзади. Не обращая внимания на его сопротивление, холодно произнес: - Ты не имеешь право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медведь, сидевший на плече Ченг Чжи Чу, высунул язык, чтобы поиздеваться над демоном. После даже обернулся и погрозил Челману хвостом. Медведь явно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капельки слез мгновенно упали из глаз маленького демона. Увидев, что тот собирается издать еще один громкий крик, Ченг Чжи Чу тут же закашлялся и положил ладонь на тыльную сторону руки жениха: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Челману и сказал: "Мы можем поговорить об этом позже ... я подумаю над твоими словами. – юноша не согласился с просьбой Челмана, но и отказался от нее. Он боялся, что если отвергнет эту просьбу, то Челман не поможет ему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Челман с красными глазами и надутыми щеками протянул руку и вложил в нее кроваво-красную монету. Но не отдал его жениху, а упрямо протянул его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ты. Подумайте о своем желании, а затем 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"Что…….Я?- Ченг Чжи Чу держал монету и смотрел на жениха. Он почувствовал некоторое давление. На самом деле, юноша беспокоился о своей невезучести и возможности монеты перевернуться на сторону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тебя сделать это, и ты это делаешь!- Челман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кивнул головой. Юноша подумал о своем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резиденцию мистера Му и успешно вернуть голову жениха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поднял большой палец вверх, и монета несколько раз перевернулась в воздухе, прежде чем упасть обратно в его ладонь. Это была сторона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низкий, похожий на шепот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Челман вернул себе обычное выражение лица, и его золотистые глаза слабо блеснули, как у змеи. Это вызывало у тех, кто видел его, холодное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кивнул и посмотрел на Бай Си Сина, который долго стоял там, ничего не говоря: " Старший, я пойду найду резиденцию мистера Му ... Я обязательно верну Бай И обратно. Пожалуйста,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был свидетелем всех этих странных вещей, включая говорящего плюшевого мишку и злую демоническую монету. В дополнение к своему удивлению, он также почувствовал необъяснимое облегчение. Он верил, что Ченг Чжи Чу сумеет найти его двоюродного брата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 Бай Си Син задумался на мгновение, прежде чем серьезно добавить: - если ты столкнешься с чем-то опасным, то должен сначала защитить себя. Найти моего двоюродного брата можно и позже, но самое главное, чтобы ты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я так и сделаю. - Сердце Ченг Чжи Чу потеплело.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хороших новостей. - Сказал Бай Си Син и вдруг широко раскинул руки. На его красивом лице появилась улыбка: "Вот, давай обнимемся.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на его лице застыла,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сильную враждебность, направленную на него со стороны жениха. Хотя у того не было головы, казалось, что тот смотрит прямо на него. Он почувствовал, как холодок пробежал по его спине, и на мгновение не мог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насчет объятий. Это выглядит неудобно с тем, что ты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очень плавно изменил свои слова. После достал свой телефон и сказал: "Ну тогда ... младший, у меня есть небольшая просьба. Могу я сфотографировать тебя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снизу-верх на Ченг Чжи Чу, и в его глазах промелькнула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Ченг Чжи Чу был одет в свадебное платье, это не мешало ему восхищаться им. Юноша был худым и худощавым, а его кожа была бледной. С белым свадебным платьем, обернутым вокруг его тонкой талии, и вуалью, спадающей на плечо, это подчеркивало его нежную и чистую внешность и делало особенно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кузен вернется, будет рад увидеть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Си Сина появилась улыбка. Хотя он встретил сопротивление Ченг Чжи Чу, ему удалось убедить того сделать фотографию. Что же касается жениха, то его было легко убедить. Бай Си Син только что сказал, что сделает свадебную фотографию для них двоих, и жених спокойно дал ему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Ченг Чжи Чу сбежал с виллы, Бай Си Син некоторое время оценивал фотографию. Улыбка на его лице постепенно исчезла, и он убрал телефон подальше. Мужчина холодно посмотрел на распростертое на земле тело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младший Ченг не сможет найти моего двоюродного брата ... боюсь, что всю вашу семью постигнет та же участь, что и вас, старейшина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местом, упомянутым старейшиной Ли, Ченг Чжи Чу и жених прибыли на улицу Синь Хуа к северу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виллу, жених снова использовал свои силы и сделал так, чтобы другие не могли их видеть. Когда они прибыли на улицу Синь Хуа, Ченг Чжи Чу нашел ее очень странной. Было слишком пусто и тихо, а также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центр города, и находится в относительно отдаленном месте, все еще редко бывает, чтобы было так пустынно. В этот момент небо потускнело, и зажглись уличные фонари. Магазины по обе стороны улицы тоже включили свет, но в окнах не было видно ни одной движущейся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нахмурился. Он внимательно огляделся по сторонам. Затем снова бросил монету. На этот раз он искал конкретное место жительства Мистера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