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Мир в зеркале повторял все за его пределами. Единственное отличие состояло в том, что левая и правая стороны были обращены вспять, расположение нескольких предметов изменилось, и слабый мерцающий свет исчез. Даже если Ченг Чжи Чу уронил свой фонарик снаружи, он все равно мог видеть с некоторым трудом и не натыкался на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жених держал его за руку и вел по извилистым коридорам, чтобы он не заблудился. Медведь и монета шли впереди. Их скорость становилась все быстрее и быстрее, пока они соревновались друг с другом. Только после того, как жених отругал их, они неохотно замедлили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холодные пальцы мужчины обхватили его запястье, Ченг Чжи Чу почувствовал некоторое беспокойство. В голове у него был полный беспорядок, поскольку он постоянно вспоминал слова "Зимней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он или другой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привык думать, что Бай И был несколько загадочным и думал, что тот может что-то скрывать. Например, причина его решения выбрать режим смерти и не столкнулся ли тот с чем-то плохим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все понял. Шесть лет назад мужчина, скорее всего, был убит Мистером Му, и у Бай И, попавшего в ловушку игры, не было настоящего тела. Скорее всего, это была просто его душа, или же он каким-то неведомым образом сумел обрести новое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и он вошли в игру одновременно и тот казался таким же новичком, как и он сам. Если это так, то где же была душа Бай И в течение этого шестилетнего промежутка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тот только недавно проснулся? Тогда знает ли он, что случилось с его телом на самом деле?……….И что означаю слова «другие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думал об этом, тем больше смущался и расстраивался Ченг Чжи Чу. Он интуитивно подумал, что ситуация не так проста. Бай И, вероятно, многое скрывал от него, но он не собирался перекладывать вину на Бай И. Юноша просто хотел сделать все возможное, чтобы помочь Бай И, надеясь, что однажды тот сможет безопасно вернуться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Бай И-это тот человек, который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главного виновника, ответственного за смерть Бай И, то это владелец этого места Мистер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сжал кулаки, и в нем поднялся гнев. Он отгородился от своих мыслей и посмотрел прямо перед собой в темный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еще раньше остро учуял прогорклый и кровавый запах, и на этот раз даже Ченг Чжи Чу почувствовал его. Он становился все сильнее и сильнее до такой степени, что это было отвратительно. Это также указывало на то, что они приближались к тому месту, где находятся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запах……….сколько же людей убил Мистер Му и сколько тел осталось, чтобы запах был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прикрыл рот и нос рукой. В дополнение к своему гневу, он также чувствовал страх и ужас внутри себя, которые не мог подавить. Он не осмеливался представить себе, как будет выглядеть конец туннеля и будет ли там гора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и присутствие мистера Му в этом месте очень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Монета покатилась вперед и тихо сказала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действительно давно сюда не возвращался. По моим подсчетам, как минимум больше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[Ловушки, которые он оставил здесь, практически неэффективны так как их сила уже выветрилась.]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 ним что-то случилось или он умер. Иначе он не оставил бы это место без присмотра так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 его все. Оно так же важно, как и его жизнь. Если это не потому, что он где-то заперт или мертв, то я не могу придумать другой причины для того, чтобы он отказался от всего того богатства, которое накопил.]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хорошо, если бы этот ублюдок действительно умер. Я надеюсь, что он умер действительно несчастно, так несчастно, что его тело осталось неполным и полностью изуродованным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резко выругался в адрес господина Му. Он использовал все известные ему ругательства, чтобы обругать Мистера Му. И в этот же момент они достигли конца туннеля.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Монета напомнила ему об этом. Медведь тоже издал негромкий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поднял голову и оценивающе оглядел пространство перед собой. Перед ним была черная каменная дверь, украшенная сложными узорами. Та была плотно закрыта. Но даже если бы это было так, густой прогорклый запах, идущий из-за двери,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всех сил стараясь не обращать внимания на слюну медведя, Ченг Чжи Чу поднял монету и снова бросил ее, чтобы получить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позволил Ченг Чжи Чу сделать несколько шагов назад, прежде чем положить руку на черную дверь. И очень медленно мужчина толкнул тяжелую каменную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отразившаяся в глазах Ченг Чжи Чу, была одновременно мрачной и странной. Он не мог удержаться и широко раскрыл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находились под землей, но то, что предстало перед ним, было темным и мрачным небом. Внизу была бескрайняя земля, которая в дали соединялась с небом, образуя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представляла собой темную почву, из которой росло множество странных на вид искривленных деревьев. Деревья были спутаны, а на голых ветвях не было ни единого листочка. Кора была совершенно черной и, казалось, имела сходство с искаженным лицом. Это было похоже на то, как если бы он был превращен вместе с мертвым телом. И выглядело все чрезвычайно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ним пролетела стая ворон. Они приземлились на ветки и издали неприятное карканье.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наполнен удушливым зловонием. По земле были разбросаны многочисленные тела. Некоторые из них уже сгнили до бледно-белых костей, в то время как другие, казалось, умерли не так давно, обнажив красную плоть и жидкость. Личинки просверливались в их плоти и выходили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этим непогребенным трупам, был также целый океан надгробий. Каждый из них представлял собой небольшой холм с простой деревянной вывеской перед ним. Некоторые из них были настолько плоскими, что их едва можно было назвать могилой.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издалека медленно двигались несколько деформированных фигур и исчезали за горизонтом, словно их поглотило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потребовалось много времени, чтобы прийти в себя после того, как он был потрясен этой адской сценой перед ним. Он тут же содрогнулся. Юноша не мог себе представить, сколько людей погибло здесь и все ли они были убиты мистером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братская могила.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напомнила ему: "пока ты можешь найти голову жениха, ты можешь поцеловать его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зловоние было слишком сильным, Ченг Чжи Чу почувствовал сильную тошноту. Каждый раз, когда он дышал, чувствовал себя крайне неуютно. После того, как его заставили купить лекарство на рынке, он едва смог снова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системы повергли его в крайнее потрясение - если бы у него не было монеты и ему пришлось бы искать здесь голову жениха только глазами, он не знал бы, сколько времени это займет.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также тело и голова Бай 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закрыл глаза. Он подавил свое настроение. Единственное, за что он был благодарен, так это за то, что голова жениха находится где-то в этой братской могиле. Поэтому он мог бы прямо поцеловать жениха, завершить свадебный поцелуй, чтобы закончить этот уровень и полностью решить проблему "Зимней Ветки", а также проклятия колец.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возможно, сумеет найти тело Бай И, а затем, возможно, найдет способ вернуть того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Кроваво-красная монета была снова брошена Ченг Чжи Чу, издавая резкий звук. Юноша тихо загадал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