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не был счастлив. Он не мог избавиться от чувства, что его обманули. Указав на Цинь Сюя, тот спросил: "Это та девушка, которая хотела с тобой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Яна было сложное выражение лица, и он не знал, как объяснить свою ситуацию. Цинь Сюй услышал слова водителя, когда тот подошел и смутно догадался, что произошло. Он засмеялся и потянулся, чтобы обнять Цзян Яна за талию, признавая: "это верно. Я его "девушка"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голос явно принадлежал мужчине, но он намеренно подчеркнул слово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какое-то время смотрел на них в замешательстве, и, возможно, потому, что он представлял себе другие сценарии, то вдруг перестал злиться. Вместо этого он покачал головой и вздохнул: “я старею. Сейчас ваша эра,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отъехать, снова поднял глаза и искренне сказал: “Ваши будущие пути будут более трудными по сравнению с другими. Вы должны принять и быть более терпимыми друг к другу и не входить в споры так легко. Этот дядя дает вам свои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машина умчалась прочь. Он уехал, не оставив после себя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Цзян Ян наконец понял, что имел в виду водитель. Его лицо вспыхнуло от смущения, и он быстро толкнул локтем Цинь Сюя “ "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ловко уклонился от его атаки, а затем пожал плечами с улыбкой на лице: “что за глупости? Ты же первый это сказал. Вместо того, чтобы поблагодарить меня, ты на самом деле пытаешься ударить меня? Но я должен сказать, что слова дяди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холодно фыркнул. У него не было времени пререкаться с ним. Он пододвинул к себе пластиковый пакет и раздраженно сказал: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принял его и с улыбкой оттащил в сторону. Затем вытащил из пакета молоко и положил его в руку Цзян Яна “ " Разве ты не сказал, что мы должны позавтракать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поджал губы и вытащил соломинку. Он намеревался сорвать пластиковую обертку с соломинки, а затем проткнуть коробку, чтобы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его голове возник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провалилось. Теперь начинаем наказание: переоденьтесь на один день и не позволяйте никому узнать вашу настоящую личность. Кроме того, пожалуйста, не волнуйтесь, никто не заметит, как вы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склонил голову и рефлекторно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повернулся, чтобы посмотреть на него. Он был очень рад, что еще не выпил молока, а то выплюнул бы его. Цзян Ян, который стоял рядом с ним, внезапно изменился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ежевидные волосы превратились в темные волосы до плеч. Они были шелковистыми и гладкими, и там даже был наполовину собранный пучок с несколькими прядями черных волос, падающими на его щеки. Он носил длинную черно-белую негабаритную футболку, придавая ему стиль бойфренда, а ниже рубашки была пара длинных, прямых ног. Несмотря на острый взгляд глаз и раздраженное выражение лица, вы не могли не думать, что он-удивительно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заметил странный взгляд, исходящий от того, и немедленно посмотрел назад. Резким тоном он пригрозил: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агрессивного тона казалось, что он без колебаний ослепит собеседника, если тот будет продолжать пялиться на него. Однако Цинь Сюй не был ни зол, ни напуган. Вместо этого он был одновременно удивлен и заинтригован. Он заметил, что даже его голос изменился на магнетически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смотрел на него, и его сердце начало биться очень быстро. Он быстро отвел взгляд, пытаясь спрятать свои горячие уши. Вместе с бешено колотящимся сердцем вспотели ладони, в голове стало пусто, и тот чувствовал, как все его тело становится все теплее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понял, что если бы Цзян Ян был женщиной, то он, вероятно, понравился бы ему....мало того, он бы еще и сильно влюбился бы 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Ян не имел возможности читать мысли других людей, и поэтому он не знал, о чем думал Цинь Сюй. И только заметил, что глаза того вдруг на мгновение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уже было сочтено невыполненным, и он, естественно, был не в настроении завтракать. Хмыкнув, он повернулся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Сюй наконец пришел в себя, прежде чем успел что-либо придумать, его рука уже протянулась, чтобы схватить Цзян Яна за запястье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внесла изменения во внешний вид Цзян Яна, его фактическое существо не было изменено. Когда он схватил Цзян Ян, то то что он схватил, не было мягким и тонким запястьем девушки. Напротив, это была рука, с которой он часто соприкасался, когда они дрались; мускулистая, твердая и сильная. Когда он вошел в контакт с этим знакомым ощущением, Цинь Сюй необъяснимо вздохнул с облегчением и был рад, что это все еще был Цзян Ян,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схвачен, и его условный рефлекс состоял в том, чтобы контратаковать. Он схватил Цинь Сюя за предплечье и, в то же самое время, использовал свою силу, чтобы вытащить его руку из его хватки. Быстрым движением ноги метнулись к коленям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действий был чем-то, с чем Цинь Сюй имел дело много раз. Обычно он был бы в состоянии легко противостоять этой атаке, но, поскольку тот был временно отвлечен, атака Цзян Яна на этот раз сумела достичь цели. Цзян Ян нахмурился в недовольстве его мгновенным отвлечением,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улыбнулся и откинулся назад, чтобы увернуться от очередного удара. Используя возможность между его атаками, он обвил рукой талию Цзян Яна и снова остановил того: “будь осторожен, ты же выдашь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оглянулся назад: "у меня есть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закончил говорить это, то почувствовал еще большую ярость. Возможно, это было потому, что он ранее угрожал системе, но перекрестное наказание не заставило его надеть платье. Однако на нем были шорты, которые в основном исчезали под его рубашкой, так что это не отличалось от ношения платья. По крайней мере, так и будут думать люди, несмотря на то, что он сам знает, что у него есть штаны. Система еще раз ступила на край его нижней линии, и Цзян Ян почувствовал желание разорвать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что-то столь неловкое, как это, он предпочел бы вообще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он закончил говорить, Цинь Сюй подсознательно посмотрел вниз через его длинную футболку. Цзян Ян сразу же бросил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обращали внимания на взгляды прохожих и наносили удары вперед и назад. Зрители не могли удержаться, чтобы не прошептать: "любовная драка? Они так хорошо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эта сестра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это сестра? Выглядит довольно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по внимательнее. У нее есть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просто болтается. Посмотри со стороны,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вижу. Мне все равно. Я считаю, что это два брата. Какая красивая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смутно слышал тихий шепот зевак и не мог не нахмуриться. Он ненавидел, когда на него смотрели и комментировали. Цинь Сюй видел это и легко догадался, что происходило в голове Цзян Яна. Он сам не возражал, но так как Цзян Ян не любит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внезапно подошел сзади Цзян Яна и, обхватив его руками за талию, поднял вверх. Затем он понял-Цзян Ян слишком высок, и его ноги волочились по земле. Это будет нелегко-идти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Комиксы-это все большая ложь! Ясно, что это выглядело так легко - носить кого-то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Цинь Сюй остановил свой выбор на следующем варианте. Он опустил человека на землю, а затем быстро наклонился, чтобы нести Цзян Яна через плечо. Он даже использовал свою ладонь, чтобы поддержать спину,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вокруг них изумленно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его лицо было наполнено смущением после того, как его внезапно понесли, как мешок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мгновенного ошеломления он тут же начал сопротивляться. В такой ситуации, если бы он использовал свои кулаки, чтобы ударить того, это было бы слишком по-девчачьи и что-то, что обычно видно в телевизионных драмах. Цзян Ян терпел это желание и использовал свои ноги, чтобы ударить, ревя: "ты что, блядь,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невинно улыбнулся и схватил его за лодыжку одной рукой: “я помогаю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стал еще более раздраженным: "ты думаешь, что я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ничего не могу поделать. Ты не успокоишься, чтобы послушать меня, поэтому я мог только сделать это.- Цинь Сюй продолжал серьезно отвечать. - Если я не буду тащить тебя на своем плече, ты хочешь, чтобы я понес тебя на руках как принцессу? Я думаю, что меня забьют до смерти, если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холодно усмехнулся, и значение этого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собирался вернуться домой? Но с твоей нынешней внешностью, как ты собираешься объяснить это своим знакомым?- Медленно произнес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Цзян Яна прекратились. Он был слишком поглощен своим гневом и даже не думал об этом. В этот момент он понял, что был слишком импульсивен, и последнее место, куда он должен был пойти, был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что тот перестал двигаться и рассмеялся: “Не волнуйся. Я возьму тебя с собой. Столько дней,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ответил с презрением: "я буду таким только один день. Я могу просто пойти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спросил: "Ты принес свое удостоверение личности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снова напрягся и потерял дар речи. У него не было привычки брать с собой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"приходи ко мне домой. Кто знает, будет ли сегодня разослано еще одно задание. Не потому ли, что мы были слишком далеко, что мы не смогли завершить это задание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