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сумел вовремя схватит Ву Тонг за руку и напомнил ему: “не звони ему. Этот парень определенно играет в игры прямо сейчас. Если его отвлечь,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также быстро кивнул. В то же время полез в карман и хотел переключить его на бесшумный режим. Пока возился вокруг, его телефон внезапно зазвонил, и он мог только очень быстро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наклонил голову, " Ха, он действительно повесил трубку. Но вы не слышали, как сейчас зазвонил чей-то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проследили за источником звука и посмотрели в сторону Цзян Яна. Цинь Сюй быстро попытался отвлечь его внимание. Он схватил того за руку и развернул к людям, собравшимся в отдалении: “вам не было любопытно, какое мероприятие проводится? Давайте пойдем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Шуо увидел, как Цинь Сюй схватил Ву Тонг за руку, и на мгновение почувствовал ревность. С несчастным выражением лица он оттолкнул его руки. Ву Тонг видел, как тот делает эти действия в тишине, и не мог не найти его чрезвычайно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был в хорошем настроении, когда держал руку Хе Шуо с усмешкой: "тогда пойдем и проверим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поближе, то увидели, что это был недавно открытый шоколадный магазин с рекламным мероприятием. Ведущий с энтузиазмом рассказывал о мероприятии и призах. Его голос громко прозвучал: "первое место получит платиновую членскую карточку в этом магазине, скидку 50%, а также один из наших эксклюзивных шестидюймовых тортов black forest. Второе и третье места получат трехдюймовый чизкейк. Кроме того, все участники получат небольшие подарки, поэтому я призываю всех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с интересом наблюдал за происходящим, но его интересовал не приз, а сама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шоколаде, это то, что легко ассоциируется с романтикой, любовью, парами и другими связанными словами. Этот новый магазин управляется молодыми студентами университета, и их идея, естественно, довольно смелая. Они хотели попробовать и создать пары, поэтому организовали несколько различных соревнований для них, чтобы заработать очки в этом процессе. В конце концов, очки будут суммированы и ранжированы, а затем призы будут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взглянул на него и не мог не нахмуриться. Он восхищался способностью других людей превращать почти все в мероприятия, связанные с Днем святого Валентина, но, как бы ни были взволнованы другие, это не имело никакого отношения к нему. Он все еще был шикарным и одиноким мужчиной и предпочел бы грызть семена дыни, а не быть накормленным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нашелся кто-то, кто хотел разрушить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помахал ему рукой и лучезарно улыбнулся “ " я помог тебе зарегистрироваться.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 .- Он хотел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его кто-то перехватил. Подняв голову, он встретил многозначительный взгляд Цинь Сюя. Его темные глаза ярко блестели, и казалось, что тот был почти так же взволнован, как и Ву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 насмехаясь: "не смеешь играть? Ты боишься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усмехнулся в ответ: "ты хочешь подразнить меня, чтобы я играл? Что хорошего в этой игре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пожал плечами: "Ничего. Мне просто немного любопытно увидеть, достаточно ли ты смел. Ву Тонг бросает тебе вызов, но я видел, как ты повернулся, чтобы уйти. Ты пытаешься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усмехнулся: "прекрати. Бессмысленно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уйти, но, сделав всего один шаг, изменил направление. Он даже оглянулся на Цинь Сюя: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и был в очень хорошем настроении. Он медленно растянул свой ответ: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сказал, что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всегда был довольно импульсивным и прямолинейным. Хотя он и не хотел признаваться в этом, слова Цинь Сюя спровоцировали его, и в конце концов он присоединился к соревнованиям, чтобы сразиться с Ву Тунг. Это мгновенное состояние упрямства, возможно, было очень освежающим, но вскоре он пожалел о своем решении. Когда Цзян Ян прочитал содержание конкурса, у него возникло желание снова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первый шаг, его “бойфренд” уже поднял их номерной знак и потащил его к центру. Там уже было несколько пар, которые готовились и ждали начала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выделил им места и положил перед ними несколько маленьких пирожных. Затем тот произнес: "Одна сторона должна кормить другую. Человек, который ест, не должен использовать свои руки, иначе он будет дисквалифицирован.”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Ах, какая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начали перешептываться. Они обсуждали друг с другом, кто будет кушать и кто будет кормить другого человека. Победа или поражение в соревновании - это одно, и большинство пар участвовали в нем, чтобы показать свою любовь. Некоторые девушки, боясь набрать лишний вес, позволяли своим парням есть. Было также чувство удовлетворения, наблюдая, как их бойфренды едят то, что они им дают. Были также некоторые девушки, которые были гурманами и решили съесть торт сами. Проглотив каждый кусочек, они показывали сладкую и удовлетворенную улыбку. Во всяком случае, обе стороны наслаждались игрой, и собачий корм постоянно разливался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на стороне Цзян Яна и Цинь Сюя была иной. Они страстно обсуждали, кто будет есть, и, глядя на их лица, казалось, что они говорят: "враг здесь! Скорее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наблюдал за тем, как девушки кормят своих парней в такой дрянной манере, и не мог себе представить, как он берет ложку торта и заботливо отправляет ее в рот Цинь Сюй, поэтому решил быть тем, кто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взял маленькую вилку и усмехнулся, глядя на него. Увидев его взгляд, Цзян Ян почувствовал дурное предчувствие и почувствовал, как онемел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выкрикнул "старт", и участники начали двигаться. Только Цзян Ян и Цинь Сюй не сдвинулись с места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Цинь Сюя с некоторым замешательством и пнул его под столом: "Эй, они начали. О чем ты грезишь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был в середине соревнования, Цинь Сюй небрежно спросил: "Что ты хочешь съесть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маленький торт перед собой. В очаровательной квадратной форме, тонкий слой крема покрывал его сверху и даже был посыпан шоколадной пудрой. В центре стояло несколько кусочков белого шоколада, а перед ними лежал кусочек манго. Торт выглядел одновременно сладким и мягким, как будто был сравним с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Ян, казалось, обладал способностью отделить себя от этой двусмысленной атмосферы. Образовав вокруг себя плотный непроницаемый барьер, он без колебаний ответил: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взял кусок торта вилкой и отправил его в рот Цзян Яну. Как только Цзян Ян открыл рот, чтобы откусить кусочек, тот быстро убрал вилку и начал двигать рукой вверх, вниз,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торт несколько раз, Цзян Ян стал раздражаться. Он схватил другого человека за руку “ " ты думаешь,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Цинь Сюй усмехнулся и кивнул. Без малейшего намека на чувство вины он также "добросердечно" напомнил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хозяин оглянулся и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мог только неохотно ослабить хватку вокруг руки Цинь Сюя. Поскольку он был не в лучшем настроении, его губы слегка надулись, чего он сам не заметил. Цинь Сюй увидел это детское выражение его лица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смотрел, как тот счастливо играет с ним, и сердито пнул его под столом снова “"ты все еще играешь? Мы вот-вот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ответил очень спокойно: "не волнуйся. Я не позволю тебе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хотел сказать что-то в ответ, но прежде чем он успел это сделать, Цинь Сюй уже сунул большой кусок торта в рот Цзян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Властная аура вокруг него внезапно рассеялась, и император Цзян Ян был удивлен этим внезапным движением. С набитым тортом ртом он мог только проглотить его вместе со словами, которые хотел сказать. С выпуклыми круглыми щеками Цзян Ян несколько раз неохотно шевельнул губами и на мгновение стал похож на хомяка, жующего семена дыни. Только он хотел снова разозлиться, как вдруг остановился, и глаза его загорелись. Он воскликнул с некоторым удивлением: "это удивительно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Цинь Сюй больше не мог сдерживаться и быстро отвернулся, фыркая от смеха. Рука, державшая вилку, задрожала, когда он усмехнулся. Цзян Ян увидел, что над ним смеются, и его лицо неестественно покраснело. Резким тоном он пригрозил: "не смейся!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мог совладать с собой. Он постоянно вспоминал прежний удивленный взгляд Цзян Яна, когда тот сказал, что это было довольно вкусно — действительно слишком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зол ... он больше не хотел продолжать это соревнование! А хотел избить человека сидящего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не должен этого делать, поэтому подавил желание и попытался защититься: Ты должен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смеялся так сильно, что его лицо покраснело: “если я буду есть, то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презрительно фыркнул: "тогда не ешь. Купи один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Цинь Сюя: "поторопись 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остальных участников краем глаза. Остальные ели не очень быстро, и этот большой кусок был эквивалентен нескольким их укусам. Он не торопился и только с интересом спросил: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хотел обращать на него внимания. И хотел только съесть торт. Все его внимание было приковано к восхитительному торту, стоящему перед ним, и его соревновательной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продолжу, если ты мне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неохотно выплюнул одно слово: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удовлетворенно улыбнулся и продолжил: “Но не так сладко,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