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Весь его рот был наполнен сложным ощущением. Он был одновременно горячим и холодным, пряным и онемевшим.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увидела, что он съел острый горячий горшок, пока его рот не покраснел и не распух, и тот не вспотел ведрами и не смогла удержаться от смеха. Она быстро сдержалась, заметив его пристальный взгляд, и, сложив руки вместе, склонила голову, признавая свои проступки. - Я принесу тебе холодного сливового сока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это был настоящий сливовый сок.- Хуан Шао был подозрителен.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похлопала себя по груди в знак подтверждения “ " не волнуйся, на этот раз я тебя не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двумя пальцами указал на свои глаза, а затем указал на Тан Лин Лин. Затем использовал свою руку, чтобы погладить себя по груди несколько раз. Смысл этих действий был очевиден - я наблюдаю за тобой. Думай сердцем, прежде чем что-то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сделала одобрительный жест и затем радостно подошла к холодильнику. По дороге туда телефон в ее кармане завибрировал, и она привычно достала его, чтобы проверить, только чтобы увидеть, что это было видео, присланное ей от близкого друга. На первый взгляд она никак не отреагировала, но, присмотревшись, сразу же почувствовала себя подавленной. Содержание было очень трудно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напугана. Вокруг было много людей, и поэтому рефлекторно хотела выключить экран и положить телефон обратно в карман. Чего она никак не ожидала, так это того, что столкнется с кем-нибудь случайно и коснется экрана, прежде чем он упадет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была высокая и мускулистая фигура. Собеседник вежливо наклонился, чтобы помочь ей снять трубку, и извинился, хотя это не он столкнулся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его взгляд невольно переместился на экран. На экране был клип 18 плюс, играющий вместе с двусмысленными стонами. В одно мгновение выражение его лица застыло, и все его существо напряглось. Телефон в его руке сразу же стал похож на горячую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действительно хотела найти нору, чтобы спрятаться в ней! Она хотела исчезнуть! В общем, люди могли бы подумать, что только мужчины наслаждались просмотром этих маленьких желтых фильмов (Примечания: AKA порно LOL) и что женщины были слишком смущены, чтобы смотреть, но, на самом деле, есть некоторые, которые любопытны, но не могут понять, откуда они их берут! Что касается Тан Лин Лин, у нее был близкий друг, который очень хорошо находит эти видео. Этот фильм, который она прислала на этот раз, изображал двух молодых и красивых свежих актеров, и он начинается очень волнующе! В ванной комнате! С их твердыми мускулами и соблазнительными телами, они страстно сплетались!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уже превратилась в каменную статую. Она протянула руку и попыталась изобразить безразличие, хватаясь за телефон, но в этот момент красивый и великолепный школьный кумир Ву Тонг подошел и тепло улыбнулся: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могла бы поклясться богам, что в глазах школьного идола было предостережение и зависть! Но она клянется, что не испытывает ни малейших чувств к этому младшему брату. Правда! Она чиста и невинна!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событий, происходящих одно за другим, мозг Тан Лин Лин не мог идти в ногу. Она смотрела, как Ву Тонг смотрит вниз и видит содержимое R18 на ее телефоне, и поднимает глаза, чтобы спросить: "А Шуо, ты смотришь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его лицо стало ярко-красным. Ему захотелось выбросить телефон, но он только неловко пошарил руками: "нет. Это. Не мой. Я не хотел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Ву Тонг несколько раз моргнул и снова перевел взгляд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и попытался повернуть экран, если бы понял, что чем больше он пытается скрыть его, тем более подозрительным он будет выглядеть. Он не знал, что делать, и мог только смотреть на Тан Лин Лин, ища ее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Лин встретилась взглядом с Ву Тонг и почувствовала, как у нее похолодела спина. И тут же махнула рукой: "это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Шуо: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нежно похлопал Хэ Шуо по руке, а затем интимно сжал ее, прежде чем улыбнуться “ " ты говоришь, что это не ты, а мой Хэ Шуо-это тот, кто очень прост и никогда даже не держал руку девушки. Это уж точно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у Хэ Шуо покраснели, и он посмотрел на высокого и нежного Ву Тонга рядом с собой, прежде чем отвернуться. Она ... она сказала, что я ...чист.....я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школьный кумир улыбнулся, но Тан Лин Лин почувствовала, как по спине пробежал необъяснимый холодок. Даже не думая, она быстро переложила вину на кого-то другого: “это телефон Хуан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Шао, сидевший за столом и с интересом наблюдавший за разворачивающейся драмой, чуть не упал со стула., “...................- Эта бессердечная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Хуан Шао не знал подробностей, он мог сказать, что Тан Лин Лин снова что-то сделала и свалила вину на него. Он не мог удержаться, чтобы не бросить на нее свирепый взгляд, а затем его глаза встретились с сильным взглядом Ву Тонга. Хуан Шао, естественно, не тот, кто просто возьмет вину на себя. Он повернул голову и бросил вину, указав на Сюй Цзюня: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Цзюнь и Цинь Сюй пили до тех пор, пока не потеряли способность ясно мыслить. Услышав, что Хуан Шао упомянул о нем, он только растерянно покачал головой и с мутными глазами поднял бутылку спиртного “ " Я! Продолжайте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Тонг прищурился: "это так? Тогда мы должны преподать ему урок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Лин Лин услышала это, она втайне вздохнула с облегчением. Затем взяла телефон у Хэ Шуо и прокралась обратно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закончили есть и начали расходиться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Цзян Яна и Цинь Сюя находилось в том же направлении. Поскольку Цинь Сюй был пьян, он вызвал такси, и они вернулись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поддерживал Цинь Сюя в машине, но тот был весь мягкий, как будто у него не было костей, и он полностью лежал на Цзян Яне. Когда Цзян Ян хотел бросить его в машину, он неохотно вцепился в Цзян Яна, не желая отпускать. И даже воспользовался возможностью протянуть руку и поцеловать его в лицо с громким чмоком.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совершенно ошеломлен. Он посмотрел вниз и увидел, что этот пьяный ублюдок гордо улыбается. Его глаза были расфокусированы, так что тот, вероятно, даже не знал, что только что сделал. Цзян Ян был одновременно зол и беспомощен, и он также беспокоился о реакции водителя. К счастью, водитель остался спокоен после того, как стал свидетелем этой сцены. Очевидно, тот был из тех, кто часто сталкивался с подобными вещами и беспокоился только о том, не стошнит ли его пассажиров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вздохнул с облегчением и пообещал, что присмотрит за Цинь Сюем. Ногой он пнул другого человека в машину, а затем пересел внутрь, прежде чем дать адрес Цинь Сюя 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горестно потер голову и заскулил: "я не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был разочарован. Скрестив руки на груди, он посмотрел на него сверху вниз: "если ты не хочешь домой, то куда же ты пойдешь?” Ты хочешь пойти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Сюй положил обе руки на колени и послушно сел. Поморгав пару раз, он застенчиво сказал: “Я хочу войти в твое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никого не было, и с его нынешним пьяным состоянием Цзян Ян не чувствовал себя комфортно, заставляя того идти домой самостоятельно. Он поддержал Цинь Сюя плечом и помог ему войти в здание. Войдя в лифт, Цинь Сюй внезапно набросился на него с медвежьими объятиями. Его руки крепко обхватили талию, лишая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Цзян Ян сумел поддержать его и попытался освободить одну из рук, чтобы нажать кнопку. Просто случилось так, что в этот момент в лифт вошла тетушка. Затем она спросила с дружелюбной улыбкой. - На каком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ответил и вежливо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была рада видеть такого вежливого человека и, естественно, не возражала ему помочь. Когда лифт пошел вверх, она спросила: "я не видела тебя раньше. Ты новый арендатор?”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подвез друга.- Цзян Ян покачал головой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посмотрела на Цинь Сюя в его объятиях и действительно почувствовала, что его лицо показалось ей знакомым. Но поскольку они были всего лишь соседями, тетушка больше не задавала никаких вопросов. Внутри лифта было тихо, и слышался только мягкий механический звук, который издавал лифт, поднимая людей на верхние этажи.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Цинь Сюй положил подбородок на плечо Цзян Яна и заскулил испорченным голосом. Он наклонил голову и произнес своим низким и магнетическим голос: "я хочу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лифте мгновенно застоялся.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смущенно посмотрел на тетушку. Он колебался пару секунд, прежде чем оттолкнуть человека, прилипшего к нему, как жвачка, и неловко попытался объяснить: Он пьян..........”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конкретный пьяный человек тут же испортил его попытку. Крепко обняв его за талию, он объявил о своем суверенитете, выкрикнув: "я не пьян! Я просто хочу обнять тебя, пока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хочет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наблюдавшая за этим сбоку, вдруг кивнула головой и очень любезно махнула рукой: Я понимаю. Я все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 “...........- У него было сложное выражение лица. Тетя, ты действительно понимаешь? Я не чувствую никакого облегчения, видя твой взгляд. Что ты вообще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http://bllate.org/book/13318/1184906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