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действительно хочу тебя наказать, хотя бы раз… — Жун Тянь гневно посмотрел на Фэн Мина. Вытянув руку, мужчина помог ему убрать травинки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Байюнь, прекратив мчаться, медленно подошёл к парочке и, размахивая хвостом, покорно опустил голову, начав 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После зимней стужи голубое небо и белые пуховые облака сейчас несли в себе особенную притягательность. Фэн Мин лежал на молодой, только недавно выросшей зелёной траве и, закрыв глаза, слушал музыку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я заметил… что в последнее время ты стал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приподнялся и, нависая над Фэн Мином,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Неужели я раньше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Ох, — Фэн Мин распахнул глаза и с заметным вызовом поглядел на мужчину: — Ты забыл нашу первую встречу в купальне, когда ты чуть меня не съел? Тогда ты обходился со мной жестоко и просто ужасно, ты смотрел на меня,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Съел? — Жун Тянь рассмеялся и, нахмурив брови, со вздохом сказал: — К сожалению, мне до сих пор не удалось отведать тебя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Торжествующе поглядев на опечаленного Жун Тяня, Фэн Мин обнажил ямочки на щеках, и, не удержавшись, вытянул руку, ласково скользя по точёному лицу господина Жуна, тихо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знаю, ты действительно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Естественно, я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Ха-ха-ха, сегодня я снова научу тебя одной фразе — «Очень трудно получить доброту красивого человека», что означает: нельзя пренебрегать хорошим отношением красивого человека к тебе, иначе тебя ждёт несчастная судьба. Ты такой красивый мужчина и хорошо относишься ко мне, от этого мне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беззаботно рассмеялся, причиняя сердцу господина Жуна неописуемую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Позавчера от Жун Ху, который тайно проник на территорию государства Ли, пришло сообщение, в котором говорилось, что Фэн Мин был отравлен ядом «фуянь», который ничем не отличался от яда «маньшэ», сгубившего императора Фаньцзя. Этот яд вызывал приступ раз в месяц, да ещё и усиливаясь с каждым разом. Приступы боли из месяца в месяц обострялись, и если у отравившегося не находилась пилюля, способная смягчить боль, то даже самый здоровый человек, пережив невыносимые муки, по истечении года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был сильно обеспокоен, ведь Фэн Мин никогда не отличался хорошим здоровьем, и навряд ли мог дожить до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Противоядие тем не менее было спрятано в тайном месте самим Жо Янем. Жун Ху перепробовал все методы раздобыть его, не говоря уже о том, чтобы выкрасть у самого императора Ли. Но разузнать хоть малейшую информацию о лекарстве Жун Ху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Пилюля, присланная с Мяо Гуан, могла лишь раз ослабить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Корни волос внезапно пронзила лёгкая боль. Оказалось, что пасшийся рядом Байюнь неожиданно вместе с вкусной травой зажевал прядь волос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Ха-ха, Байюнь временами тоже бывает непослушным, — Фэн Мин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Мин… — шёпотом произнёс Жун Тянь имя любимого. Чувствуя непреодолимую усталость, мужчина склонился и прижался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Каждый короткий и спокойный удар сердца Фэн Мина долетал до уха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потоке прохладного весеннего ветра мужчина вспоминал строгие покои дворца и беседу с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не рассказала о другом способе, однако Жун Тянь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Брак между императором Силэй и единственной сестрой императора Ли, как ни посмотри, а всё же был выгодным делом для обоих государств. К сожалению, его противником являлся сам Жо Янь. Если Жун Тянь легко поверил бы в то, что император Ли лишь хотел выразить своё хорошее расположение к нему, то тогда прозвище «второй выдающийся муж Поднебесной» император Силэй носил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Только что же всё-таки задумал Жо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шестнадцать лет, она не считалась красавицей, но тем не менее Жун Тянь увидел в ней самую строптивую женщину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знает, что заразился странной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Какая разница, знает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Конечно, какая разница? — Мяо Гуан, мягко поглаживая чашку чая, криво улыбнулась: — Эта болезнь питает отвращение к радости, печали и беспокойству, его настроение должно быть лёгким, и только тогда можно не спеша приниматься за его лечение. Если князь Мин внезапно узнает о своей болезни, то, боюсь, это принесёт огромный вред его здоровью. И когда придёт время и старший брат-император лично даст князю Мину лекарство,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тихо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так выразиться, получается, что нам необходимо хорошо поладить с принцессой и не позволять ей видеться с князем Мином. Случайная мысль Мяо Гуан рассказать хотя бы слово разве не причинит вреда Фэн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Величество, а почему Вы так недоверчивы к Мяо Гуан? Если бы у Мяо Гуан были дурные намерения по отношению к князю Мину, стала бы она всё рассказывать? — девушка очень глубоким взглядом поглядела на Жун Тяня и, сжав губы, продолжила: — Мяо Гуан много лет следовала за старшим братом-императором и немного овладела искусством врачевания. Если бы только Великий государь позволил Мяо Гуан остаться в Силэй, то она непременно исцелила бы болезнь князя Мина. Вашему Величеству следовало бы подумать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Легко сказать, но трудно воплотить в жизнь. Однако Жун Тянь в душе понимал: оставлять родную сестру Жо Яня во дворце ещё опаснее, чем позволить великому множеству отменных солдат Ли оставаться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данную минуту единственным способом действовать было лишь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Поэтому Жун Тянь временно поселил Мяо Гуан в северной резиденции Бэйхуэй, неподалеку от императорского дворца. С самой женитьбой можно было медлить и медлить, а когда тянуть время больше уже не получится, то в любом случае из неё можно сделать достаточно весомого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