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хоть и не получилось лицезреть выдающихся красавиц и пообниматься с ними[1] в доме безмерного счастья[2], однако все присутствующие в целом, можно считать,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недовольным остался Цзы Янь, ведь он был вынужден с Хэ Ди делить повозку, везущую обратно во дворец Тунъань, который больше напоминал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опочивальни, Цзы Янь уже вознамерился сначала выполнить основное задание, а именно: попросить Хэ Ди отправить людей к принцессе Чан Лю и передать ей слова князя Мина. Если не поторопиться, то потом неизвестно, какую «милость» захочет оказать этот пошлый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принц к подобному требованию отнёсся с огромным содействием и приказал Кун Лю лично сбегать к Её Высочеству: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не присутствовал во время вашего с принцессой разговора. Она повсюду ищет цветок? Князь Мин согласился помочь ей отыскать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Кун Лю Хэ Ди, подобно лисице, которой наконец-то выпал шанс полакомиться вкусненьким, развёл руки,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посланник, можно считать, Ваши распоряжения выполнены, сейчас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гневный взгляд, Цзы Янь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поговорить, тогда говорить будем о главном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Ди, — тогда поговорим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запер дверь, а сам довольно облокотился на мягкие подушки и похлопал по свободному месту возле себя, давая понять Цзы Яню, чтобы тот сел рядом. Однако молодой генерал стоял непоколебимо как вкопанный и, мельком взглянув блестящими чёрными глазами-омутами на Хэ Ди, зло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подобное поведение шло наперекор желаниям Хэ Ди, вот только разгневанный генерал в глазах принца выглядел очаровательно, поэтому он не стал спорить с Цзы Янем и даже не прибёг вновь к угрозе расторгнуть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посланник не хочет говорить о главном деле, может, тогда поговорим о каких-нибудь ещё делишках? — Приопустив веки, будто во хмелю, мужчина воззрился на свою добычу и томно заговорил: — Долг платежом красен: сегодня я вместе с тобой отправился на встречу с князем Мином, где в поте лица пускал пыль в глаза довольно долгое время, да ещё передал словесное послание от принцессы князю Мину, а по возвращении отправил ответное словесное княжеское послание принцессе Чан Лю. Господин посланник, ты очень много задолжал. Сейчас я хочу взыскать плату, ты ведь не откажешь мне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пренебрежительно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этот принц уже много дней не обнимал женщин, а тело этого принца здоровое и полно сил. Нет женщин — нет удовольствия — так было всегда, и раз уж господин посланник мне задолжал, до этого воспользовавшись моей милостью…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с высокомерием выпрямился Цзы Янь. — Раз уж этот посланник пообещал тебе, приступай к своим обязанностям и накажи. Если обладаешь мужеством, тогда немедля дай волю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появившийся от подобной надменности, чистоты духа и прямоты, обдал пах Хэ Ди, заставляя член налиться кровью и увеличится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резко заострился.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Гадёныш! Если бы не страх перед клятвой Хайшэнь, он, Хэ Ди, уже давно набросился бы на этого стоящего перед глазами непреклонного и навлекающего грёзы мужчину и, немедля овладев им, имел до тех пор, пока тот не лишился бы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тридцатидневном соблюдении заповеди хоть и нельзя было совокупляться как с другими людьми, так и с возлюбленным, телесная близость с которым несла в себе правильную ценность, однако можно было воспользоваться взаимным «ручным» утешением… Пожалуй, данное отступление в этом отвратительном правиле являлось единственным человечным пунктом. Тем не менее требовалось содействие противоположной стороны, и вот тогда пойдёт…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 закрыл глаза и после небольшого глубокого раздумья твёрдым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 помощью рук отблагодарил этого принца за оказанную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руки, чтобы позаботиться[3] об этом принце, — чуть повысив голос, повторил Хэ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интонации Цзы Яня Хэ Ди осознал: парень не прикидывается дураком, он действительно не понимает. Открыв глаза, принц странно вытаращился на него и спросил,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Цзы 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неясно выражаешься. К тому же разве такой человек, как ты, нуждается в заботе?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Хэ Ди взорвался диким хохотом, почти проваливаясь в мягкость подушек. Он положил глаз на самого беспорочного мужчину в мире. Несчастный парень как только дорос до своих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Хэ Ди заметил, что бледный, словно полотно, Цзы Янь уже сел, поджав под себя ноги, сомкнул веки в надежде набраться душевных сил и сделал вид, который говорил «неохота интересоваться, сошёл ли ты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осталась на лице, а сам принц, приблизившись, сразу коснулся щеки Цзы Яня, который слегка отпрянул, будто в крайнем возражении, однако очень скоро волей-неволей оставил своё сопротивление и продолжил молчаливо и неподвижно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Ди гладил ладонью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находит это весьма забавным? — приглушённо и сдержанно спросил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 находит поцелуи забавными? — с вызовом задал встречный вопрос Хэ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застыл, надолго умолкнув.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 ещё теснее приблизился, вытянул руку, опираясь на стену на случай если генералу захочется сбежать. Неспешно надвигаясь и обдавая горячим дыханием чувствительное ушко, принц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как отнесёшься к нашему очередному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Обольстительный голос вкупе с вызывающим дрожь дыханием всё же позволили молодому генералу вспомнить тот поцелуй, от которого подгибались колени. Мерзкий главарь морских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с нетерпением ждал, когда небо расколется надвое и гром обрушится на его голову, позволяя забыть те вызванные принцем Хэ Ди чувства, которые росчерком кисти легли на бумагу. Однако на незапятнанный лист — коим являлось тело — был нанесён густой слой чернил, не позволяющий ничего забыть. Потому стоило Хэ Ди напомнить, и Цзы Янь тотчас ощутил крайний стыд от осознания, что собственное тело до сих пор инстинктивно хранило те непристойные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целовал тебя, ты тоже очень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 слегка подул на шею парня: неторопливо тёплое дыхание постепенно поднималось кверху, и, наконец, бледные губы подверглись горячему натиску.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были просты и ничтожны, однако они воскресили в памяти всё во всех деталях, вызывая дрожь, а губы, казалось, вновь покрылись влажностью.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 лукаво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намерен и дальше продолжать исполнять роль непоколебимо преданного княжеского посланника, тогда повинуйся, не дёргайся. — Придвинувшись чуточку ближе, Хэ Ди губами мягко скользнул по лицу Цзы Яня и тихо похвалил: — Мне нравится, когда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мало-помалу, принц позволил щекам посланника привыкнуть к жару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кожа лица сообщала о маршруте передвижения губ, медленном, к тому же с явной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понимал: мужчина накроет его губы как тогда, вызывая ужасающую дрожь, разум совсем опустеет и потеряется, а удар молнии прошьёт каждый цунь тела, словно желая испепелить его. Молодой генерал старался не выдавать собственного страха, думая, будто находится сейчас перед крайне могущественным мастером меча: не бояться, не бежать, контролировать дыхание, а нервы были подобны натянутой струне в ожидании наступления решающей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от напряжения слегка дрожали и казались необычайно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Тук-тук! В самый решающий момент раздался проклятый стук в дверь, да ещё с периодичностью, заставляя Хэ Ди взбеситься.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сильно вздрогнуло, глаза неожиданно широко распахнулись, а сам Цзы Янь, когда Хэ Ди почти приблизился к нему, оттолкнул Его Высочество и тяжело задышал, будто очнувшись от страшного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Переполненный гневом от того, что прервали столь сладкое занятие, Хэ Ди бросил на вошедшего Кун Лю свирепый взгляд, а на лице появилась лёгкая ехидная ухмылка: — Случилось что-то важное, раз необходимо было потревожить меня в такое время своим стуком?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Лю, встретившись со взором Хэ Ди, помимо своей воли отступил на полшага, перевёл дыхание и только тогда отчётливо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принцесса Чан Лю сейчас находится снаружи, у неё важное дело, требующее немедленной встречи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о союзе с князем Мином уже заключён, князь Мин согласился ради неё отыскать Вэньлань, у неё ещё что-то есть? Насколько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насчёт Вэньлань, — с серьёзностью отозвался Кун Лю, придерживаясь этикета. — Принцесса Чан Лю сказала, что не слышала ни о каком цветке Вэньлань и никогда никого не просила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опомнился Цзы Янь и развернулся. — Выходит, Ду Фэн обманул князя Мина? Но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 тоже ощутил нечто неладное. Причина, по которой тот мужчина решил обмануть князя, не вызывала даже малейшего интереса, однако мысль о том, что данное происшествие послужит козырем, с помощью которого можно будет продолжить обман и третирование, тем самым контролируя Цзы Яня, напротив,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глубоко озадаченного парня, Хэ Ди последовал его примеру, приняв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принцессу Чан Лю войти, дабы этот принц как можно тщательнее смог разобраться в данном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довольно интересно. 拥红抱绿 (yōng hóng bào lǜ\lù) — юн хун бао люй — если переводить по-иероглифно, то 拥 (юн) означает «обниматься\толпиться\прижиматься\владеть», 红 (хун) — «красный\популярный\красивый\молодой\пользующийся успехом\женский», 抱 (бао) — «окружать\держать в руках\иметь при себе», 绿 (люй) — «зелёный\яркий», а также подразумевается молодая женщина. Также это отсылка к фразе «цветы ― красны, ива ― зелена», означающей природную, естественную красоту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Как вы правильно поняли, это и есть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Интересно то, что в первом и во втором предложениях Хэ Ди говорит 安慰 (ānwèi) — ань вэй — что можно перевести двояко: «благодарить за труды» и «умиротворять\утешать\проявлять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http://bllate.org/book/13377/2084880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