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Кэ проснулся, было уже одиннадцать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аккуратно одет в пижаму, его золотисто-каштановые кудри были в полном беспорядке, а в руках он сжимал плюшевого зелёного динозавра, который был больше него самого. Он сидел, прислонившись к изголовью кровати, и с отсутствующим видом пытался восстановить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обрывочными, словно разбитое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низкий, спокойный голос Цинь Хуая, в котором не было и тени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Кэ, торопясь, чуть не поперхнулся, Цинь Хуай нежно взял его за подбородок, не давая пить дальше, и снова и снова уговаривал его не спешить, отпуская лишь тогда, когда убедился, что тот его слушается. Когда Дуань Кэ был на грани обморока, Цинь Хуай приложил ладонь к его лбу, чтобы проверить, не жар ли это, и только потом, убедившись, что это просто усталость, поднял его на руки и отнёс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крепче сжал своего мягкого динозавра. Он провёл языком по зубам — вкус крови исчез, остался лишь сладковатый привкус апельсиновой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зубная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Цинь Хуай даже позаботился о том, чтобы почистить ему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тот момент он был уже без сознания, и как Цинь Хуай, держа его обмякшее тело, аккуратно ухаживал за ним в ванной, Дуань Кэ совершенно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года, проведённые в мире людей, Дуань Кэ почти не имел близких контактов, и опыта в таких делах у него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его соседей по общежитию были с ним довольно дружны, но это была лишь дружба, и она не доходила до такой степени близости, чтобы они одевали его, успокаивали, когда он плачет, и чистили ему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Кэ любил смотреть видео с животными и, по его наблюдениям, люди очень трепетно относились к своим кошкам. Они не только ухитрялись обманом давать им лекарства и воду, но и расчёсывали им шерсть и чистили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этот человек принял его за кота в человеческом обличье и так о нём заботится, это означает, что он согласился быть его кормильцем?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проблема с едой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энергия этого человека была настолько сильной и вкусной, что Дуань Кэ чувствовал, что она ему не надоест, как раньше, а наоборот, ему будет хотеться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кормления раз в неделю было совершенно недостаточно, чтобы насытить прародителя суккубов, это по крайней мере гарантировало, что он не умрёт с голоду. И Дуань Кэ был этим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добровольно отдал свою кровь и был так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кормилец был очень добрым и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такие бесчувственные и неразумные люди, как тот судья, всё-таки были в меньшинстве!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радостно покатился по своей маленькой жёлтой кровати, обнимая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выспался, что его кости размякли, и ему совершенно не хотелось вставать. Он плавно перекатился из сидячего положения в лежачее и протянул руку к телефону, лежавшему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телефоном была записка. Дуань Кэ с любопытством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 «Цинь Хуай», каллиграфическим, но не вычурным почерком, а под ним —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мысленно повторил это имя дважды, оно показалось ему красивым. Он тут же отправил заявку в друзья в WeChat и, послушно держа телефон, пролежал в ожидании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Дуань Кэ решил, что тот, вероятно, занят на работе, и не стал ждать. Повалявшись ещё полчаса, он наконец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у него были занятия. Дуань Кэ внимательно проверил время и место и за сорок минут до начала вышел, чтобы успеть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 удивлением обнаружил, что его тело наполнено невиданной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невысокий рост, вызванный привередливостью в еде, уже не изменится, а мышцы были практически незаметны, он чувствовал в себе неиссякаемую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маленький, мягкий кулачок теперь, вероятно, мог бы отправить в полёт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Дуань Кэ не собирался этого делать и не испытывал от этого никакой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тихо сидел на последнем ряду в аудитории, послушно положив руки на колени, и, опустив глаза, спокойно просматривал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сильнее, он не изменился. Он лишь переживал, что насытиться теперь будет сложнее, но его размеренная и обычная жизнь останется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встретил Цинь Хуая, и проблема с едой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«Тук-тук», — кто-то постучал по столу рядом с Дуань Кэ. Знакомый холодный голос раздался над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с радостью поднял голову,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 Ян, ты… А???!!!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 странно сорвался, его глаза чуть не вылезли из орбит. Они оба смотрели друг на друга с одинаковым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Дуань Кэ, его голос дрожал. Он смерил Хэ Яна взглядом с ног до головы, остановившись на его характерных изумрудных глазах, и недоверчиво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Хеллекра??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монстров не было единого лидера и каждый был сам за себя, все знали о самых могущественных или выдающихся представителях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люди, не интересующиеся знаменитостями, всё равно знают имена нескольких самых известных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всех монстров высшего уровня Хеллекра был одним из самых знаменитых. Потому что он обладал обоими качествами, необходимыми для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невероятно силён, но и обладал выдающейся особенностью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супербогат. Невероятно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воплощением человеческой алчности, злой западный дракон Хеллекра с рождения стремился к богатству и славе, и это накопление продолжалось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 с форума монстров, состояние дракона Хеллекра было настолько велико, что он мог бы купить весь Дубай.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любил почитать сплетни и, конечно, слышал об этом знаменитом магнате мира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 встретить главного злодея в своей собственной комнате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Хеллекра была типичная европейская внешность: тёмные волосы, зелёные глаза, высокий нос. Его глаза, в которых вечно что-то подсчитывалось, были слегка прищурены, словно он постоянно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откусил хрустящий краешек тоста с маслом, его глаза с любопытством смотрели на драконьи рога на голове Хеллекра.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Хеллекра спокойно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Десять тысяч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торгаш! Даже не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в сердцах откусил большой кусок тоста.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не догадался, что его сосед —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Дуань Кэ удивлялся, почему этот студент по обмену, который по одежде и манерам явно был из богатой семьи, так одержим зарабатыванием и экономией денег, не выходил из комнаты, не взяв несколько заказов на доставку, и никогда не заказывал еду без купона на скидку не менее шести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— Хеллекра, то всё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Хеллекра лениво помешивал вилкой пасту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не догадался. Я тоже не думал, что ты — прародитель суккубов.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сказал так, Дуань Кэ всё равно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твой истинный облик, потому что моя сила пробудилась, но твоя сила ведь всегда была при тебе? Почему ты не видел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Хеллекра съел немного пасты и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было лень. Какой смысл видеть истинный облик низкоуровневых монстров? Денег с этого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 автоматически распознают только монстров высшего уровня, — Хеллекра, сидевший напротив Дуань Кэ, наклонился через стол и, указав пальцем на своё лицо, хитро прищурил свои изумрудные глаза. — С них обычно можно содрать больше всего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лучшем ресторане на территории кампуса, здесь было довольно дорого, и вокруг в основном сидели влюблённые парочки. Они вдвоём и так выглядели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Хеллекра ещё и говорил на странные темы, не понижая голоса, и окружающие начали бросать на них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стало не по себе. Он придвинулся ближе, прикрываясь хлебом,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Ян… э-э, братец Хелле, может, не будем об этом?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тот не стал настаивать и, подперев щёку рукой, прямо сказал: — Тогда поговорим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избавиться от этого судьи?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судьи? — глаза Дуань Кэ изумлённо расширились.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судье Хеллекра заскрипел зубами от злости и с силой воткнул вилку в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действовал в Европе и с помощью своей магии построил процветающий бизнес, его состояние вот-вот должно было удвоиться, и он был близок к достижению очередной маленькой цели в своей драконьей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судья с Востока внезапно издал всемирный указ, запрещающий монстрам использовать магию на людях. Это напрямую перекрыло Хеллекра финансовые потоки, что для него было равносильно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дракон в ярости начал извергать пламя прямо на улице и был немедленно арестован местным Управлением за нарушение запрета.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влиятелен и силён, и Управление не посмело его долго держать. Убедившись, что он успокоился и больше не собирается сжигать улицы, они символически оштрафовали его на пятьсот юаней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Хеллекра был в ярости, ведь это были пятьсот юаней!!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решил лететь в город, где находился этот восточный выскочка, и тайно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судья оказался слишком хитрым и тщательно скрывал свою личность, а влияние дракона на Востоке было невелико, поэтому до сих пор ему не удалось найти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— контроль над разумом, верно? — Хеллекра прикусил кончик вилки и мрачно произнёс: — Помоги мне найти этого проклятого идиота, и я его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отказался Дуань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хотел держаться подальше от судьи, не говоря уже о том, чтобы его искать.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глаза Хеллекра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Почему?? Ты что, не голоден? Его запрет не даёт тебе использовать чары, как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Дуань Кэ замереть с куском хлеба в руке. Он словно снова почувствовал тёплое прикосновение пальцев Цинь Хуая к своему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вспомнил вкус крови Цинь Хуая, который он попробовал прошлой ночью, и хлеб в его руке тут же потерял всю свою прелесть. Он облизнулся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кормилец, мне не нужно использовать чары. Так что и судью искать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очень слаб, — искренне добавил Дуань Кэ. — Я его не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Хитрые, как у лиса, глаза Хеллекра смерили Дуань Кэ с ног до головы, и он с недоверием убедился в одном — Дуань Кэ не врал. Он действительно не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драконом, одержимым богатством, Хеллекра обожал вести дела с суккубами. Они были популярны среди людей и умели зарабатывать деньги. К тому же, когда суккуб был во власти инстинктов, сделка была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Хеллекра подсылал к голодному суккубу соблазнительного человека, тот был готов заплатить любую, даже самую заоблачную цену. И это был контракт на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Хеллекра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чудовище способно насытить прародителя суккубов??? Тебе что, не нужно теперь питаться десятками людей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Хеллекра не было и тени пошлости, он был искренне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действительно… очень одарённый, — ответил Дуань Кэ. — Честно говоря, за все эти годы я видел лишь одного такого человека, но тогда я его упустил. Этот 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Хеллекра выражало крайнее недоумение, ему очень хотелось спросить, кем тот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— оживший отбойный молоток?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благородному дракону не пристало тратить своё драгоценное время на ничего не значащих людей, с которых нельзя заработать, и отбросил этот бессмысленный вопрос, жеманно вытерев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 и попытался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под ногами Дуань Кэ словно ожила и поднялась, едва не подбросив маленький ресторанчик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Выросшие из-под земли скалы опрокинули столы, раздался звон разбитой посуды, крики, топот ног —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и Хеллекра переглянулись, кивнули друг другу и одновременно приняли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Дуань Кэ, ни Хеллекра не 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наступило ожидаемое чувство невесомости. Дуань Кэ крепко прижал к себе пакет с недоеденным хлебом, закрыл глаза и приготовился за секунду до падения расправить крылья, чтобы не ушибиться.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всё погрузилось во тьму, Дуань Кэ услышал неясный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в университете «А» внезапная атака монстра высшего уровня, жду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http://bllate.org/book/13433/1195987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