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Воссоединение (I)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Лэянь, в Империи семь звёздных секторов и больше двадцати космических баз, и база твоего отца, Ханьхэ, — самая дальняя и бедная. Кроме пары планет с низкоуровневыми ресурсами да одного космопорта, там нет ровным счётом ничего. А поскольку она застряла на торговом пути, там ещё и звёздные пираты постоянно шастают. Понимаешь, кто такие звёздные пираты? Это большие злодеи, которые грабят хороших людей вроде нас. Очень свирепые и страшные. Я считаю, нам стоит съездить, посмотреть, но через пару дней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межзвёздного шаттла, следовавшего по маршруту от столичной планеты Ланьсин к пограничной базе Ханьхэ, молодой человек в роскошных одеждах вёл пространный и убедительный монолог, обращённый к очаровательному малышу лет трёх-четырёх.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ребёнка были мягкие, тонкие волосы и молочно-белая кожа. Пухлые младенческие щёчки не скрывали тонких и на удивление красивых черт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увлечённо разглагольствовал, разбрызгивая слюну, его маленький слушатель сохранял поразительное спокойствие. Малыш смирно сидел, посасывая фруктовое желе из пакетика, а его большие, чистые, словно зеркала, глаза отражали каждое движение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Звёздная Империя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город базы Ханьхэ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маршрута, в конференц-зале на верхнем этаже командной башни, несколько офицеров, сгрудившись у монитора, наблюдали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малыша их сердца таяли, но стоило взгляду переместиться на юношу, как лица омрачались праведным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он несёт! Этот третий принц совершенно ненадёжен!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То, что мы самые дальние, — правда, но с чего это мы самые бедные?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командир, подсчитан остаток военного бюджета за прошлый год, — робко вмешался штабной офицер, не участвовавший в перепалке.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Хэ Чэнь оторвал взгляд от экрана и посмотрел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тысяч восемьсот, — ещё тише ответил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 — выпучил глаза тучный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Восемнадцать… тысяч… восемьсот, — вытирая пот, повторил штабист. — Но бюджет на этот год поступит в следующем месяце. Если в этом месяце будем экономить, то продержимся.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Н-но, если подумать, есть и хорошее. Хоть остаток у нас и самый маленький, зато по освоению бюджета мы каждый год на первом месте, — попытался спасти положение офицер, но под градом осуждающих взглядов счёл за лучшее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военный, стараясь поднять боевой дух,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отряд слежения подтвердил: с «Огненного Лиса» не было запущено ни одной спасательной капсулы. Все пираты захвачены!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низким, властным голосом отозвался Хэ Чэнь. — Разместить их по отдельности. Особенно верхушку — не давайте им пока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подчинённый подтвердить приказ, как с экрана вновь донёсся голос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ещё, Лэянь, твой папа — это Великая зловещая звезда. Он убивает людей не моргнув глазом, даже звёздные пираты его боятся, — вещал третий принц Чу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«Великая зловещая звезда»? — наконец отложив желе, спросил Хэ Лэянь своим молочным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значит очень свирепый и страшный. Подумай сам, твой папа охраняет такое место, как Ханьхэ, целыми днями воюет с пиратами. Разве он может быть не грозным?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может… но разве можно назвать грозным того, кто суров с пиратами?»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снова возмущённо зашумели, искоса поглядывая на сидевшую во главе стола «Великую зловещую звезду». Лицо Хэ Чэня было тёмным, хотя, возможно, виной тому было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ребёнок, казалось,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пираты разве не большие злодеи?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ответил Чу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тот, кто бьёт больших злодеев, разве не большой добряк?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молодец, юный господин! — рассмеялись офицеры. Командир улыбался особенно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улыбка расцвести, как малыш на экране, закусив губу, повернулся к человеку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Вэнь, а я могу туда не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улыбки застыли. Офицеры у экрана замолчали. Хэ Чэнь замолчал особенно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Лэянь, не верь слухам, верь своим глазам, — сказал Вэнь И, целитель из Имперской медицинской академии, сопровождавший мальчика. — То, что говорит Его Высочество, — лишь домыслы. Какой твой папа на самом деле, ты узнаешь, только когда встретишься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встречаться… — прошептал Хэ Лэянь.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Лэянь, ты обещал, — мягко, но твёрдо произнёс врач, погладив мальчика по голове. — Как там говорится? Слово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…Крепче камня, — надув губы, закончил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Вэнь И взъерошил его волосы и снова объяснил: — Твой папа не злодей. Он солдат, который нас защищает. Он большой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замолчал, шмыгнул носом и снова сунул в рот пакетик с желе. Превратив печаль в энергию, он с силой принялся всасывать лакомство, отчего его щёчки слегка надулись. Посасывая желе, он украдкой смахнул слезу с покрасневших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конференц-зале стала гнетущей. Офицеры, смутившись, принялись подбадривать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переживайте. Как только юный господин приедет, он поймёт, что и командир, и мы — совсем не страшные.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 тому же с ним ведь Нин Тянь. Нин Тянь — красавец, он понравится юному господину. А если понравится он, то и о нас сложится хорошее впечатление!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уже собирался кивнуть, когда на экране появился подтянутый молодой человек в безупречной военной форме с непроницаемым лицом. В руках он держал поднос. Сначала он подал бокал Чу Юньци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Хэ Лэяню: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ваш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изо всех сил старался говорить с ребёнком мягче, но получалось… донельзя скованно. Сказав это, капитан так и застыл с подносом в руках. Мальчик молчал, и тот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вмешаться Вэнь И. Он взял поднос и начал показывать Хэ Лэяню еду, предлагая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Хэ Лэянь лишь мельком взглянул на молодого человека — того самого Нин Тяня, — тихо поблагодарил и отвернулся. Было очевидно, что они совершенно не знакомы, и мальчик его даже побаивается.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его проинструктировал? — брови командира сошлись на переносице. Он посмотрел на своего вице-капитана Сян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отлётом он вёл себя вполне сносно, — беспомощно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надо было отправить тебя, — сказал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Нин Тяня свои преимущества. В разведке и умении реагировать на обстановку он лучше меня. Он сможет защитить Лэяня.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«Деревянный столб. Как он вообще может на что-то реагировать?»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не стал говорить это вслух, ведь человека выбирал он сам. Взглянув на время на терминале,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 ещё 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минут. Шаттл уже замедляется, в порту всё готово к приёму, — ответил Сян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командир сглотнул. — Совещание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сопровождалось мелодичным звоном наград.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это… не слишком ли торжественно?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 "торжественно"? Подумаешь, надел несколько лишних медалей и лент. Что,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поправил воротник и бросил взгляд на Сян Хэна, который и посоветовал ему предстать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к нам прибывает третий принц, командир должен быть в парадной форме, — невозмутимо пояснил вице-капитан остальным, хотя и сам не ожидал, что начальник воспримет совет так буквально и увешается наградами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Чёрта с два я для него наряжался, — холодно фыркнул Хэ Чэнь, когда офицеры разошлись. Он снова поправил воротник, словно боялся, что даже сглотнув, сместит золотые знаки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всё-таки принц, за ним стоит ваша семья Хэ, да и тебе он, в конце концов, кузен. Если недоволен, постарайся не показывать этого, — уже неформально посоветовал Сян Хэн. — К тому же он приехал якобы для самосовершенствования, вряд ли задержится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Прицепился к Лэяню ради популярности, — усмехнулся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любил выставлять себя отцом народа, и оба его сына, подражая отцу, строили из себя близких к простым людям. Команда Чу Юньци вела для него популярный блог, и, поскольку Лэянь был в центре всеобщего внимания, принц решил не упускать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изнеженный юнец не привык к трудностям и явно не горел желанием оставаться здесь. Поэтому он постоянно очернял базу и отца мальчика, подстрекая Лэяня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пусть бы он подстрекал и очернял сколько угодно, не стоило пугать такого маленького ребёнка россказнями про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покрасневшие глаза сына, Хэ Чэнь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Его Высочество знает, что мы бедны, позаботься, чтобы он хлебнул лиха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 улыбкой ответил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кузен, у нас ещё всё впереди»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широким шагом направился к выходу. У самой двери он замер и с некоторой неловкостью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выгляжу?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Хэн окинул собеседника взглядом с ног до головы: от идеально прямых ног в форменных брюках до подтянутого торса и, наконец, до лица, настолько совершенного, что любое изменение показалось бы кощунством. Он на мгновение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россыпь золотых и серебряных наград на ком-то другом смотрелась бы нелепо, но на Хэ Чэне с его глубоко посаженными глазами и суровым нравом она лишь подчёркивала его ослепительную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Ты понравишься Лэяню.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Нин, скоро замедление, присядьте, — обратился к нему Вэнь И на борту шаттла.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— с холодной вежливостью отказался Нин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приказал заботиться о юном господине, не отходить ни на шаг и не смыкать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шаттл замедляется, переходя с варп-двигателя на термоядерный, на мгновение возникает пространственное искажение, вызывающее колебания духовной силы. Последующий полёт тоже становится менее стабильным, поэтому офицер должен был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обращай ты на него внимания, пусть стоит, если ему так нравится, — Чу Юньци бросил взгляд на статного, но холодного, как сплав обшивки, Нин Тяня и фыркнул. — Бедный малыш Лэянь. Как же он будет жить в окружении этих неотёсанных мужланов с каменными лицами?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притворное сочувствие, но в глазах не было и тени сострадания — лишь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«Матушка-наложница настояла, чтобы я отправился сюда. В этой глуши, среди дикарей и нищеты, мне тоже придётся несладко»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заметил эту досаду, но не стал подыгрывать принцу. Вместо этого он ободряюще сжал маленькую ручку Хэ Лэяня.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Хэ — папа Лэяня. Он о нём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папа? Он и дня о Лэяне не заботился, — хмыкнул Чу Юньци, мысленно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и умеет, что подбирать готовое»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почувствовал на себе ледяной взгляд Нин Тяня, вызывающе вскинул бровь и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этот раз мы его хоть увидим? Лэянь три года провёл в столице, а этот вечно занятой папаша ни разу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 Юньци погладил Хэ Лэяня по голове с видом, полным сочувствия и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— не берись. Раз уж ему неохота возиться с ребёнком, нечего было и притворяться отцом. За что нашему Лэяню такие мучения, правда, Лэянь?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это неохота? У командира не было выбора. Духовная сила юного господина нестабильна, ему нельзя было покидать академию, а перевезти её на базу мы не могли»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нахмурился, собираясь возразить, но увидел, что юному господину, похоже, всё равно. Мальчик опустил голову, и длинные ресницы скрыли его большие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снова замер. Может, он и вправду выглядит пугающе, да и говорить не умеет. За всю дорогу он так и не придумал, как заговорить с таким крохой.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всё понял и хотел было помочь с объяснениями, но замедление вот-вот должно было начаться, и шаттл уже начало потряхивать. Не успев ничего сказать, он крепко сжал руку Хэ Лэяня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знал, что врач окутывает своей духовной сферой духовную сферу мальчика. Он бросил взгляд на задние сиденья — там наготове сидел их собственный целитель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замолчал, лишь одарив Чу Юньци ещё одним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замедление. По правилам все должны были сидеть пристёгнутыми, но Нин Тянь, игнорируя опасность, продолжал стоять в проходе, бдительно наблюдая за реакцией Хэ Лэяня и остальных, готовый к любым неожиданностям.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как стальная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суровой опекой шаттл, сбросивший скорость как минимум вдвое, но всё ещё мчавшийся с призрачной быстротой, пронёсся между звёздами Ханьсяо и Хэцзи, стремительно приближаясь к конечной точке своего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словно раскрыв объятия в нетерпеливом ожидании, показалась кольцеобразная космическая база Ханьхэ.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http://bllate.org/book/13454/1662875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