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был таким громким, что Вэнь Тинъянь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находился в объятиях 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 потому, что… мы выросли вместе?» — в море сознания голос юноши звучал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 гранью понимания Системы. В сюжете об этом не упоминалось, но всё происходило прямо у неё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пришлось смириться с объяснением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даже у всесильного героя, идущего по Дао Бесстрастия, может быть друг. И даже очень близкий друг, это нормально…»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«…Чёрта с два это нормально!»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затихла в голове Вэнь Тинъяня, словно впав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Ин Чжи тем временем переместились на лицо юноши. Тот приподнял его подбородок и, склонив голову,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руках были чёрные перчатки, резко контрастировавшие со светлой кожей Вэнь Тинъяня.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смысла этого жеста, Вэнь Тинъянь слегка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меня хоть раз, — мягко попросил 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Вэнь Тинъянь всё же повернул голову и встретился с ним взглядом. Его глаза были цвета чистого янтаря.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долго смотрел в его зрачки, а затем, улыбнувшись,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только что поднял на меня взгляд, твои глаза показались мне золотыми. Возможно,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Тинъянь инстинктивно коснулся своего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наблюдательностью Ин Чжи ошибиться было практически невозможно. «Золотые глаза», о которых тот говорил, скорее всего, были связаны с появлением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 глазами Вэнь Тинъяня всё было в порядке, так что Ин Чжи оставил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чистое место, осторожно опустил свою ношу на землю и поправил ему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Тинъянь, ступив на землю, окинул взглядом плотные ряды трупов демонов и выбрал относительно чистую тропинку.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обернулся и протянул кончики пальцев к 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произнёс он голосом, холодным, как ветер 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 и взял его за руку, позволяя увести себя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Система всё ещё пребывала в прострации, иначе при виде этой сцены она бы точно подняла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города Чуньюнь, как наткнулись на группу заклинателей в одинаковых одеждах, очевидно, из одной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предводитель издалека окинул взглядом то, что творилось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срочно направили сюда для уничтожения Клана Демонов, но, поспешно прибыв, они увидели лишь Вэнь Тинъяня и Ин Чжи, выходящих из города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ужасающую картину внутри городских стен, заклинатель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демонов… вы вдвоём одолели?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их одолел один Ин Чжи. Вэнь Тинъянь убил лишь первых нескольких демонов, что бросились на него, а остальное время просидел на стене, ожидая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не ответил, его взгляд был прикован к поясной табличке предводителя.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нефритовой табличке были вырезаны два иероглифа: Юншу.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 Чжи, обладатель врождённой кости меча и выдающегося таланта, в шестнадцать лет стал учеником главы секты Юншу.]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привычно заслонил его собой и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привык разговаривать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взглянул на них, прикинул, что они довольно молоды,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ученики какой-нибудь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странствующие заклинатели, — ответил 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снял свою нефритовую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помощь. Если понадобится содействие, можете найти меня в секте Юншу.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было его заданием, и пусть даже они помогли мимоходом, он всё равно был обязан их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ключевому слову, Система в голове Вэнь Тинъяня очнулась от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№1: Вместе с Ин Чжи вступить в секту Юншу.]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она провела в море сознания, она успела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пусть выросли вместе. Так даже удобнее будет наблюдать за направлением мировой линии».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 не собирался брать табличку, но услышал, как Вэнь Тинъянь сказал у него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отказа застряли в горле. Юноша протянул руку, взял предмет и убрал его в сумку-хранилище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прошли мимо них, намереваясь проверить, не осталось ли в городе выживших. Лишь когда они отошли на приличное расстояние, Ин Чжи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спрашивать, почему Вэнь Тинъянь велел ему взять табличку, а лишь опустил взгляд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туда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Юншу была широко известна, и как раз в это время там проходил отбор новых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ожидала, что Вэнь Тинъянь будет так сговорчив, и в море сознания отчаянно кусала платочек.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Система, Вэнь Тинъянь и сам от себя такого не ожидал. Слова сорвались с его губ прежде, чем он успел их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в этом и заключалась причина той уверенности Системы. Нечто, что можно было бы назвать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смотрел на Ин Чжи. Прошло немало времени, прежде чем он наконец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Ин Чжи. —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горы, где располагалась секта Юншу, раскинулся небольшой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 учеников должен был начаться только через два дня, но желающие уже стекались сюда со всех сторон, и улицы были переполнены.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двоих юношей привлекло множество взглядов. Частично из-за их внешности, но в основном — из-за необычного цвета волос Вэнь Тинъяня.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же было больше простых людей, и для них серебристо-белые волосы выглядели по меньшей мере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привык к таким взглядам. В конце концов, те люди лишь испуганно таращились, не решаясь на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город, Ин Чжи сразу же сменил одежду на белую, цвета молодого месяца. В сочетании с его мягкими чертами лица он выглядел словно сошедший с картины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Вэнь Тинъяню и кончиками пальцев коснулся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бросил на него косой взгляд, и Ин Чжи тут же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секунд он потянулся к нему другой рукой. На этот раз юноша не обратил на него внимания, его взгляд был устремлён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возвышалось величественное шестиэтажное здание, украшенное золотом и нефритом. У входа толпился народ, и Вэнь Тинъянь заметил, что все они были заклинателями.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 остановил проходившего мимо человека и, расспросив его, узнал, что это аукционный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вступительных испытаниях в секту Юншу разрешалось использовать магические артефакты, поэтому почти все претенденты собрались здесь в надежде найти что-нибудь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Тинъяня артефакты не особо интересовали, но раз уж они оказались здесь, почему бы и не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Ин Чжи молча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 всё ещё играла с волосами Вэнь Тинъяня, перебирая пряди сквозь перчатку, словно ожидая, когда тот возьмёт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взял его за запястье и повёл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слишком поздно, все лучшие места наверху были уже заняты, и даже за дополнительные камни духа ничего нельзя было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поисков им удалось найти два места на втором этаже. Напротив них уже сидел другой молодой заклинатель.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 нему подсели, юноша в зелёном одеянии сложил веер и окинул их оценивающим взглядом, но не смог определить уровень их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почувствовал его взгляд и тоже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отвёл их, определив уровень развития незнакомца, и снова посмотрел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«Середина стадии Возведения Основания, примерно их ровесник. Судя по многочисленным колебаниям духовной силы, у него немало артефактов. Вероятно, тоже пришёл на испытания».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зелёном на миг замешкался, а затем весьма фамильярно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Мэн Су. Судя по вашему виду, вы тоже пришли на отбор?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Чжи, сидевший рядом с Вэнь Тинъянем, улыбнулся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Тинъяню такая навязчивость была не по душе, особенно теперь, когда в его море сознания поселилась такая же болтливая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 тех пор как выдала задание, притворялась мёртвой, но, услышав мысли Вэнь Тинъяня, не удержалась от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не так уж и шумно. Я что, много говорю? — Система завозмущалась. — Вроде бы не так уж и много!»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ничуть не смутился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 сейчас много говоришь».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замолчала, видимо, снова ушла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они обменялись парой фраз, Мэн Су уже разговорился с Ин Чжи, который, в отличие от Вэнь Тинъяня, казался куда более общительным.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впервые столкнулась с главным героем так близко. Она заглянула в его описание и снова высунулась с недоумённым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 Чжи такой разговорчивый?»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каким он должен быть?» — мысленно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Система была уверена в сюжете, но после всего произошедшего её уверенность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«Холодным, безразличным и мстительным», — неуверенно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не стал спорить. Он лишь слегка шевельнул пальцами, о чём-то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решила, что он больше ничего не скажет, но через мгновение в море сознания снова прозвучал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раз посмеешь подглядывать моими глазами, я уничтожу своё море сознания».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прыжок Вэнь Тинъяня со стены произвёл на Систему такое неизгладимое впечатление, что она ни на секунду не усомнилась в его словах. Она тут же пообещала, что это больше не повторится, и, поджав хвост,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рыдала в его голове. Ну какому ещё системному ассистенту так не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начался. Сначала продавались обычные артефакты по невысоким ценам, но со временем ставки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Ассортимент был поразительно разнообразен, даже Мэн Су не удержался и купил пару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Тинъянь оставался безучастным. Ему ничего не было нужно, а то, что он хотел, здесь всё равно не нашлось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подходил к концу, а они так ни разу и не сделали ставки. Юноша уже думал, что так всё и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сидевший рядом Ин Чжи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камней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разнёсся по залу, и все тут же замолчали. В его тоне слышалось лишь спокойствие, и ничего кроме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решился перебить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повернул голову. Ин Чжи смотрел на лот на сцене с таким лицом, будто не он только что назвал самую высокую цену за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просиял. Формально спросив, есть ли ещё желающие, он тут же объявил лот проданным.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Су был ошеломлён такой щедростью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 можно было забрать только после окончания аукциона и внесения платы, так что им пришлось ещё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 уже повернулся к нему. Вэнь Тинъянь, глядя ему в лицо, медленно и спокойно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камней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цена на тот момент достигла лишь пяти тысяч. Спутник одним махом удвоил её, неудивительно, что никто не стал с ним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Су впервые услышал его голос, и первой мыслью было: «Такой же ледяной, как и его внешность».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хотелось с ними долго торговаться, вот и назвал цену повыше, — ответил 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Тинъяня такой подход не смущал. Он и сам не любил лишних хлопот и, вероятно, поступил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лот — это был камень-хранитель формаций, способный выдержать десять атак заклинателя уровня Зарождающейся Души в полную силу. Для этого аукциона — весьма ценная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поднял глаза и задал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сумке-хранилище есть десять тысяч камней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 Чжи действительно было немало камней духа, но большую часть он отдал Вэнь Тинъяню, так что сейчас в его собственной сумке должно было быть почти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 на миг замер, словно забыв об этом. Встретившись взглядом с Вэнь Тинъянем, он улыбнулся и,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нет.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долго смотрел на него,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Ин Чжи под столом сжал кончики его пальцев и, придвинувшись ближе,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мог, когда кто-то без умолку трещал над ухом. Ин Чжи, пожалуй, был единственным исключением. Дело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высвободил руку, подпёр подбородок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наконец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опустились, скрывая эмоции. Серебристые пряди волос соскользнули вперёд, закрывая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могло показаться, что он просто устал от разговора и больше не хочет иметь со спутником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Су с самого начала немного побаивался Вэнь Тинъяня. Не так, как простые люди, которых пугал цвет его волос, а из-за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пустыми. Даже когда он смотрел на тебя, казалось, что он ничего не видит. В его взгляде была холодность отполированного стекла,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впечатление Мэн Су немного изменилось. Сидя напротив них, он всё видел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Вэнь Тинъянь отвернулся и опустил взгляд, снег в его глазах на мгновение оттаял.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http://bllate.org/book/13470/1663015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