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Предопределённое будущее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группа людей исчезла так же стремительно, как и появилась. Вздутия на траве постепенно опали, а их голоса затихли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поглотило. Сожрало это пастбище, переварило, растворило. Живой человек ступает на эту землю и в одно мгновение обращается в лужу гноя.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«увидел»? Как ты это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уже не волновала земля под ногами. Слова профессора пробудили во мне совершенно новый, неведомый доселе страх. Ужас вызывает не только столкновение с неизвестностью. Иногда предопределённое будущее страшит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обернулся. Степной ветер доносил терпкий запах земли и травы, в котором я уловил тошнотворно-сладкий смрад гниющей плоти, на удивление тёплый. Он стоял на краю этого волнующегося пастбища; травы покорно склонялись перед ним, а за спиной клубились тёмные тучи. Казалось, эта опасная земля удовлетворённо урчит, повинуясь его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она повиновалась чему-то более тёмному, более зловещему… но он, очевидно, уже разобрался в её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Сны не всегда последовательны, — сказал он. — Я вижу лишь обрывки, отдельные фрагменты. Но, судя по прошлому опыту, все они рано или поздно становятся явью.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дрожащую картину: перед нами — абсолютно чёрный горный хребет, рядом со мной — Чжоу и ещё один человек. — Он спокойно посмотрел на меня. — Когда я впервые тебя увидел, то сразу понял, что этот человек 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потрясли меня до глубины души. О подобном даре предвидения я читал только в книгах. Но там всё было иначе. Китайцы верят, что человек способен покорить небеса; в большинстве историй предсказанная судьба либо в конечном итоге подчиняется воле героя, либо её можно изменить своими поступками.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«все становятся явью»? — переспросил я. — Все до единого? Всё, что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— профессор едва заметно улыбнулся. В его улыбке всегда было нечто странное. Она рождалась не от радости, а от какой-то самоироничной безысходности. — Ты должен понять: не каждый может одолеть судьбу… Вернее, её не может одолеть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тебе не говорил? Я по образованию математик. Когда-то я принадлежал к числу тех, кто непоколебимо верил в реальность этого мира. Для меня, пока число Пи не вычислено до конца, исследование математики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позже я осознал, что у математики есть пределы. И у числа Пи тоже есть конец. Возможно, какой-нибудь до смешного простой «поверхностный ответ» и есть его последние знаки. Все наши знания в математике, физике, астрономии могут быть построены на ложных предпосылках. Будь ты на моём месте, ты бы тоже не смог так просто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него, ничего не понимая. Я не улавливал сути его слов, но интуитивно чувствовал: всё очень,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могу заглядывать в будущее, — само по себе веское доказательство. Наши действия не способны ничего изменить. Мы лишь муравьи в банке, ползущие по тропинке, заранее проложенной невидимой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Лучшего слова не подберёшь. Это…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Судьба. Неотвратимая, неизменная. Всё, что ждёт впереди, лишено смысла, а всё, что было в прошлом, — лишь неизбежность.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жизнь тебе не принадлежит. Твои выборы и решения не стоят и ломаного гроша. Если ты прославился на весь мир, значит, та самая рука положила на твоём пути красиво упакованный подарок. Если ты прозябаешь в нищете — значит, высшая сила решила насладиться особым привкусом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человеческое лишено смысла. Политика, экономика, культура — всё, что мы создали, — лишь декорации, появляющиеся в нужный момент. Человек не может быть уверен даже в наличии у себя разума, ведь неизвестно, родилась ли эта мысль в твоей голове или её туда кто-то вложил.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— выдохнул я. — Как такое может быть? Какой силой нужно обладать, чтобы влиять на каждого? Этого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мы — не «каждый», — голос профессора был тихим и ровным. — Возможно, это вообще не реальный мир. Мы ограничены собственным восприятием и не видим его истинного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тебе на миг удаётся вырваться, подняться на уровень выше, ты видишь всё. Прошлое, настоящее, будущее — всё это точки, наложенные друг на друга. И ты, стоя в стороне, видишь все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мы ищем это. Возможно, за той дверью, которую мы пытаемся открыть, и находится истинный облик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ты видишь сейчас… — он указал на простирающуюся вдаль степь, — возможно, лишь редкий проблеск той самой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знаю почему, но мне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тело инстинктивно протестовало. Мозг кричал, что всё это неправда, что он обладает свободой воли и никто на него не влияет. Но я не мог доказать, была ли эта мысль моей собственной или лишь барьером, мешающим мне думать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 на месте, колотя себя в грудь и надрывно кашляя. Собеседник молча ждал, пока я приду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как… как ты смог с этим смириться?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прижал руку к груди, силясь подавить это ненормально сильное чувство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отрицаю эту теорию и ищу доказательства её ошибочности, — сказал он. — Я верю, что мы сможем найти другое объяснение, разумное и не нарушающее законов вселенной… Доказать, что мы с тобой существуем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совершенно спокойным, словно он рассуждал не о судьбах вселенной и человечества, а о погоде.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царил хаос. Профессор легонько похлопал меня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Тревога — это хорошо, — сказал он. — Но у каждого из нас должен быть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понял, что он имел в виду. Иногда ты сражаешься не со странностями мира, а с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тебя нет своего пути, ты рискуешь потерять себя где угодно. Цель профессора и его команды была непоколебима. Даже если в конце их ждёт неутешительный ответ, отступить они не смогут.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мне стало немного легче. Я понимал его. Учёные — народ дотошный. Не будь Чэнь Сюань таким, он бы, наверное, давно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есть сомнение, значит, нужно сомневаться. Предполагать существование инопланетян и действительно их обнаружить — совершенно разные вещи. Пока мы не поймали ни одного за руку, пусть это остаётся лишь гипотезой.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— существо адаптивное. Пройдя через всё это, я чувствовал, что моя способность принимать реальность значительно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Леденящее душу чувство отступило так же быстро, как и появилось. Спутник стоял рядом, его рука лежала на моём плече. Мне было трудно сомневаться в 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смог бы выдумать такого персонажа. Он был похож на верного и могучего соратника главного героя из какого-нибудь романа — идеальный во всём и всегда готовый прийти на помощь. У таких простых людей, как я, есть свои преимущества: пока завтра не наступит конец света, нужно есть и спать. Даже захочешь пуститься во все тяжкие — и то не найдёшь способа.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люди вроде профессора, наоборот, всерьёз беспокоятся о том, не рухнет ли небо на землю. Ведь если рухнет, им придётся его чинить. Их мысли для меня — всё равно что переживания школьника о запуске ракеты: немного самонадеянно.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него. Он уже не смотрел на меня, а погрузился в свои думы, отрешённый и 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это правда? — не удержался 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математик, — он взглянул на меня. Его обычная напряжённость и оценивающий взгляд исчезли, сменившись чем-то более мягким, почти беззаботным. — Для меня доказательством может служить только неопровержимый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давно хотел выговориться. Ему нужен был слушатель. Кто-то, кто, может, и не поймёт его до конца, но выслушает эти догадки, делающие его образ менее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идеальным лидером тяжело, особенно когда на кону жизни твоих людей. Его дар был одновременно и его слабостью. Как лидер, ты можешь говорить лишь о преимуществах этого дара, но не о том, какую цену за него платишь.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показалось, что я начал немного его понимать. Разумеется, лишь в тех пределах, в которых он сам позволял.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Неопровержимый до такой степени, чтобы какой-нибудь бог лично тебе об этом сказал? — брякнул я, сам не зная 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моему удивлению, профессор рассмеялся. Его смех был мягким, как у интеллигентов старой закалки, которые столько прочли, что их уже ничем не заденешь.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— сказал он. — Но даже тогда я, скорее всего, усомнился бы в том, что он — настоящий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совершенно серьёзно, и я ещё долго думал над его словами. Кажется, я понял. Он верил, но в то же время не верил ничему. Именно эта его привычка всё подвергать сомнению и позволяла ему идти всё дальше по этому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Златовласый, его верный соратник, скорее всего, разделял его взгляды. А может, этому сорвиголове было на всё плевать. Ну и что, что всё неправда? Живём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какой подход лучше. Наверное, мне был ближе взгляд Чжоу Цзымо, но в то же время я чувствовал, что именно образ мыслей профессора должен быть присущ тем, кто составляет опору своей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постояли ещё немного. Земля быстро приняла свой обычный вид, и ничто больше не выдавало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и закончилось так быстро. Я хотел было подойти поближе и посмотреть, но Чэнь Сюань схватил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вздутия — особый вид болот. Их движение, скорее всего, вызвано выбросами газа в разных местах, — он крепко держал меня. — Под землёй много трясины. Пока всё не успокоится, ступишь — и уйдёшь под землю, а дёрн сомкнётся над головой. Тем, кто туда попал, уже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и правда бывает? — спросил я. — Если да, то почему об этом не рассказывали в научных передачах?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тоже не всё знают, — ответил он. — Даже монголы редко видят эти болота. Чаще всего они появлялись несколько сотен лет назад, когда под землёй было больше газа. Тогда казалось, что сама земля кипит.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картина, должно быть, наблюдалась и сотни лет назад. Редко, но не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мне теории о том, что драконы, возможно, существовали, но из-за отсутствия окаменелостей в это никто не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драконы существуют?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не расслышал или сделал вид, что не расслышал, и посмотрел на меня с немым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это я так,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ответ профессора меня устроил. За время нашего путешествия я столкнулся со множеством явлений, которые казались странными, но в итоге находили своё объяснение. Пусть и причудливое, но простое объяснение лучше, чем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я шёл за Чэнь Сюанем. После нашего разговора он уже не казался мне таким неприступным.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может сломить человека или заставить его сомневаться в себе, — это очень личное. Профессор и раньше делился со мной информацией, но делал это сугубо по-деловому, не касаясь ничего личного. А сегодня он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отличался от моего первого впечатления. Златовласый казался открытым, но был холоден внутри. Сюань же, наоборот, был холоден снаружи, но тёпл внутри. Сначала я боялся оставаться с ним наедине, но, узнав его поближе, понял, что он очень мягкий человек. На все вопросы отвечал, держался дружелюбно. Просто он не был душой компании, и на фоне Чжоу Цзымо это бросалось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думал, что вы неразговорчивый, — сказал я, догнав его. — С самого начала вы казались… молчаливым.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был неразговорчивым, — он почему-то вздохнул. — Просто когда рядом Чжоу, мне не нужно много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 всё запущено», — подумал я и не смог сдержать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 же его начальник. Логично, что он говорит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— сказал он. — Я не очень хороший начальник, а он — не очень хороший подчинённый. Мы просто помогаем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ещё «помогаем друг другу»? Идеальные напарники,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я не замечу? Их взаимопонимание — результат не пары совместных вылазок. Такого уровня слаженности не достичь без долгой и упорной притирки.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они — классический дуэт: один — мозг, другой — мускулы. Если бы я умел рисовать комиксы, они бы точно стали прототипами моих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я не умею. Да и профессора я всё ещё побаиваюсь. Это какое-то иррациональное благоговение перед интеллектуалом.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знаю почему, но, разговаривая с ним, я всегда боюсь выдать свою необразованность, хотя он и не сыплет научными терминами, как герои ситкомов.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мы и дошли до лагеря. Открыв полог палатки, мы увидели внутри несколько человек в гидрокостюмах. С них ещё стекала вода. Как только мы вошли, несколько голов в очках повернулись в нашу сторону. Я аж подпрыгнул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стянул маску, и из-под неё показалась знакомая золотистая шевелюра.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Чэнь, ну ты и провидец, — сказал Златовласый. — Дом обчистили.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было спросить, что они украли, как увидел за их спинами гору железных контейнеров. Ящики были тёмно-зелёные, с облупившейся краской, все в грязи и траве. Не представляю, как они их сюда притащили.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я. — Вы что, ящики таскали?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разошлись по своим делам. Чэнь Сюань подошёл к грузу. Лэнс протёр бок одного из контейнеров, и под грязью показалась надпись на японском.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вспомнил историю о подземном сооружении.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Златовласый кивнул. Профессор ничего не сказал, лишь взял тряпку и начал стирать с коробов грязь. У меня было столько вопросов, но я боялся показаться назойливым и просто стоял рядом, сгорая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их всего? — спросил Сюань, очистив одну сторону ящика и принявшись за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Навскидку, штук пятьдесят, — ответил Чжоу. — Все не утащить. Мы вытащили несколько. Если в них ничего нет, спустимся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несколько ящиков и разложил их на земле. Они оба присели, чтобы их рассмотреть. Я тоже подошёл поближе. Этим языком я не владел, мог разобрать лишь несколько иероглифов, похожих на китайские. Но их было слишком мало, чтобы понять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написано, что открывать запрещено. Остальное — номер части и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показалось, что профессор читает мои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успел и рта раскрыть, как Златовласый, повозившись с другим ящиком, со щелчком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я замер. Мне очень хотелось спросить, не умеет ли он читать. Как можно быть таким безрассудным и дожить до своих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профессор, казалось, ничуть не удивился. Я тут же понял, что это было сделано с его одобрения. Он наклонился, чтобы заглянуть внутрь. Я тоже проскользнул за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была маленькая фарфоровая чашечка, из тех, что используют для байцзю. Без узоров, совершенно обычная.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«Жители Страны восходящего солнца совсем сбрендили, — промелькнуло у меня в голове. — Тащить такой огромный ящик ради какой-то дешёвой чашки. Больные»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двоих находка тоже не заинтересовала. Златовласый открыл следующий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ещё нелепее. В специальном углублении лежала палочка для еды, самая обычная, бамбуковая, какую кладут в еду на вынос. И всего одна. Торжественно уложенная в огромный железный ящик. Сразу видно, у того, кто это сделал, были проблемы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 здесь? — не выдержал я. — Ящик в сто раз дороже этой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ценитель, — сказал Лэнс. — Это всё ценные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чуть было не поверил ему и стал внимательно разглядывать палочку, но быстро понял, что парень просто издевается. Они открыли семь или восемь ящиков, и в каждом была какая-то дрянь, которую и на свалку не примут. Разве что глиняный свисток выглядел старинным. Остальное — пластиковые и деревянные безделушки, не стоящие и гроша. Непонятно, зачем их так 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…Почему? — спросил я. Я очень не хотел спрашивать, но мне нужно было знать ответ. Я начинал понимать, почему они так одержимы поисками. — Я не могу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свяжи факты, — Чжоу сделал жест руками. — Старина Чэнь тебе рассказывал, что они изучали?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кивнул. Он изобразил руками «пещеру», а затем просунул палец изнутри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«Почему-то мне это показалось пошлым. Надеюсь, он не это имел в виду»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Пещера, — сказал Златовласый, пока профессор открывал очередной ящик. — Если есть вход, значит, есть и выход,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задумался и смутно почувствовал, что начинаю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из пещеры? — ахнул я. — Но разве она не была размером с игольное ушко?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растут, и пещеры тоже, — просветил меня тот. — Старина Чэнь тебе документы не показывал? Там же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думаешь, я в этом хоть что-то понимаю? — хотел было съязвить я, но вовремя спохватился: для душевного покоя лучше поменьше упражняться в сарказме. Пришлось промолчать»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японского, —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 языки, в жизни пригодится, — сказал Чжоу. — Это не так уж и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какое твоё дело!» — должно быть, было написано на моём лице, потому что Златовласый рассмеялся, и мне захотелось его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— вдруг сказал профессор. —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отвернулся от Лэнса и посмотрел в сторону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открытый ящик, а в нём — совершенно обычная маленькая железная коробочка. Она вся проржавела, но можно было разглядеть, что это коробка из-под леденцов, кажется, импортных.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была уже открыта. Внутри лежали пожелтевшие леденцы, размером с шарик. Когда-то они были белыми, но со временем пожелтели, напомнив мне таблетки от глистов, которые я ел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смотрели на коробочку 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профессор вздохнул, закрыл крышку и убрал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Златовласого, взглядом прося объяснений. Тот криво усмехнулся и кивнул в сторону Сюаня, мол, сам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…Эта коробочка… она важна? — спросил я. — Это улика?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кости старой знакомой, — сказал профессор. — С ней… всё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ещё жива, но её кости часто появляются в местах, где есть входы. Если мы находим кости… значит, этот вход относительно стабилен, и есть шанс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Жива? — переспросил я. — Значит, это не её кости? Или это из параллельного мира?..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считать так: однажды она войдёт в один из таких входов и превратится в эти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одно из предопределённых будущих.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профессора было очень мрачным. Тогда я ещё не понимал всей трагичности его слов. Лишь через несколько дней я узнал, что под «ней» он подразумевал свою бывшую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http://bllate.org/book/13479/1690536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