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представил Мастера Фэя Мин Юю как человека, который когда-то был фотографом популярного журнала в Хуася. Они оба разговаривали, когда вдруг услышали голос: «Ах, вы все еще помните это? Я и забыл, что делал эти групповые фотографии журналу».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 Чжао Жуй повернулись, чтобы посмотреть на него. Они не знали, что объект их обсуждения, мастер Фэй Чжэньнань, подошел к Чжао Жую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ритм студии вернулся в нормальное русло. Изначально Чжу Вэй хотел что-то сказать, но он мог лишь прикусить губы и уйти, когда увидел, как мастер Фэй двинулся прямо в сторону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Мин Юй видел многих мастеров-фотографов мира. Большинство из них были европейцами и американцами, и очень немногие китайцами. В этой жизни Хуася развивалась и процветала. По словам Чжао Жуя, мастер Фэй успешно раздавил группу европейских и американских фотографов, чтобы войти в десятку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известного фотографа была такая дружелюбная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и мягко кивнул, уважительно говоря: «Здравствуйте, мастер Фэй!»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Фэй, который, казалось, не отличался высокомерием, рассмеялся над приветствием Мин Юя и ответил: «Я только что слушал, и тебя, кажется, зовут Мин Юй. Твое чувство объектива очень хорошее. Не хуже, чем у нескольких лучших супермоделей, которых я видел. Ты знаешь, как показать свою внешность. С этими способностями, я думаю, ты рано или поздно преуспеешь в этом 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смеялся: «Вы мне льстите».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— Мастер Фэй махнул рукой и засмеялся. — Я говорю правду. Но тебе все равно придется много работать. Дитя, ты не можешь расслабиться». Мастер Фэй остановился и посмотрел на Мин Юя, прежде чем бодро продолжить: «Мин Юй, у меня есть просьба, которую, я надеюсь, ты сможешь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ошеломлен, когда услышал это: «Мастер Фэй, я не откажусь, если смогу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с благодарностью сказал: «Я сделал несколько фотографий с тобой, когда ты снимался только что. Я надеюсь, что ты можешь позволить мне сохранить эти фотографии». После небольшой паузы, мастер Фэй добавил: «Я думаю, твой агент уже сказал тебе, но ты знаешь, что эта одежда создана моей дочерью?»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сухо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своего агента и объяснил: «Мастер Фэй, мы не имели в виду ничего плохого. Я думаю, что эта одежда полна великого дизайнерского смысла и несет в себе хорошую ауру».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засмеялся: «Это действительно дизайн моей дочери, поэтому я ничего не могу сказать. С детства она следовала за мной повсюду и многое видела. Итак, Мин Юй, тебе не нужно ее хвалить. Но сегодня я хочу взять этот комплект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немного удивлен, услышав эти слова: «Взять этот комплект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вздохнул: «Глядя на этот комплект джинсовой одежды молодежной тематики, тебе не кажется, что твоя одежда неуместна?»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кивнул: «…Совсем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дочь разработала этот комплект. Я сказал ей прямо: это лучшее из всей одежды, которую ты создала для этой коллекции, но она не подходит для нее. Ее философия: "Одежда, которую я создаю, может заставить большинство людей выглядеть хорошо". Тем не менее, я думаю, ты понимаешь, что к этому комплекту одежды предъявляются более высокие требования. Не все профессиональные модели могут выглядеть в нем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слегка прищурились от этих слов. Видение мастера было действительно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улыбнулся и спросил: «Так вы хотите  отдать фотографии с этим комплектом одежды своей дочери?»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улыбнулся и покачал головой: «Это не тот случай. Этот комплект одежды был смешан с этой коллекцией и случайно отправлен в Fashion Entertainmnet. Я собирался принести этот комплект одежды старому другу. Я хотел, чтобы он надел это, и я бы сделал несколько фотографий, чтобы показать моей упрямой девочке». Внезапно мастер Фэй спросил: «Дитя, ты обнаружил, что размер для тебя немного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Мин Юй интересовался размером одежды, когда надевал ее. Однако он просто думал, что журнал мешает ему. Он не ожидал, что одежда будет сделана в соответствии с размером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человека было действительно хорошим...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так и летели из головы Мин Юя, когда он слушал мастера: «То, как ты носишь одежду, действительно хорошо. Даже если размер не идеален, ты без проблем справился со складками и темным цветом. Если бы я не видел твое выступление перед камерой, я бы подумал, что ты такой же дизайнер, как моя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очень хорош. Поэтому я хотел бы попросить оставить мне фотографии. Я могу отнести это моей упрямой девочке и дать ей понять ее заблуждение. Мне также не нужно беспокоить моего старого друга и оказывать ему услугу. С его характером нехорошо быть ему должным!»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внезапно осознал, что сказал что-то, что не должен был, и достал белую карточку, передав ее Мин Юю с улыбкой: «Дитя, если ты поможешь мне сегодня, ты можешь прийти ко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взял визитку со скромной улыбкой: «Мастер Фэй, это честь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словами, прежде чем Мин Юй сменил одежду и позволил Мастеру Фэю забрать ее. По словам Мастера Фэя, он собирался найти некоторых простых людей, которые наденут этот комплект одежды. Он сделает несколько фотографий и скажет своей дочери, что этот комплект одежды не был «универсальным».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посмотрел на спину Мастера Фэя и пожаловался: «Я не ожидал, что личность знаменитого Мастера Фэя будет такой. Он неожиданно очень добродушный. Я думал, что у мастеров всегда странный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услышал это и улыбнулся: «Брат Чжао, родители всегда очень терпеливы, когда дело доходит до их детей. Мастер Фэй бегает и усердно работает ради своей дочери. Я думаю... он очень хороший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сестра Лин сняла с него макияж, двое людей уехали из студии. В машине Мин Юй закрыл глаза и уснул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спал до полуночи прошлой ночью, чтобы изучить содержание Fashion Entertainment. Затем, чтобы обеспечить качество своего сна, он выполнил комплекс упражнений, которые ему нравились в его предыдущей жизни. Убедившись, что он измотан, он наконец лег в свою кровать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рано утром прибыл в штаб-квартиру Fashion Entertainment по другую сторону Пекина и весь день работал. Был уже почти вечер, и Мин Юй так устал, что у него не было сил говорить. Он с трудом сел в машину и наконец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свете Чжао Жуй посмотрел на усталый вид молодой модели и не мог удержаться от улыбки. Он вынул небольшое одеяло и осторожно накрыл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усердно работаешь. Тебе 17 лет, у тебя будет прекрасное будущее…»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медленно опускалось на другую сторону горизонта, красивое красное небо заката превращало его в царство облаков. Огненные облака были прекрасны 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Деловая машина проехала по городу и быстро исчезла в пробке. На другом конце Пекина перед огромным окном стоял высокий мужчина и смотрел вниз на бесконечный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Ну, на этот раз мне не нужно беспокоить тебя, чтобы помочь мне с некоторыми фотографиями. Человек может быть неизвестной моделью, но он очень хорош перед камерой. Я думаю, что этого достаточно, чтобы выразить мои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слегка изогнулись, когда он слушал эти слова, прежде чем он сказал с низким смешком: «Итак, Старый Фэй… ты не должен мне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засмеялся: «Да, если бы я был в долгу перед тобой... это было бы ужасно. Так как этот ребенок может так хорошо фотографироваться, тебе не нужно беспокоиться, и я не буду должен. Разве это не лучший из вариантов?»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раздался низкий магнетический смех. Это был смех, но мастер Фэй не мог не чувствовать, будто это дует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деле! В следующую секунду Мастер Фэй мог только слушать, когда мужчина сказал: «Но, мастер Фэй, сегодня я отказался от приглашения на показ мод из-за тебя...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мягким, но мастер Фэй был знаком с ним и не мог не чувствовать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задумался на мгновение, прежде чем его глаза внезапно расширились от ужаса: «Сегодня был осенний показ моды Clucas в Милане, верно? Подожди, зачем тебе идти на это шоу? Ты не ходил на шоу в течение последних шести месяцев? И разве последним не было шоу для твоего собственного бренда?»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другой стороны телефона спокойно ответил: «Лукас пригласил меня стать уважаемым гостем»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отклонил приглашение Лукаса и очень расстроил его. Как его хорошему другу, мне тоже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даже знал значение слова «грусть»?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потребуется много времени и усилий, чтобы восстановить дружбу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Если ты поманишь, этот паренек Лукас прибежит к тебе!!! Он будет бежать быстрее, чем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Фэй…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эти вещи, используя вежливость...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этот человек будет что-то вымогать у него, он бы позволил ему сняться в этих фотографиях!!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прискорбными мыслями Мастер Фэй пообещал этому человеку одолжение, заявив, что он сожалеет о «вмешательстве в такую ​​глубокую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Muse яркий солнечный свет сиял через огромные окна от пола до потолка и освещал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золотого заката красивый и элегантный мужчина с легкой улыбкой смотрел на город. Его тонкие пальцы потерли корпус телефона, когда Си Цзэ прошептал: «Мин Юй...?»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