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Мин Сяо Юй закончил говорить, он улыбнулся и посмотрел на Тан Цзинмина, не произнося ни слова. Тот склонил голову, думая об этом. Наконец, он, казалось, набрался смелости. Мужчина взглянул на Мин Юя, прежде чем взять бокал вина и направиться к директору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сцена ничем не отличалась от догадок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пьяного юноши режиссер Сюй вначале проявил презрение, прежде чем постепенно стать более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Цзинмин начал пить четвертый стакан, режиссер Сюй схватил стакан и сказал: «Можно ли так много пить? Ты хочешь попасть в больницу? Возвращайся на свое место и хорошо покушай. Будь умным,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Цзинмин на мгновение остановился. Затем осознал значение слов режиссера Сюйя и счастливо кивнул. Он вернулся на свое место и долгое время благодарил Мин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была просто устная благодарность. Мин Сяо Юй не получил от этого никакой выгоды. Тем не менее, когда ужин закончился, режиссер Сюй несколько раз посмотрел на него. Режиссер Сюй улыбнулся Мин Юю и прямо сказал: «Вы помогли Тан Сяоцзы со мной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беспомощно развел руками. «Режиссер Сюй, как вы могли такое сказать? Разве вы не хотели, чтобы брат Тан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Сюй полностью проигнорировал его слова. Он просто издевался. «Он похож на свою мать. Если бы у него не было лица Тан Юньцин, я бы просто выгнал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режиссера Сюй слегка изменился, когда он произнес имя «Тан Юньцин». Мин Юй остро заметил это. Он был удивлен, но затем засмеялся и сказал: «Режиссер Сюй, вы очень почитаете и уважаете Тан 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режиссера Сюй напряглось, и он сразу же уставился на Мин Сяо Юя. «Что вы сказали? Вы - ребенок, и не понимаете всей сути. Это чистое почтение и уважение,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с этим Мин Юй не мог не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предположил, что в эпоху режиссера Сюй было мало талантливых женщин, таких как Тан Юньцин. Там было, наверное, меньше 100... даже скорее около 50 женщин. Может быть, во Франции все было иначе, но в столице Huaxia… ну, это было 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никогда не испытывал этого «поклонения богине», но он мог себе это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испытывал особого восхищения, когда выбрал такого супер-бога Си, так как он мог поклоняться Тан Юньцин?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рекламные объявления Nidelan были закончены... Несколько дней спустя альбом «New Life» был выпущен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главных героев MV, Мин Сяо Юй напрямую попросил Ло Ру купить 30 альбомов. Хотя он не подписал обязательство по продвижению MV во время подписания контракта, тем не менее, Мин Юй все же тщательно выложил свою собственную фотографию с MV на своем Weibo и официальном сайте, а так же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Роль первого плана очень сложная! Песня очень красивая! PS: Я тоже очень красивый~ [улыбающееся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MV был только выпущен сегодня, и Мин Юй купил его рано. Поэтому большинство людей до сих пор не знают о содержании MV. Мин Юй быстро подписал свои 10 плакатов и попросил Ло Ру отправить их вместе с MV 10 фанатам.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Жуй был удивлен, увидев, что Мин Юй купил столько альбомов. Он спросил: «Сяо Юй, вам нужно всего лишь купить 10 копий, если вы хотите отправить альбомы фанатам. Кроме того, вам нужно всего лишь купить еще 5, если вы хотите поддержать New Life. Почему вы так много купили?»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смотрел на еще 20 альбомов во время слов Чжао Жуя. Молодой человек осторожно взял 15 альбомов и положил их в подарочные пакеты, которые принесла Ло Ру. Затем он со смехом сказал: «Брат Чжао, вы действительно не понимаете. Большинство альбомов, которые я купил, являются подарками для других людей. Это не моя песня, но я в ней снимался. Дать это другим людям не проблема. Если есть возможность поделиться этими эмоциями... Это может сыграть неожиданную роль и даже поблагодарить CX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Чжао Жуй не понимал смысла слов Мин Юя. Но в тот же вечер, после того, как пост в Weibo было размещен, Чжао Жуй посмотрел на него с выражением «Сяо Юй, ты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Мин Юй купил так много альбомов, с целью раздать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является объектами его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Маленьким людям, таким как Лю Цянью и У Юйчжэню, а так же людям немного больше, таким как Чжу Кэцзя и Фэй Си Синь. Мин Сяо Юй отправил их даже Ду Руо, Мастеру Фэю и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первые несколько из них получили альбом, они были весьма удивлены, но им нужно было только время, чтобы посмотреть MV, и они не могли не быть не привлечены такими превосходными эффектами производства и красивыми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Модели первого уровня, такие как Лю Цянь и У Юйчжэнь, помогающие продвигать «New Life», уже принесли огромный доход. Чжу Кэцзя и Фэй Си Синь снова рекламировали это, привлекая людей с индустрии моды и индустрии развлечений. Но наиболее успешные средства продвижения были у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Руо была одной из лучших супермоделей-женщин Huaxia и занимала второе место после Сесилии и Хэ Чаоман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открывала рот, к ее словам стекалось огромное количество поклонников. Чтобы если и не купить альбом сразу, то хотя бы просто посмотреть короткую версию МV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увидели, что это было невероятно! Быстро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не ожидал, что все, кому он отправит альбом, будут продвигать New Life. Он оценил, что это действие привлечет много последователей. Все делали бесплатную рекламу для Мин Сяо Юя.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показало, что в сердцах эти люди очень любили Мин Сяо Юя и доверяли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вы думали, что Ду Руо - самая большая бомба, вы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влияние Ду Руо было бомбой, то Си Си, несомненно, был глубоководной торпедой! Пока она была запущена, то будет транслироваться везде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доме Мин Сяо Юя закончился ремонт. Спустя более месяца дом был полностью отремонтирован, и Мин Сяо Юй был готов к переезду на следующий день. Таким образом, за день до того, как он въехал, Мин Сяо Юй пригласил соседа наверху на ужин. Это был трогательный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шаг, нужно было делать серьезно! Хоть они и были лишь вдвоём, но нужно как минимум пять блюд разного состава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только вошел в дверь и не понял, когда Мин Сяй Юй улыбнулся и положил руку на передник.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сказал: «Дорогой, давай иди приготовь ужин».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переоделся и посмотрел на юношу с поднятой бровью. «Дорогой? Вы просто согнулись за эти 5 блюд?»</w:t>
      </w:r>
    </w:p>
    <w:p w:rsidR="00BB20FC" w:rsidRPr="00357A74" w:rsidRDefault="00357A74" w:rsidP="00BB20FC">
      <w:pPr>
        <w:jc w:val="left"/>
        <w:rPr>
          <w:sz w:val="28"/>
          <w:lang w:val="en-US"/>
        </w:rPr>
      </w:pPr>
      <w:r w:rsidRPr="00357A74">
        <w:rPr>
          <w:sz w:val="28"/>
          <w:lang w:val="en-US"/>
        </w:rPr>
        <w:t>(Прим. редактора: Это он о чем? Причем тут 5 чашек риса??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выразил удивление: «Люди считают еду своим богом! Люди железные, рис стальной, еда не заставит вас голодать! Мистер Си, вы даже этого не знаете? Такую старую поговорку? Фунт женьшеня не так хорош, как литр коричневого риса. Естественно подать перед рисом».</w:t>
      </w:r>
    </w:p>
    <w:p w:rsidR="00BB20FC" w:rsidRPr="00357A74" w:rsidRDefault="00357A74" w:rsidP="00BB20FC">
      <w:pPr>
        <w:jc w:val="left"/>
        <w:rPr>
          <w:sz w:val="28"/>
          <w:lang w:val="en-US"/>
        </w:rPr>
      </w:pPr>
      <w:r w:rsidRPr="00357A74">
        <w:rPr>
          <w:sz w:val="28"/>
          <w:lang w:val="en-US"/>
        </w:rPr>
        <w:t>(Прим. редактора: Кто-нибудь понял, что за чушь Сяо Юй несет? Я - нет... 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мистер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спланировал это заранее и утром купил все ингредиенты, ожидая, пока мужчина их приготовит. Мин Сяо Юй, естественно, ничего не делал. Во-первых, он внес деньги за еду и кухню. Во-вторых, он помогал на стороне, хотя Си Цзэ позволял ему только делать некоторые движения с палочками для еды и сдавать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пять блюд и один суп были закончены, Си Цзэ тщательно мыл посуду, в то время как Мин Сяо Юй подавал блюда на стол. После того, как Мин Юй закончил, Си Цзэ так же тщательно вымыл все пальцы и вытер их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встретились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Ну, Мин Сяо Юй пригласил гостя, но Си Цзэ лично приготовил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так же, как помнил Мин Сяо Юй. Вкус был восхитительным, а чувство эстетики было чрезвычайно высоким. Никто не усомнится в том, что это подделка, даже если бы эти блюда подавались в пятизвездочном отеле. Они выглядели даже более великолепно, чем пятизвездочные гостиничные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определенной точки зрения это так же отражало придирчивость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Мин Сяо Юй прямо передал альбом «New Life»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посмотрел на него и спросил: «Это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и согласился. «Да, это подарок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очевидно, был очень обеспокоен повседневной жизнью своего маленького грибочка. Он поднял бровь и спросил: «Почему ваши подарки Ду Руо и остальным завернуты в бумагу и положены в хороший подарочный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удивился, что этот человек неожиданно узнал так много. Он спокойно развел руками и честно сказал: «Вы отличаетесь от них. Мне не нужно заворачивать так много хороших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и лестные слова неожиданно сделали Си Цзэ очень счастливым. Он, слегка напевая, открыл MV. Они смотрели это вместе прежде, чем Си Цзэ сфотографировал MV и непосредственно загрузил это в свой веб-сайт Weibo и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Хорошая песня и MV. Это стоит послушать и посмотреть. [/Image]】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это было сделано, Си Цзэ не заботился о реакции фанатов. Он схватил юношу на руки и вполголоса спросил: «Какова моя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«Я позволил вам съесть так много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я готовил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ответил удивленно: «Я купил ингредиенты, и кухня моя. Эй, так как вы готовили, я не позволю вам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смотрели телевизор некоторое время. Затем увидели драму идола, где главный герой признался перед героиней. Признание происходило в искусственном проливном дожде. Актер плакал, в то время как героиня тоже пускала слезы, но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посмотрел на него и спросил: «Вы когда-нибудь признавались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повернулся, чтобы посмотреть на юношу в своих руках, и спросил: «Вы когда-нибудь признавались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мгновение замерли в тишине. Затем они наконец повернули головы и сказали в унисон: «Забудьте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заговорили, двое мужчин повернулись, долго смотря друг на друга с удивлением, а затем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давайте не будем признаваться. Глядя на скорбную внешность этого мужского и женского героев, Мин Юй / Си Цзэ не могли представить себя в такой ужасной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изначально знали чувства друг друга. Просто держали это в неоднозначном состоянии, не указывая на чувства друг друга. Такое чувство было чудесным, своеобразным и сказочным. Если его толкнуть, то оно может лопнуть. Лучше было сохранить этот статус-кво и не отказываться от такой прекрасной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первый поцелуй толкнул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они чувствовали, что пришло время, они будут непосредственно вместе. Кто заботился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как актер признается, героиня принимает, а затем они поцеловались в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Мин Сяо Юй было: «Почему они не простужаются, не кашляют и нет насморка?»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реакцией Си Цзэ было: «Актерские навыки поцелуя действительно никудышны».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повернул голову и прищурился. «Кажется, у вас 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невинно развел руками. «Это всё воображение и самообучение».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обнял своего человека и позволил Мин Сяо Юй понять силу этого «самообучения». Они были очень счастливы, в то время как с другой стороны, герои мужского и женского пола держали друг друга и начали издавать вздохи. Услышав это, Мин Сяо Юй засмеялся и оттолкнул Си Цзэ, быстро выключив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увидел выражение лица Си Цзэ «Этот фильм сломал атмосферу» и улыбнулся. Затем он прямо прижался к телу партнера и начал долгий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очень нравилось то, как юноша прижимается к его нему и серьезно его целует. Техника самообучения Мин Сяо Юя явно была хуже, но Си Цзэ было все равно - он просто позволил парню целовать свои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целовали друг друга до наступления 23 часов. Затем Си Цзэ надел куртку, чтобы подняться наверх, а Мин Юй вручил ему 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в Европу через два дня и, вероятно, не вернусь в течение некоторого времени, - сказал Си Цзэ, взяв альбом и стоя у выхода. - Вы всегда можете позвонить мне. Если вы не можете дозвониться, позвоните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слегка кивнул, прежде чем вдруг подумал: «Хорошо, как далеко ваш ближайший дом от моего нового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кашлянул со странным выражением лица и прошептал: «Над вашим».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добавил: «Весь верхний этаж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был очень зол. Он воспользовался положением на лестнице, чтобы компенсировать разницу в росте, и поцеловал Си Цзэ. Последний явно не ожидал, что Мин Юй неожиданно поцелует его. Однако приспособиться к его росту было несложно для Си Цзэ. Он поддержал короткую позицию и схватил талию юноши, внезапно углубив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«самообучения» бедного Мин Сяо Юя были не очень хорошими. У него закружилась голова от поцелуя Си Цзэ, позволяя чужому языку вторгаться и сосать его язык во рту. После того, как поцелуй закончился, губы Мин Юй были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слегка улыбнулся. «Приятный ночной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дважды кашлянул и прикрыл покрасневшее лицо. «Это Приятный ночной поцелуй. В конце концов, вы уедете на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Мин Сяо Юй все еще не знал... На следующий день он только прибыл в компанию, когда Чжао Жуй вошел в гостиную и взволнованно воскликнул: «Сяо Юй! Вы знаете, что случилось? Вы абсолютно точно этого не ожидали! Мы едем в Европу!»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 Бедный Маленький Гриб XD)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12672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