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Шэнь Сюаня не было времени на завтрак, но это уже не имело значения, ведь теперь он мог приготовить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первым делом направился в дальний угол двора, где вылил вскипяченный травяной отвар в миску. Затем он тщательно вымыл два батата и закопал их в горячей древесной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Сюань, держа в руке чашу с лекарством, открыл дверь, он обнаружил, что человек, которого он спас прошлой ночью,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проснулся. Прими лекарство, прежде всего», – сказал Шэнь Сюань, поднося миску к кровати и предостерегая его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молчал, а затем, пристально глядя на Шэнь Сюаня, спросил: «Они… все над тобой издеваются?»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удивился, решив, что мужчина, должно быть, проснулся и слышал шум снаружи. Он улыбнулся и ответил: «Все в порядке, они не будут докучать нам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там, – недобрые люди. Тебе нужно остаться здесь и восстановить свои силы. Держись от них подальше, чтобы тебя не избили».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только недавно вернулся в это тело и, не имея средств, мог лишь пережидать некоторое время. Когда он заработает достаточно денег, он покинет деревню Юньшуй и переедет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современным, образованным и предприимчивым человеком, Шэнь Сюань верил в свои способности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четырех дней с момента его возвращения в прошлое, а он уже нашел множество способов заработать деньги в деревне Юньшуй и избавиться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вчера вечером он спас человека, сидевшего перед ним, на Шэнь Сюаня внезапно легла дополнительная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серьезно ранен. Ему потребуется не менее полумесяца, чтобы восстановиться и подняться с постели,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Шэнь Сюаню придется потратить время на уход за ним, что задержит его отъезд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произнес это все просто, но Сюэ Фэнлинь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Сюань был добрым человеком, но его так жестоко третировали.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он не питал никаких романтических чувств к парню он все же испытывал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учитывая доброту Шэнь Сюаня и спасение его жизни когда он вернется в столицу, даже если он не женится на нем, он обязательно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подозревал о чувствах Сюэ Фэнлиня. Увидев, что тот снова замолчал, он спросил: «Кстати, я все еще не знаю твоего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этому человеку придется остаться здесь на некоторое время, чтобы оправиться от травм. Не зная его имени, будет неудобно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«Хм…», – Сюэ Фэнлинь был ошеломлен,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«Меня… зовут Линь Е». По непонятной причине Сюэ Фэнлинь использовал свое имя и фамилию матери, чтобы придумать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Сюань узнает, что он наследник семьи Сюэ, ведь он еще не решил, жениться на нем или нет. Кроме того, в брачном контракте было оговорено, что после того, как Шэнь Сюаню исполнится 15 лет, семья Сюэ приедет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Сюаню уже восемнадцать лет, и он все еще ведет тяжелую жизнь в деревне Юньшуй, а представители семьи Сюэ так и не появились…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Е, это означает звук листьев, падающих в лесу? Думаю, ты родился в дождливый день. Это очень красивое имя», – сказал Шэнь Сюань искренне, хваля имя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почувствовал себя крайне неловко, услышав похвалу молодого человека. Он почувствовал себя еще более виноватым, но и его кое что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 «Ты изучал поэзию?»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Шэнь Сюаня вернули в деревню около десяти лет назад. В то время ему было около восьми лет. Возможно, он изучал поэзию 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поражен, а затем понял, что случайно выдал себя. Он быстро замахал руками и сказал: «Нет, нет, я просто выучил несколько слов в детстве, и случайно услышал это стихотворение».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сказать лишнее и быстро поднялся. Он велел Сюэ Фэнлиню выпить лекарство, а затем пошел посмотреть на батат в древесной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закопал батат в горячий пепел, он разжег сверху костер из сухих веток. Теперь, когда он подошел, чтобы взглянуть, куча сухих веток почти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потушил тлеющие угли в верхнем слое и с помощью лопаты выкопал спрятанный под ними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батата показались из земли, от них исходил сладкий аромат. Каждый был размером с детскую руку, а кожура обуглилась 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держал его в руке, и даже его сердце смягчилось. Он понял, что батат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 сладкий картофель за подол и отнес его в комнату, а затем передал один из них Сюэ Фэнлиню.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«Съешьте это, этот печеный батат – хороший завтрак», – сказал Шэнь Сюань, разламывая  батат. Красный плод испускал горячий белый пар, а под черной кожурой образовался слой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Глазурь была самой сладкой и вкусной. Шэнь Сюань давно не ел сладкого, и он, не обращая внимания на жар, откусил большой кусок, удовлетворенно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раньше ел ямс, но это была всего лишь простая пища, которую аристократы использовали для утоления голода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был повар, специализирующийся на выпечке, и он готовил пироги из конских копыт и пирожные с цветами. Также был суп из миндаля и козьего молока с медом и засахаренными сухофруктами, но Сюэ Фэнлинь съедал лишь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не любит сладкое, но теперь, увидев, как Шэнь Сюань с удовольствием ест батат, он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примеру Шэнь Сюаня, разломил батат, и зубы его впились в багряное сердцевину. Тепло печеного батата растеклось по желудку, утоляя не только голод, но и пробуждая угасшие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Е, самое сокровенное, что прячется под кожурой, таит в себе наибольшую сладость", — не удержался от смеха Шэнь Сюань, заметив неуклюжие движения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свой батат, Шэнь Сюань отделил лакомый кусочек для Сюэ Фэнлиня. Темно-алая, карамелизированная сладость обволакивала эту часть, и Шэнь Сюань, бережно поднеся кусочек к губам Сюэ Фэнлиня, накормил его прямо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замер, сердце его забилось с неистовой силой, волна смущения захлестнула его. Но, взглянув в ясные глаза Шэнь Сюаня, полные лишь желания научить его, как насладиться вкусом батата, он опустил голову и откусил предложенный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Глазурь оказалась поистине восхитительной. После нескольких дней изнурительного голода, неожиданная сладость наполнила Сюэ Фэнлиня чувством нежданного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"Вкусно?" — с улыбкой поинтересовался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кивнул, и на его губах невольно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одолели два батата, и Сюэ Фэнлинь, не удержавшись, съел почти всю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своему животу, он почувствовал, как голод все еще бередит его. Шэнь Сюань, понимая, что юноша еще не наелся,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"Приляг, отдохни немного. А я постараюсь найти что-нибудь еще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Сюань не отличался отменным аппетитом, и одного батата ему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Е, высокий и крепкий, нуждался в более существенном пропитании. Шэнь Сюань задумчиво нахмурился. Дикого таро и лесных трав, найденных на склоне горы, было явно недостаточно. Нужно было раздобыть хотя бы немного риса или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Сюань…"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Сюань уже собрался уходить, его окликнул тихий голос Сюэ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— обернулся Шэнь Сюань, слегка озадаченный. Он увидел, как Сюэ Фэнлинь, приложив немалые усилия, пытается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еще нездоровится, не торопись", — поспешно произнес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"Я…" — Сюэ Фэнлинь запнулся, словно ведя борьбу с самим собой. Наконец, выдавил из себя: "Мне нужно… в уборную".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Сюэ Фэнлинь почувствовал, как окончательно утратил остатки достоинства в глазах Шэнь Сюаня. К счастью, его лицо все еще было распухшим до неузнаваемости, и скрыть стыд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Сюаня охватило неловкое чувство. 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