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проснулся, чувствуя головокружение и затекшие конечности.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не сможет спать всю ночь, но сон оказался очень глубоким.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сон затягивает в темную бездну, и человеку трудно из него выбраться.  После такого сна, не чувствуешь отдыха, а только болезненность и слабость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Тунцю понял, что обвивается вокруг Жэнь Нинъюаня в гораздо худшей позе, чем осьминог, далеко за пределами категории «грубость», он  покрылся холодным потом. К нему довольно быстро вернулись воспоминания о  том, что произошло прошлой ночью, как он напившись преследовал Чу Мо, выставил себя дураком, и впоследствии полез к  Жэнь Нинъюаню.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Нинъюань попросил его снять одежду и лечь спать, и дал ему выпить медовой воды, и после этого Тунцю не помнил, что случилось.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было пустым, в сочетании с каким-то сном персикового цвета, который он вспомнил рассеянно, Цюй Тунцю был так напуган, что не осмелился выйти, опасаясь побеспокоить Жэнь Нинюаня.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Тунцю долго размышлял, у него был беспорядочный странный сон, и было неясно, что именно он в нем видел,  как в тумане всплывали ощущения от полученного удовольствия.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постель, она была вся в беспорядке, на спящем лице Жэнь Нинюаня отразилась усталость, должно быть, он очень устал, успокаивая его ночью, когда он пьяный метался. Тунцю просто не знал, возможно, он сделал что-то еще более грубое после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испугался и тайком отполз в сторону. Увидев, как ресницы Жэнь Нинъюань слегка шевельнулись и он открыл глаза, он запаниковал: «Жэнь Нинъюань...»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Жэнь Нинъюань посмотрел на него, издал сонное «эм», а затем сказал: «Рано. Ничего страшного. Давай спать"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мне надо на работу..." Цюй Тунцю поспешно оделся, "Я ухожу..."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увидел, как он поспешно идет к двери с курткой и портфелем в руках, и тут же возвращается в спешке.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потерянно осматривался вокруг: «Я забыл свои часы…»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привык…» Он чувствовал, что ему чего-то не хватает.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улыбнулся и терпеливо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нашел в щели между шкафом и тумбой то, что хотел, и торопливо схватил: «Я ухожу…»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остановил его: «Не спеши. Я тебя отвезу. Будешь на работе вовремя. Хорошо?»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Сидtnm бок о бок в машине с Жэнь Нинъюань, в тесном и закрытом пространстве, и как-то разговаривать после вчерашнего, Цюй Тунцю почувствовал легкую дрожь смущения, надо объясниться.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«Жэнь Нинъюань…»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много чего сделал прошлой ночью, я слишком много выпил...»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улыбнулся и сказал: “Ничего страшного. Все обошлось.”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 Ниньюань не испытывает никакого неудовольствия, и не винит его, Цюй Тунцю сразу же успокоился.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«Перед Чу Мо, я извинюсь в другой день…» Мужество, которое ему наконец удалось собрать, не хватило на то, чтобы встретиться в ближайшее время  Чу Мо. Неизвестно, как тот захочет отомстить.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позаботится о нем, и Цюй Тунцю почти чувствует, как тяжелый груз упал с его плеч: "Тогда не надо меня отвозить,  ты сегодня недостаточно выспался..."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сам распоряжаться своим временем".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правда, что Жэнь Нинъюань не такой, как он, и чтобы вести дела в клубе, ему не приходится появляться там каждый день. Он может быть занят или бездельничать, и он всегда спокоен. Но Цюй Тунцю был польщен, что он его отвезет.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был очень добр к такому маленькому человеку, как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час пик пробок у Жэнь Нинюаня есть возможность безопасно и надежно доставить его до дверей компании Цюй Тунцю вышел из машины и поблагодарил его: «Спасибо.» Жэнь Нинюань улыбнулся и помахал ему на прощание через стекло, после чего машина медленно уехала.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Тунцю сияло весь день, и он казался очень энергичным во всем, что делал. Небольшое похмелье, ничего, он не чувствовал, что его дух не в порядке,  он был полон сил, и даже не ошибся в счетах.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уходить с работы,  коллега, посмотрел на стопку папок, которые он собрал на столе, и сказал: «Ты закончил все это за один день? Что-то хорошее случилось? У тебя столько сил». А , он просто без причины чувствовал себя хорошо, на сердце был сладкий привкус, и он  был в приподнятом настроении.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кто-то ищет вас снаружи. Это иностранец".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"Иностранец?" Цюй Тунцю выключил компьютер и пошел вниз. Посетитель был действительно высоким  человеком, с опрятной европейской внешностью, но немного  брутальный.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Тунцю не мог узнать его и неуверенно заикался по-английски: «Итак, извините… вы, вы…»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Цюй Тунцю, верно?»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Ричард.”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«Здравствуйте…»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встречались», — Ричард протянул руку, татуировки на его руке были обнажены, мышечные линии резкие, плюс высокий  рост. Несколько коллег, испуганно старались обойти их подальше.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мы все изменились, и я не узнал вас — сказал Ричард. — Мы встретились в баре Ян Мяо. Я тебя сильно избил”.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Тунцю тут же отступил на шаг и настороженно спросил: «Что вам надо?» Это был тот скандинав, который приставал к Ян Мао, и с которого все началось.  Думая о событиях, вызванных его импульсивностью тогда, он не мог не занервничать: «Ты ищешь меня для Цяо Си?» Он не мог избежать этого даже спустя более десяти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на мгновение растерялся: «Дело Цяо Си давно в прошлом. Разве ты не один из подчиненных Жэнь Нинюаня, почему ты не знал?»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при нем не упомянул о последующем ходе этого дела. Он знал только, что Жэнь Нинюань, должно быть, потратил много времени, чтобы уладить проблемы, которые он причинил.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его мозг был поврежден, и Цяо Си пришлось уйти в отставку.»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Цюй Тунцю, которую он носил в течение многих лет, снова стала ясной: «Он… он был серьезно ранен мной, поэтому он больше не мог быть Боссом?»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 совсем так. Травма была серьезной, но он смог встать. Время было потеряно, начался передел власти и Цяо Си не справился с проблемами внутри  банды. Так что нашлись люди воспользовались возможностью”, — пожал плечами Ричард. “Жэнь Нинюань оказался безжалостным персонажем, герой из молодых, мы все тогда недооценили его, как мы могли ожидать, что он воспользуется этим преимуществом..."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теневая область за последние несколько лет перешла к нему в руки. Он конечно лучше, чем Цяо Си. Теперь, когда кто-то захватил власть, в городе порядок. Они с Чу Мо начали тогда, теперь  имеют такой статус.» Цюй Тунцю был немного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 говоря, ты тот, кто ранил Цяо Си. Без тебя сейчас все могло бы быть совершенно иначе, и они не были бы теми, кем стали. Жэнь Нинъюань должен был хорошо вознаградить тебя."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 встревоженно сглотнул: «На самом деле, Жэнь Нинюань, теперь владеет клубом. Бизнес очень большой, но это все из-за его тяжелой работы. Это не так уж 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нахмурился: “Ты думал, что Жэнь Нинъюань только владелец клуба Нарцисс ? Он главный воротила в S-Сити, и не все его дела праведные”.  Цюй Тунцю не мог не сглотнуть.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он очень сдержанный, да, мне и не интересно об этом говорить. Я сегодня здесь, по совершенно другому вопросу, для того, чтобы поговорить с тобой о личных делах".» Цюй Тунцю никак не мог придумать, что  может иметь в виду этот человек. Набор рядового цзяо.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Мяо, ты все еще помнишь?»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Мяо!» Как Цюй Тунцю мог тогда забыть о планах мужчины относительно его девушки, но он не думал, что спустя столько лет он все еще не планировал отпускать ее. Тунцю насторожился.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знаю, что вы встречались несколько раз после развода”. Хотя им  двоим трудно было оставаться друзьями, но они действительно поддерживали отношения, правда, редко. Только какие-то фото и новости о Цюй Кэ, еще открытка на Новый год. Ян Мяо всегда чувствовала себя виноватой из-за развода, больше не беспокоила отца и дочь, и соблюдала соглашение не связываться с Цюй Кэ напрямую. У каждого своя жизнь, но они сохраняли тонкий баланс.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подумал про себя, что бы ни случилось сегодня, он никогда не позволит этому злому человеку узнать о местонахождении Ян Мяо.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посмотрел на стройного восточного мужчину перед собой: «Я не знаю, говорила ли она тебе когда-нибудь. Теперь я ее муж.» Цюй Тунцю долго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новостей, принесенных этим человеком, эта потрясла его больше других. Его разум на какое-то время был затуманен, и вещи перед ним стали размытыми, наконец, он ответил: «Но Ян Мяо… она очень боялась тебя. 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знал о нас. То, что между ними."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был доставлен, Ричард жестом показал ему, чтобы он взял нож и вилку, "До того, как Ян Мяо прибыла в город S, мы знали друг друга и имели”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знал ее. У нее были чувства ко мне, но наши отношения с самого начала были очень плохими, и между ними было много недоразумений. Хотя она любила меня в своем сердце, она всегда отказывалась простить и принять меня.»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Цюй Тунцю схватил нож и вилку, но не мог ничего есть, он смотрел на рот этого человека, который  открывался и закрывался, и выдавал все больше секретов.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решила выйти за тебя замуж, что было для меня большим ударом. Я был в депрессии и совершил много дурацких поступков за те три года. К счастью, она, наконец, вернулась ко мне."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"Я знаю, ты не понимаешь. Но у нас было прошлое, когда вы встретились. Мы через многое прошли вместе. Она выбрала тебя не потому, что действительно влюбилась, а чтобы избавиться от меня».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говори глупостей!” Цюй Тунцю выронил вилку, дрожа, он стиснул зубы: “Она выбрала меня, потому что у нас настоящая любовь, и она родила мне ребенка! Без настоящей любви, почему она вышла за меня замуж 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«Прости, я просто говорю тебе правду. Да, ты нравился Ян Мяо, но человек, которого она любит больше всего, это я.»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Цюй Тунцю неудержимо дрожали: «...В любом случае, Ян Мяо уже вернулась к тебе. Ты выиграл, зачем теперь рассказываешь мне об этом?» Ему не нужна такая правда. Он предпочел бы оставаться в неведении и быть  счастливым дураком.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в том недолгом браке он наконец-то стал главным героем, но  оказался опять второстепенным персонажем в ​​чужой любовной истории. Его функция заключалась в том, чтобы главный герой признал свою настоящую любовь.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немного помедлил: «Мне очень, очень жаль, но я должен поговорить с тобой по этому поводу.» Цюй Тунцю уставился на него красными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 Цюй Кэ.»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широко открыл глаза. От ассоциации с определенными вещами его волосы встали дыбом, все тело напряглось от гнева, и он стиснул зубы: «Извини, мне нужно идти».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 ее рождения, у меня также были отношения с Ян Мяо, есть вероятность…”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сбросил его руку и встал, которой Ричард пытался его удержать. Ее лицо стало багровым: «Хватит говорить! Сяо Кэ моя дочь Она признает только меня своим отцом! Она не имеет к тебе никакого отношения!”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ты успокойся…»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пристанешь ко мне, я не позволю тебе увидеть ее!»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видел ее»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посмотрел на него, его зрачки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спокойно подтвердил: “Ян Мяо никогда не говорила мне, что у нее есть дочь, но она встречалась с Сяо Кэ несколько  раз,  я узнал, так  мы официально встретились. Сяо Кэ очень милая, и она согласна с тем, что я ее отчим, и она совсем не отвергает меня”.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Цюй Тунцю снова загудело, он не мог поверить своим ушам: «Сяо, Сяоке встречалась с Ян Мяо?»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знал?»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“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задумался: «Кажется, хотя Сяо Кэ еще молода, она уже очень разумна и может принимать собственные решения».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Тунцю  осознал, что его дочь достаточно выросла, чтобы солгать ему, но он вообще этого не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было, чего он не заметил?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продолжил: "Я хочу сделать ДНК-тест. Если она моя дочь, мы обязательно предоставим ей лучшие условия жизни, чем ты. Конечно, не волнуйтесь, я предоставлю достаточную компенсацию, за то, что ты ее вырастил."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 Тунцю стал тяжелым: «Даже не думай об этом».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имеем право провести этот тест».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согласен!»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я могу нанять  адвоката».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сейчас сорвется Тунцю встал и сказал: «Все, что хочешь!»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вышел из ресторана, но не вернулся домой, а бродил по улицам в полном одиночестве посреди ночи. Он чувствовал себя  злым и раздраженным, его желудок, казалось, горел,  но его тело было холодным, и он дрожал.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Наставила ему рога, использовала его как замену, лгала ему столько лет, он искренне беспокоился о ней, а теперь хочет забрать последнее.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бесполезный. Он боялся, чтобы Жэнь Нинъюань узнает обо всем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http://bllate.org/book/13563/1204076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