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Сяо Тэн читал газету и завтракал дома, Жун Лю подошел, чтобы поделиться с ним сплетнями. Теперь можно сказать, что  Жун Лю получал информацию мгновенно. За то короткое время, с момента, что  он переехал в Т-Сити и до сегодняшнего дня, уровень развития его информационной сети сплетен превзошел уровень развития Сяо Тэна за всю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я слышал, что тех двух женщин избили прошлой ночью. Их лица опухли, как у свиней, но с ними все будет в порядке».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безразлично протянул «ммм» и продолжил читать  серьезные экономические новости.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все равно? Люди говорят, что ты это сделал».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поднял глаза, чтобы посмотреть на него, нахмурился и сказал: «Это не мое дело. Я этого не делал».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они говорили о тебе плохие вещи, многие слышали их, а потом они были избиты.  Трудно не сомневаться, что это не твоих рук дело».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холодно сказал: «Я безжалостен, это правда. Но если бы я убивал людей, которые говорят обо мне плохие вещи, тогда этот город был бы наполовину пуст».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методы должны использоваться на людях, которые действительно представляют для него угрозу, таких как Оуян Сивэнь. Он не беспокоился о мелких людишках, которые мелят языком. У него плохой характер - это верно, но дураки его не интересуют.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сидел, подперев подбородок, и почти, как идиот, разглядывал его красивый профиль, он сказал: «Но в этом случае тебя сильно обидели, а теперь  тебя снова безосновательно возненавидят».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ненавидят, если хотят. В любом случае, они думают не о том человеке. Не разберутся, продолжат страдать и в будущем. В чем моя потеря?»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 не беспокоила глупость противника.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переносят чувства «отвращения, со стороны других» и отчаянно избегают встречи с ненавистью. И его откровенно ненавидели большинство людей,  он к этому привык.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талант, которым должен обладать человек с такой карьерой, как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Сяо Тэн такой безразличный человек, если в День отца стол пуст и нет подарков, это  повлияет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дары прошлых лет были  формальными. Все куплено в магазине, только проведи картой. А потом он оплачивает счет по карте.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это были подарки его детей.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году  не было даже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забыли о фестивале, и даже не удосужились формально поздравить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осмотрел кабинет и спальню, а также обыскал все, теперь, он был уверен, что ничего не было. По какой-то причине у него внезапно пропал аппетит и он не захотел идти на обед.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внизу тоже темно, даже Жун Лю нет, вероятно, он собрался погулять с его детьми. Сяо Тэн закрыл дверь, оставшись в кабинете, в одиночестве.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сидел за столом, зазвонил телефон, и Сяо Тэн немного нетерпеливо посмотрел на имя, отображаемое на нем. Увидев, он рассердился от всего сердца и ответил  холодно.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голос Жун Лю постарался растопить лед: «Мой дорогой, уже так поздно, ты не собираешься обедать?»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сухо: «Какое тебе дело?»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заметив его недовольство, осторожно сказал: «Нет, меня беспокоит, что если сегодня будет слишком жарко, ты потеряешь аппетит».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очень хороший аппетит, - усмехнулся Сяо Тэн, - если тебе больше не чем заняться, я повешу трубку».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Ты ел дома один?"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тебе сказал, что я дома? Я на улице и не знаю, насколько я счастлив».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"Эээ, это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“Меня это не волнует.” Теперь Сяо Тэн испытывал сильную ревность, теперь  этот человек его   враг. Он внезапно услышал стук в дверь и сказал: «Мне не о чем с тобой разговаривать». Затем он отключил телефон и встал, чтобы открой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но это были  не дочери, и не сын. Жун Лю с милой улыбкой держал телефон в руке и знойным жестом приветствовал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Сяо Тэна на какое-то время хлынула к лицу, но не желая мириться со смущением из-за разоблачения, он стиснул зубы и спросил: «Где Сяо Пу и другие?»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Лицо Жун Лю стало мрачным, «Я такой красивый сегодня, разве ты не очарован мной? В любом случае, посмотри на меня еще две секунды, прежде чем думать о других вещах».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Сяо Тэн подавил желание забить его до смерти. «Я спрашиваю тебя, куда ты их дел?»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"Ух, они такие хорошие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оттолкнул его и спустился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милый, подожди минутку, ах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освещенной гостиной несколько фигур, увидя его, попытались спрятаться.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застигнуты врасплох. Сяо Тэн не знал, включить ли сначала свет или стоит погасить свечи. После небольшой суеты свечи погасли.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Люстра под потолком загорелась.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 и девочки из семьи Сяо столкнулись с суровым и темным лицом Сяо Тэна, смущенные и напряженные, а затем они, кто-то быстро, кто-то медленно, стали подходить к нему и  неровно поздравлять: «Эээ, счастливого Дня отца».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были немного разочарованы, и атмосфера замерла. Сяо Пу  на высоких каблуках, сложила руки на груди и с презрением сказал: «Что? Никакой встречи. Эффект неожиданности не получился».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"Хорошее начало..."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сделаем это снова».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были   слишком скованны, чтобы повторить это снова. Дети и взрослые пару минут смотрели друг на друга, но все же не смогли найти решимости, чтобы объединить усилия. Наконец, кто-то засмеялся, это разрядило обстановку и уменьшило общее смущение.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улыбнулся и сказал: «Забудьте, не в этом дело. Подарки - это основное. Папа, счастливого праздника».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стоял тупо глядя на торт на столе и несколько блюд. «Вкус» после дегустации, был все еще неясен. «По запаху»  намного хуже, чем обычно.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сделали я и Сяо Линь, - представил “подарок” Сяо Инь, глядя в лицо отца. - Кремовый цветок выжала Сяо Цзы. Мы попросили совета у шеф-повара, но качество, пока, не дотягивает».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Пу скривила губы: «Ненавижу готовить. Но у меня есть подарок». Затем она достала коробку: «Я купила пару кроссовок».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дел в компании, ты очень загружен, но самое главное - хорошее здоровье. Ты должен больше заниматься спортом, когда  есть время. Кроме того, я купила их на деньги, которые заработала, снимаясь для  журнала. Я не проводила твоей  картой.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по-прежнему 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 для него. Он не привык к такой нежности.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села за стол, Сяо Тэн оставался таким же молчаливым, как всегда, и его лицо было суровым. Но он попробовал все блюда за обеденным столом, хотя некоторые из них были  на вкус не очень. Еще он пил много вина.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 чувствовал себя пьяным, его тело немного плавало, и это было приятно. Его злой дух был разбавлен чем-то. Атмосфера за столом была не такой безжизненной, как обычно. Казалось, что все, теперь, не так его боялись. Сяо Инь даже отважно пошутил с ним, заставив всех за столом смеяться.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дети пожелали спокойной ночи и вернулись в свои комнаты, чтобы отдохнуть. В пьяной полудреме  Сяо Тэн почувствовал, что рядом с ним был человек, его рука лежала на плече другого, а тот поддерживал его за талию.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неопределенности виднелась только пара очаровательных персиковых глаз: он смутно думал, что это его жена, а через некоторое время почувствовал, что это тетя Линг.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был мягкий человек, который помог ему пройти в спальню, налил горячей воды, развязал одежду, и дал ему дышать ровнее. Он также нежно похлопал его по спине, когда его рвало, и терпеливо вытер грязь.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 трансе почувствовал, что жизнь действительно должна быть такой.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должен кто-то ждать и охранять.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слишком устал.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этого человека очень успокоил Сяо Тэна и даже заставил его расслабиться и почувствовать себя счастливым. Так что он заснул быстро, без усилий,  забыв о головной боли и тошноте от вина.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http://bllate.org/book/13564/1204135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