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Чжан ушел, Руан Нинань долго сидел один за столом.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 чувства  переплетаются очень   сложно, и он не знает чего в нем сейчас больше смущения, стыда, или того, о чем  вообще нельзя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то, что ничего из этих грязных вещей не произошло, по крайней мере, он не был так подавлен психологически.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понимает, что не делал этого раньше, что бы ни говорили другие, у него не будет чувства бремени.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том, что...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у Джи Дуо и этого тела будет свое прошлое.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становилось все труднее и труднее вспоминать то, что он делал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почувствовал, что сейчас ему действительно нужно подумать...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ему нужно тихое и спокойное места...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существует только 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Нинань, не колеблясь, переоделся и спустился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дискуссия в Интернете жаркая, новости только что разразились, и никакие репортеры, папарацци или им подобные им не пришли, чтобы заблокировать вход в дом, разыскивая его. Руан Нинань беспрепятственно покинул общину и направился к бару Чу 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неприятностей, Руан Нинань не стал сообщать об этом Чу Ран заранее, просто подумал рискнуть.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повезло. Сяо Чжан вовремя постучался в  его двери, чтобы разъяснить части той головоломки.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 потом ... Чу Си оказался в баре.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Руан Нинань, даже если бы у него было что-то на сердце, можно было бы напоить “тысячью чаш”, но он все равно был бы почти трезвым.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другим телом, даже если его сердце полно сложных вещей, ему хватит несколько глотков, чтобы забыться.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Руан Нинань не мог перестать думать: "напиться - это нормально".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Минимум...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вещи, которые его раздражают, сегодня можно оставить в покое.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слышал, как звонит его телефон, близко или 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подпер стойку и хотел найти телефон, но остановился, как только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этом", - подумал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Шэнь Хай, он так долго не думал об этом, что этот человек должен волноваться.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Шэнь Хай поторопится, он сейчас просто хочет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проснется, он немедленно решит все эти проблемы.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так кружится голова, почему это разбитое тело так сильно пьянеет?……”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вышел из кладовки с коробкой  вина, увидел, что Руан Нинань навалился на стойку, уставившись на пустой бокал, и подошел спросить, не хочет ли он еще один бокал.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понял, что Руан Нинань уже спит.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в прошлый раз, когда тот напился после нескольких рюмок.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плохо пьет, но ему это так 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беспомощно покачал головой, а когда обернулся, то услышал, как зазвонил телефон, кажется в кармане пальто, висевшем на спинке стула.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Руан Нинань не знакомы друг с другом, поэтому, естественно, помочь ответить на звонок непросто. Чу Си входил и выходил три или четыре раза, и каждый раз он слышал, как звонит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там что-то важное, Чу Си достал из его  кармана.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слово “Джи Дуо” на экране  мобильного телефона, поколебался мгновение и нажал кнопку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открыл дверь бара.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данный момент бар еще официально не открылся, и здесь было очень тихо, если не считать того, что какие-то рабочие  приходят и уходят.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прошел внутрь помещения,  и почти сразу же  увидел Руан Нинаня, который уже сидел пьяный за стойкой бара.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Чу Си?”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Человек в баре, который вытирал стойку, услышал движение и поднял голову. Он узнал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это я только что ответил на звонок.”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некоторое время смотрел на него, потом кивнул и сказал: "Спасибо.”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Чейз улыбнулся: “Все в порядке, не за что.”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опустил глаза и посмотрел на кого-то пьяного и потерявшего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все еще сидел в той же позе, навалившись на стойку, положив подбородок на столешницу и глядя вперед на пустой бокал перед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поза заставляют людей, глядя на него, задуматься, думал ли он все еще о выпивке, перед тем, как заснуть, хотел ли он продолжить.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бра над его  макушкой падал на кончик слегка вздернутого носа и густые черные ресницы, как маленькие веера, делая это лицо, которое выглядело очень юным, когда он бодрствовал, сейчас, в полумраке, странно зрелым.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делало его лицо, которое и так  было похоже на того “Руан Нинаня”, еще более схожим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мог удержаться от желания ущипнуть его за лицо, а потом с силой заключить в объятия.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Сжатая в кулак рука Джи Дуо ослабла и снова сжалась, но в конце концов он просто поднял ее и нежно потрепал мальчика по распущенным черным волосам.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“Он... что у него на уме?”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его младший брат тоже фанат Джи Дуо и что в прошлый раз его, скорее всего, неправильно поняли, Чу Си почувствовал, что ему нужно  немного разговорить этого человека, чтобы посмотреть, сможет ли он стать ближе.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он с чем-то столкнулся? В последний раз, когда он приходил сюда, он много говорил и шутил, но на этот раз он просто сидел и пил».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не являлся человеком в индустрии развлечений, и он очень мало знал  о том, что происходит внутри. Чу Ран рассказал ему все сплетни, которые он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знал, что случилось с Руан Нинанем несколько часов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прошлый раз он пришел впервые?”- спросил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ответил: “Ну, он друг моего брата, и они ходили на прослушивание  вместе.”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руку, зарывшуюся в черные волосы мальчика, и посмотрел на Чу 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по-прежнему не было никакого выражения, но глаза уже не были такими холодными и гнетущими, как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Джи Дуо сказал: «Я решу это, прошу никому не рассказывать об этом».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 Си не невежественный человек", - ответил он, естественно, он не будет больше ни с кем говорить на эту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так плохо, он ничего не скажет.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кивнув, Чу Си продолжал вытирать бокал с вином, который держал в руке, но его взгляд следил за двумя людьми с противоположной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мужчина потрепал мальчика по волосам, несколько прядей челки медленно соскользнули вниз и закрыли ему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почувствовал это во сне, и его красивые брови поползли вверх, как будто ему было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Джи Дуо помог ему убрать пряди волос.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из тех людей, которые выглядят очень холодными и жесткими, но когда он так поступает, он чрезвычайно нежен.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таком теплом свете это сравнимо с соблазнительной сценой в любовном фильме, который видел Чу 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не мог удержаться и поднял глаза, чтобы посмотреть на лицо Джи Дуо, желая увидеть, каким было выражение лица этого человека в этот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 ... так же нежно, как его движения.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ясно разглядеть выражение лица мужчины, парень, который спокойно спал, внезапно проснулся, повернул голову и посмотрел на Джи Дуо широко раскрытыми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явно вялым, и он был немного ошарашен, когда смотрел на этого человека, его глаза были неподвижны.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просто пришедший в себя человек, и его "сознание” еще не пробудилось.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веря открывшейся перед ним сцене, глаза мальчика расширялись все шире и шире: ”Ты пришел за мной?”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погладил его голову: “Я здесь, чтобы забрать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 заставило мозг Руан Нинаня потерять большую часть способность мыслить, и он даже не знал, где находится в данный момент: "Забрать меня? Ты знаешь, что я в опасности?”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тут же вспыхнули ярким блеском, но потом снова потускнели, и прежнее возбужденное выражение сменилось обиженным: “Ты не придешь, ты оставил меня там！”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“Знаешь ли ты, что там так холодно и темно, что я лежу и жду, жду, но ты так и не приходишь”. Руан Нинань бросился на Джи Дуо и крепко обнял его. “Я так боялся остаться сам по себе, я думал, что ты никогда больше не придешь и  не будешь заботиться обо мне.”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очень жаль”.  Джи Дуо энергично обнял его и сказал так, как будто в его низком голосе была бесконечная боль: “Это все моя вина, и я не буду таким в будущем".”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поднял голову: "Ты не оставишь меня?”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 Джи Дуо посмотрел ему в глаза и сказал с большим благочестием: “Я обещаю, что в будущем не оставлю тебя одного".”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 глаза мальчика снова загорелись, как яркие драгоценные камни под солнцем.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глупо улыбался, потом снова уткнулся головой в плечо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знал, что ты не откажешься от меня, и обещаю, что не оставлю тебя в будущем.”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Сяо Дуо, - Руан Нинань  крепко вцепился в одежду Джи Дуо, его красные щеки терлись о щедрую грудь, - я хочу домой, ты отвезешь меня домой?”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закончилось его предложением: “Ты отвезешь меня домой”.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без колебаний поднял этого человека на руки, его голос был очень нежным: “Хорошо, я отвезу тебя домой.”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