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вы, братья, — с улыбкой проговорил старый доктор. — Садитесь,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нередко обращался в медицинский зал доктора Ли в уезде Цинпу. Ли-ланчжун не раз вставал по ночам, когда старший из братьев стучался к нему с просьбой осмотреть младшего, и с тех пор хорошо их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тут было не запомнить — в округе и без того не так уж много людей воды, а тех, кто ещё и готов платить за приём и лекарственные травы, и вовсе по пальцам пересчитать. Да и оба брата приметные: лицо у Чжун Мина не из простых, говорят, до сих пор и к свахам не обращался. Если бы не его происхождение, небось, свахи бы уже порог с землей сровняли.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 шёл сильный дождь, — рассказал Чжун Мин, — боюсь, простыл. Кашляет, но температуры нет, аппетит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младшего к врачу так часто, что давно знал, какие вопросы последуют. Чжун Хань тем временем послушно положил ладошку на подушку для пульса и уселся прямо, изо всех сил стараясь держать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Ли-ланчжун провёл пальцами по бороде, нащупал пульс, задержался немного, потом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простуда, — спокойно заключил он, — холод пробрался в лёгкие. Ничего серьёзного. Я выпишу рецепт, пусть пьёт пять дней, дополните еду подходящими блюдами — за семь дней всё пройдёт. Если кашель останется —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речь зашла о лекарствах, Чжун Хань тут же дёрнул брата за рукав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забудь про леденцы из мушмулы…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 ускользнули от ушей врача. Он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Мушмула по свойствам холодна, при простуде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мысленно поморщился — сам виноват, что однажды пообещал. Он мягко ткнул младшему в щёку, которая тут же обиженно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же, не хочет он пить лекарство. Раз уж мушмулу нельзя, не подскажете, чем бы подсластить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сушеную цедру и грушевый сироп, — ответил Ли, продолжая выписывать рецепт, — или купите свежих груш, сварите с чуань-бэй.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Чуань-бэй — это китайская лекарственная фритиллярия/рябчик лекарственный, используется при кашле.)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вариант, признаться, тоже не сказать чтобы сладкий», — подумал Чжун Мин, но всё же поинтересовался, сколько стоит грушевый сироп. Узнав, что маленькая баночка — два цяня серебра, купил одну. Делали это средство густым, варили долго, а впрок хватало надолго — на один раз нужно буквально капельку, снятую кончиком палочки. Даже если сейчас сироп не израсходуют, останется на потом — вещь в хозяйстве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Ли-ланчжун выписывал рецепт, аптекарский ученик забрал его и пошёл к шкафам набирать снадобья. Пять порций — по одной на каждый день, каждая порция рассчитана на два приёма, а стоила ни много ни мало — пятьдесят вэнь. Сумма набежала пугающая, больше четырёх цяней серебра, но Чжун Мин и бровью не повёл. Он знал: если сберечь на болезни копейку, потом выложишь за неё десять. Раньше или позже, но недолеченное всегда аукнется.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лекарь был свободен, Чжун Мин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есть какие-нибудь готовые средства от простуды? Я бы купил немного, держать про запас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жизни он запомнил главное: понапрасну надеяться, что всё пройдёт само, нельзя. Теперь он ко всему старался быть готов. Вот и в этот раз — у младшего первые признаки начались ещё два дня назад, но из-за шторма никуда не выбраться. Если бы заранее дома лежало подходящее лекарство, можно было бы дать ему сразу пару пилюль, и не пришлось бы полночи не спать, слушая, как он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разумеется, — кивнул Ли-ланчжун. — Но дёшево такие препараты не стоят, и хранятся с оглядкой: если отсыреют, всё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болеет, он меньше всего боится тратить деньги, — спокойно сказал Чжун Мин. — Боится он другого: что деньги потратит, а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было с его матерью. Лекарства покупали, лечили, тратили всё, что было, а она день ото дня всё худела, превращалась в один скелет… и в итоге навсегда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Ли-ланчжун отложил в сторону несколько листков с записями пульса и с одобрением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ты,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заранее не знал, что людям воды нельзя ходить в школу, а в их деревнях и вовсе запрещено строить учебные заведения, то решил бы, что этот парень, должно быть, читал какие-то книги. В его глазах, люди воды в большинстве своём — люди тёмные. Заболеют — не бегут к врачу, зато бегут к шаману. Бывали времена, когда в прибрежных уездах повсеместно ставили языческие алтари, возводили храмы и капища, народ туда шёл толпами, а деньги уходили рекой. Пока из столицы не пришёл указ: снести всё, что не угодно Небу. И только после этого ситуация стала понемногу выправляться.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перед ним — человек воды, да ещё с такими понятиями. Необычно,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за стойку, там какое-то время копался, а потом вынес два ящичка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Простуда, строго говоря, тоже бывает разная — с холодом и с жаром, — сказал он, открывая коробки. — Если холод, то знобит, всё тело ломит, чувствуется слабость, а мокрота — белая. А если жар — то горло першит, глаза воспаляются, дыхание жаркое, а мокрота жёлтая. Их нельзя 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ящички поближе к Чжун Мину,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два вида пилюль. Первые — цзювэй цянхуо вань, помогают при простуде с ознобом, изгоняют ветер и открывают наружу. Вторые — цюнцзюй шанчин вань, снимают жар, очищают внутреннее, помогают при головной боли. Обе в виде крупных медовых шариков, запиваются тёплой водой, по одной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Ли-ланчжун говорил неспешно и обстоятельно, разжёвывая каждое слово, после чего велел лекарскому ученику отмерить по десять штук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пилюли покрыты восковой оболочкой, если она цела — можно хранить очень долго. Всего с тебя двести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бывая в аптеке не впервые, знал, что такие пилюли стоят куда дороже десяти монет за штуку, и потому был искренне признателен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отвар, пилюли и рецепт, он с младшим братом отправился дальше: сперва заправились кунжутным маслом и соевым соусом, а потом, как водится, завернули на зерновой рынок — справиться о ценах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урожай риса вот-вот должен был поступить в продажу, поэтому старое зерно уже начинало дешеветь. Грубый рис подешевел особенно: раньше двадцать монет за шэн, теперь пятнадцать. Белый, более дорогой, упал в цене совсем незначительно: вместо тридцати восьми —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Цзююэ земли немного, в основном горы, к тому же на берегу почвы скудные, рис растёт плохо, вкус у него никакой, урожайность низкая, прокормить целый уезд невозможно. Вот и приходится завозить зерно из других мест, с севера, на больших баржах, а раз так — дешёвым оно быть не может. В урожайный и спокойный год новый рис в других уездах стоит чуть больше десяти монет за шэн, а в Цзююэ даже старый не найти по такой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купить дешёвого зерна, придётся подождать ещё несколько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слишком рано покинул родные места, многое знал только по рассказам земляков, которые уезжали позже. Говорили, что спустя несколько лет новый уездный судья завезёт с севера особый сорт риса, способный расти даже на солоноватых прибрежных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жить всё же есть ради чего, и надежда вперёд — не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доу грубого риса и два шэна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кармане сейчас было не пусто, Чжун Мин взял больше, чем обычно: чем больше покупаешь, тем больше экономишь. Мешков для риса из дому он с собой не брал, потому велел работнику лавки подобрать два мешка и упаковать туда рис. За каждый мешок положено было оставить залог в две медные монеты, договорились: в следующий раз вернёт мешки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 с рисом вышли не из лёгких, но Чжун Мин нёс их без всякого труда. Чжун Хань держал старшего брата за руку, вертел головой и глазел по сторонам с нескрываемым восторгом. Он ведь редко бывал в уездном центре, а уж если и приезжал, то только когда сильно болел, какое тут гуляние?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улица, где стояла лавка с зерном, всегда кипела жизнью: ларьки, прилавки, уличные торговцы плечом к плечу; кто-то проходил мимо, неся коромысло с корзинами, громко выкрикивая товар. В одних — хрустящая зелень, в других — золотистая мушмула, румяные персики, в третьих — тёмно-пурпурные ягоды восковницы, скрытые в свежих зелёных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там были торговцы мелкими вонтонами, жареными лепёшками, оладьями с устрицами… Все эти запахи, перемешиваясь в воздухе, дразнили нюх и вызывали аппетит — жирный, хрустящий, обволакивающий.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окликнул продавца жареных лепёшек и за четыре монеты купил одну — брату на угощение. Такие лепёшки делали из рисовой кашицы и бобов, потом жарили в масле, поэтому даже лепёшка размером с ладонь стоила немало — вроде бы и не дёшево, но взрослому мужчине вроде Чжун Мина этого хватало на два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обхватил лепёшку двумя руками и с довольной миной начал уплетать, не забыв при этом отломить кусочек и предложить брату. Чжун Мин, конечно, не стал отнимать у него угощение — просто склонился и откусил скромный серпик у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ещё погуляем? — спросил Чжун Хань, облизнув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Пройдёмся ещё немного, — кивнул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 бы уже давно увёл младшего домой, но сегодня в мыслях всё вертелся вопрос с благодарностью для Су И. Он и сам хотел, как говорила Ни Умэй, разобраться, в чём тот нуждается, чтобы прямо это ему и купить — так не выйдет впустую и будет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гер не только ничего не говорил, он и вовсе не хотел ничего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всего пару слов сказал, — тогда ответил Су И. — Даже твоё «спасибо» мне ни к чему, куда уж там о подарке, не хочу его получать, мне стыдно даже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Чжун Мин хотел было просто поделиться двумя лобстерами, говоря, что те с глубин сами в руки пришли, даром достались, пусть он заберёт — поест. Но и тогда Су И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бы ты и дал мне — у меня ведь нет очага, чтобы это приготовить. Принесу на лодку, в конце концов всё равно окажется у тётки, — тогда сказал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бесстыдной натуре Лю Ланьцао, Чжун Мин, разумеется, не захотел, чтобы добытые с таким трудом лобстеры попали в рот той женщины, потому и пришлось отказаться от этой идеи. Так он и оказался в затруднении: что же теперь делать? Плёлся, не глядя по сторонам, и вдруг взгляд зацепился за лавку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магазин, выходящий окнами на улицу, но хозяева вынесли лоток прямо ко входу, чтобы привлечь покупателей. Чжун Мин подошёл ближе, ступил на одну из ступенек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грушевые леденцы и конфеты из чёрного кунжута?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раньше он слышал, как продавец азартно зазывал прохожих, рассказывая, что грушевые леденцы помогают от кашля и успокаивают лёгкие, а кунжутные конфеты укрепляют кровь и темнят волосы. Раз уж он уже купил для младшего брата грушевый сироп, то подумал, что такие леденцы тоже подойдут. А эти сладости и телу впрок, и на вкус приятны, к тому же не так привлекают внимание, как лобстеры — Лю Ланьцао их точно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работнику отвесить понемногу того и другого, всё это завернули в промасленную бумагу, перевязали бечёвкой, и он убрал свёрток за пазуху — больше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как теперь это передать Су И — вот в чём был настоящий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если не повстречается с Су И в деревне или в заливе случайно, то, кроме лодки семьи Лу, совершенно не знает, где можно того искать. Поэтому пока лишь убрал свёрток с угощением подальше, а назавтра отправился в горы рубить бамбук для гарпуна — с намерением пройтись там подольше и, может, где-нибудь наткнуться на него. Но и за весь день ни разу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пришёл третий дядя разыскать зятя Тан Дацяна и племянника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 два дня — хватит, сезон на медуз короткий, я вот с Лао Сы посоветовался: с завтрашнего дня снова выходим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выловом медуз тянуть нельзя: те, что успели добыть в дни перед ураганом, уже приготовлены, набралось сотни катти, на вид вроде бы много, а на деле — как поделят на всех, и останется-то ничего. Чтобы достойно встретить Новый год, всё равно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 Я сам собирался к вам зайти обсудить. Два дня уж прозябаем, пора бы выйти на воду. Те же самые пойдут?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же. Только у Шоу Цайцзя лодка починилась, он в этот раз тоже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кого есть лодка, делит прибыль по полной, а кто только рабочую силу отдаёт, как Чжун Мин, тому и серебра отсыпят поменьше. Хорошо хоть, что во время ожидания, пока медузы в сети попадут, он сам может нырять и добывать — два дела в одно время, обеими руками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выходе в море, третий дядя Чжун приметил, что Чжун Мин всё это время сидел, строгая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ты, для чего готовишь? Для рамы под креветочную сеть или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покачал головой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сделать подводную рогатку.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*Грушевые конфеты 梨 膏 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Кунжутные конфеты 黑芝麻 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http://bllate.org/book/13583/1204996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