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вся семья Сюн пришла к ним в дом, Тан Шоу уже успел заранее приготовить печенье хэ тао су. Чжан-апо и младшая дочь ничего не сказали, а вот у старшей невестки на сердце зачесалось: было неприятно. Она подумала, что Тан Шоу нарочно не подпускает их к этому рецепту — ведь каждый раз, как они приходят, хэ тао су уже готово, и процесса приготовления им не показывают.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ещё нужно было учиться четырём основным видам пирогов, и высказывать недовольство она не посмела.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терпеливо повторил весь процесс, а потом повернулся к Чжан-апо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сегодня пусть попробует себя старшая невестка. Она вчера ко мне подходила, сказала, что уверена — справится. Давайте дадим ей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Чжан-апо грустно опустила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пусть попробует. — её голос был приглушён и уныл. Она всё ещё тяжело переживала, что из-за её неудач перевели внимание на других. Работы-то она не боялась, но чем больше портила, тем больше грузила себя мыслями, что тратит добро зря. До того дошло, что при одном упоминании о сладостях у неё начинали дрожать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старшая невестка деловая, рукастая, да к тому же быстрая и аккуратная. Делала всё чётко, размеренно, почти без нужды в подсказках. Когда первая паровая корзина с готовыми пирогами была открыта и все попробовали — вкус, хоть и не дотягивал до Тан Шоу, но уже уловимо напоминал его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невестка, ещё пару раз сделаешь — и по вкусу ничем не хуже моих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глаза у старшей невестки Сюн тут же засветились от радости. Это же не просто ремесло, а целое дело на всю жизнь! Освоить такую технику — значит обеспечить будущее себе и своей семье, а потом можно будет передать и невестке, как в её родной семье Чжао передавали мастерство ткачества: от матери к дочери, из поколения в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с улыбкой подтвердил Тан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как раз в дом вошёл Сюн Чжуаншань. Тан Шоу, не задумываясь, протянул ему кусочек османтусового пирога. Тот взял и, как обычно, сунул целиком в рот. Пожевал немного, нахмурил брови, чуть поднял их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ты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 улыбкой ответил Тан Шоу. — Это старшая невестка приготовила, её первая проба. Как тебе вкус? Неплохой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Сюн Чжуаншань, не сдерживаясь, хладнокровно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себе. До твоих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не оборачиваясь, ушёл — пирог, который он обычно ел за обе щеки, даже не удостоился второго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на месте старшей невестки наверняка замер бы в неловкости, пожалел бы, что вообще сунулся к плите. Но Тан Шоу, как истинный прямолинейный «стальной»* парень, нисколько не смутился и с полной серьёзностью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До моих действительно не дотягивает. Нужно ещё потренироваться.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прямой - гетеросексуальный)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невестка осталась стоять с выражением «ветер унес все мои мечты» на лице: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Тан Шоу не собирался кормить всю большую семью Сюн — сколько бы они ни были родственниками. За эти дни уже и так перевёл немало продуктов на испорченные партии, и это было ощутимо. Потому семья Сюн приходила только утром — учились, делали по одной партии и к обеду расходились. А дальше Тан Шоу спокойно возвращался к своим делам, готовил еду — и они с Сюн Чжуаншанем снова погружались в своё уютное, тихое времяпрепровождение.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Чжуаншань, уловив аромат, наполнивший весь дом,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приготовил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Жареная свинина Лю-жоу-дуан, свинина в кляре Гуобаожоу, фрикадельки «львиная голова» и немного баранины.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блюда Сюн Чжуаншань прежде не пробовал — названия показались ему диковинными. Баранину он и сам раньше готовил, ничего особенного. Но когда Тан Шоу подал всё на стол, он на миг застыл — это было бараниной? Почему она сухая?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Тан Шоу готовил жареную баранину с тмином, но поскольку в здешних краях тмина не было, он заменил его на смесь из имбирного сока, чтобы убрать запах, и использовал кизил вместо перца-чили. Вышло хоть и не как в его прошлой жизни, но вкусно и ароматно.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Чжуаншань попробовал первым и, удивившись,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Фулан, у мяса совсем нет этого запаха барана!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усмехнулся Тан Шоу, садясь к столу. — У меня свой секрет приготовления баранины.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Чжуаншань похвалил от всей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кухня и придворному повару фору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заулыбался, горделиво расправив плечи. На время он даже забыл, как обычно ругался на Сюн Чжуаншаня за его аппетит, сравнимый с ведром без дна. Четыре блюда и целый таз риса — всё подчистую они съели вдвоём. Точнее, Сюн Чжуаншань съел. Даже соус с тарелок в рис вымакивал и до последней капли доедал — тарелки после него выглядели так, будто их уже вымыли.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Сюн Чжуаншань без лишних слов взялся мыть посуду и подмёл пол, а потом принёс в комнату свёрнутый тёплый шерстяной коврик — самодельную подкладку из козьей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Фулан, постели это на кровать. Я всё сам вычистил, она чистая, на ней можно спать прямо так — мягко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принял шерстяную подстилку, и сердце у него вдруг защемило от нежности. Он и сам не понял, что за волна нахлынула — в горле сдавило, в носу защекотало. Руки и ноги у него явно мерзли от холода, но на сердце в этот момент стало по-настоящему тёпло.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одной небрежной фразы, брошенной мимоходом — Сюн Чжуаншань, рискуя жизнью, пошёл в лес и добыл диких коз.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постели — попробуем! — радостно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аккуратно и бережно разложил подстилку из шкур на кровати. На самом деле, одна только шкура и не могла быть такой уж мягкой, но для Тан Шоу она была в сто раз дороже и приятнее любого войлочного матраса.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мягко. И тёплая — прямо тепло в ноги идёт,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Чжуаншань светился от радости, как ребёнок: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будешь дома всегда сидеть на этом. Тепло будет. А я сейчас ещё достану безрукавку из волчьей шерсти — наденешь. Смотрю, ты в последние дни в доме совсем мёрзнешь, особенно когда все, кто за товаром приходят, уходят — ноги у тебя прямо ледяные.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Тан Шоу часто мёрзнут ноги, потому что сам их грел — то руками, то тёплым животом.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самую безрукавку из волчьего меха Сюн Чжуаншань всегда берёг. Надевал лишь в самые лютые холода, боялся испачкать или порвать. Но как только речь зашла о Тан Шоу — ни капли жалости: пусть хоть дома, хоть на улице носит, хоть при готовке наденет — лишь бы не мёрз.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искренности у Тан Шоу на сердце защемило. Он всегда считал себя прямым, как рельса, суровым мужчиной, который не знает, как отвечать на подобные чувства. Но в ту минуту он твёрдо решил: раз уж не может ответить любовью, то уж точно даст Сюн Чжуаншаню достойную жизнь, поднимет их дом, сделает его богатым. А уж потом, если судьба разлучит, у того будут и слава, и деньги, и хватит на то, чтобы выбрать самого подходящего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деревенские приходили за товаром и видели на Тан Шоу безрукавку из волчьего меха — каждый в душе испытывал зависть. Но при виде Сюн Чжуаншаня никто даже не смел вымолвить вслух и слова — ни вздоха, ни взгляда, ни намёка.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стоило выйти за ворота, тут же начинались разговоры: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подумать! Сюн Чжуаншань на вид будто сам демон, а как фулана своего любит! Волчью безрукавку — и ту отдал, чтоб тот в ней по дому возился, готовил. Даже не боится, что испортит!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— подхватил другой. — А я-то думал, с его диким нравом, он точно будет фулана бить. Кто знал, что он так своего супруга жалеть будет… Эх, знал бы — тогда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— сам понял, что ляпнул лишнего, и тут же замолк, но было поздно. Остальные уже поняли, что он хотел сказать, и дружно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Ван Лао-ву, ну ты даёшь! — подзадорил кто-то. — Да ты ведь сам тогда не прочь был, помнится! Только Сюн Чжуаншань вернулся — тут же дом купил, землю — и свиней, и овец завёл. Ты ведь тогда и сам подумывал свою дочку за него сосватать. Помню, даже сваху в дом притащил. Да только он твою дочку отверг, вот ты и угомонился.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Лао-ву щеки сразу залились краской: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несёте! Это не он отказался, просто ему только шуанъэры нравятся! И вообще, не я один хотел! Полдеревни носилось с этой мыслью. Стоило узнать, что он при деньгах и с семьёй почти не водится — все сразу давай к нему своих засылать. Мол, заживут вольготно, без свекрови и кучи родни на шее. Если бы он не взбесился и не вышвырнул ту сваху, да люди бы ему порог с землей сравняли!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замолк, но по лицам видно — всё так и было. Когда Сюн Чжуаншань только вернулся из армии, он стал для деревни настоящим лакомым куском. Все знали: с родными он почти не общается, денег куча, на шее никого. Для многих это значило: свадьба без бед, без свекровкиных слёз и вечных ссор с золовками. Жили бы вдвоём, по своему разумению, да ещё и при достатке. В тот момент Сюн Чжуаншань стал главным женихом на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тогда его ещё плохо знали. Уходил-то он мальчишкой четырнадцати лет — обычным деревенским подростком. Все думали: ну грозный с виду, но в душе, может, добрый. А потом… потом он разозлился на свах и просто вышвырнул одну из них, взяв за шиворот. После того никто и близко подойти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снова нашёлся смельчак, решивший испытать терпение Сюн Чжуаншаня. Итог был предсказуем — тот едва не избил его до полусмерти. Когда вся его семья попыталась заступиться, никого это не спасло — Сюн Чжуаншань не пожалел ни одного, все полетели в пыль. Женщины из той семьи, полагая, что их не посмеют тронуть из-за их пола, встали вперед, уверенные в своей неприкосновенности. Но Сюн Чжуаншань не различал, кого бить — мужчину или женщину. Стоило разозлить его — и неважно,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дошло до того, что вмешался староста. Видя, как тяжело пострадала семья, он велел Сюн Чжуаншаню заплатить компенсацию. Это окончательно вывело того из себя. В ярости он буквально взбесился — бросался на дом старосты, грозил разнести всё и всех, с бешеным лицом кричал, что готов перебить их целиком. В его голосе не было ни намёка на шутку — он действительно был страшен. После этого пострадавшая семья сразу отказалась от любых претензий, а при встрече с Сюн Чжуаншанем обходила его за три ли. Староста тоже больше не пытался вмешиваться в его дела, опасаясь собственной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Сюн Чжуаншань ещё не раз возвращался из гор с волками и тиграми, волоча их туши прямо в деревню. После этого бояться его стали ещё больше. Никто уже не смел даже подумать о том, чтобы выдать за него свою дочь или шуанъэра. Все понимали: с таким характером одна неосторожная фраза — и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Лао-ву с досадой думал: знал бы раньше, что Сюн Чжуаншаню нравятся шуанъэры, в тот раз сосватал бы не дочь, а своего младшего сына. Тот был хорош собой, нежный, тихий, с тонкими чертами. По сравнению с этим, отдать его за Сюн Чжуаншаня было бы куда разумнее, чем отдать в дом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Ло, считая себя особенными благодаря своему бизнесу с тофу, смотрели на остальных свысока. Жили зажиточно и часто презирали деревенских. Их семья всегда считала, что никто из односельчан им не пара. Неудивительно, что его сын в доме Ло терпел много унижений.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Лао-ву раньше и сам считал, что это удачная партия — мол, сыну повезло «взлететь выше». Но теперь, сравнивая холодное высокомерие семьи Ло с заботой и теплом, которыми Сюн Чжуаншань окружает Тан Шоу, а также глядя, как семья Сюн развивает собственное дело, на котором держится полдеревни, он только и мог, что кусать локти.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ясно видел: совсем скоро семья Сюн обгонит Ло и станет самой состоятельной в деревне. И тогда жалел он только об одном — что когда-то не выбрал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напрочь забывал, что это не Сюн Чжуаншань, а Тан Шоу принёс в дом эту жизнь, эту удачу, это ремесло. Забывал, что без него и бизнеса бы не было. Забыл даже, что его сын, возможно, вовсе не пришёлся бы Сюн Чжуаншаню по душе. Всё, что оставалось в голове — горечь и сожаление. Это было нелепо 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Деревенские, завидев на Тан Шоу безрукавку из волчьей шерсти, позеленевшими от зависти глазами смотрели ему вслед. Зависть точила каждого — не хуже ножа. Даже старая Чжан-апо, его свекровь, не могла не ощущать укола недовольства. В любой другой семье лучшее в доме всегда сначала шло старшим: одежда, еда, тепло. А тут — у неё даже кусочка звериной шкуры на плечах нет, а у сына супруг щеголяет в волчьем меху. Неудивительно, что в деревне уже зашептались — обсуждают, перешёптываются.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всё это, у неё начинали блестеть глаза. В её понимании вся причина была в том, что Сюн Чжуаншань давно остыл к семье. Если бы он по-прежнему считал её родной матерью — разве мог бы так поступить? В груди поднималось тяжёлое, глухое чувство — обида, смешанная с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Шоу, заметив перемену в её настроении, сразу понял в чём дело. Он прекрасно видел, в чём причина: на нём меховая безрукавка, в то время как свекровь кутается в латаное, старое, продуваемое насквозь пальто. Мех греет его вдвое лучше, и это — в доме её родного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уступать он не собирался. За эти недели он понял: между Сюн Чжуаншанем и его родными произошёл серьёзный разлад. Что-то в прошлом глубоко ранило Сюн Чжуаншаня — настолько, что он хоть и не оборвал все связи с семьёй, но и души в них более не чаял. Не будь их брака, вряд ли бы их жизни пересеклись вновь. Тан Шоу просто сделал вид, будто ничего не заметил, и продолжил спокойно обучать женщин приготовлению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Сюн Чжуаншань молчать не стал. Зайдя в дом и увидев эту напряжённую, тягучую атмосферу, он усмехнулся, губы дёрнулись в холодной, насмешливой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Вы уже больше десяти дней учитесь у нас, — сказал он резко. — С завтрашнего дня можете готовить у себя дома и там же торговать. Сюда больше приходить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Хорошо, — неуверенно пробормотала старшая невестка, но в глубине души даже обрадовалась. Она и сама поняла: мать окончательно вывела Сюн Чжуаншаня из себя своей обидой, и если остаться ещё на день — он вполне мог сорваться.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женщины молча покинули дом. Тан Шоу даже не пытался их удерживать. Меховая безрукавка — не просто вещь. Это то, что Сюн Чжуаншань добыл, рискуя жизнью, и подарил ему. Он её принял, значит, теперь это его вещь. Как бы ни звали себя свекрови и отцы — право на эту одежду они не получают только потому, что «старшие». Кто сказал, что всё, чем рисковал Сюн Чжуаншань, должно обязательно отойти семье, от которой он сам уже внутренне отвернулся?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Чжан-апо расплакалась навзрыд. Но толку в слезах было мало — она и сама не осмеливалась теперь смотреть сыну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подошёл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 радуйся. Без А-Шаня мы бы и не узнали, как делать такие пироги. А ведь это не работа на день-два. Это дело на долгие годы, а если всё пойдёт хорошо — то и на поколения вперёд. Главное — мастерство, а оно только крепнет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Чжан-апо вытерла глаза, но всё равно хрипло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сама это понимаю… Но в сердце — будто заноза. Всё думаю: если бы тогда не случилось то самое, может, А-Шань и не стал бы таким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 Свинина Лю-жоу-дуан 溜  肉  段 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Свинина в кляре гобаожаоу 锅包肉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Тефтели Львиная голова 狮子头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http://bllate.org/book/13592/1205343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