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обр.житейские бури, невзгоды)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Сыновей у меня много, пусть делают, — отмахнулся отец Жуань, — не такая уж это и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деревенские еще не знали, сколько на самом деле стоит зубной порошок. Но когда узнают — даже и заикаться не посмеют о покупке из дома Сюн. Это же не зубы чистить, а серебро счищать!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несколько десятков вэней, — продолжал отец Жуань, — лучше пойти к семье Тан и купить хорошего соевого масла. Пожарить еды да побольше положить, вся семья сыта и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делу он подошёл со всей серьёзностью: первую щётку и коробочку под порошок сделал сам. Отшлифовал до идеальной гладкости и щетку, и коробочку. Даже лучше, чем Сюн Чжуаншань. Всё вышло на диво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остался очень доволен, забрал свои образцы и вернул залог.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Делайте вот по этому образцу, — велел он. — Начнёте с десяти дней. Сколько сделаете — всё приму.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обернулся к Сюн Чжуаншаню: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 лошадиного хвоста на тридцать щёток.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Чжуаншань из принесённого сырья выбрал нужное и передал отцу Жуаню.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Сделаешь — в тот же день приноси. Не копи, мне это ещё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Расчёт каждый день — отцу Жуаню только того и надо. Он с готовностью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 Каждый день буду приносить.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— да не ушёл. Мялся, переминался, явно хотел что-то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Жуань, у вас ещё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покраснел: неловко было говорить. Всё-таки в какой-то мере он перебил деревенским людом заработок. Но что делать — ради семьи пришлось переступить через стеснение.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Сюн-фулан, — начал он, — у нас-то ведь в роду все плотники, мастера знатные. А не лучше ли вам всё это — и щётки, и коробочки — поручить моей семье? Не беспокойтесь, у меня четверо сыновей, все дело знают. Сколько ни закажете — со всем управимся.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не видел в этом ничего дурного. В торговом деле всё так: появился шанс — надо хватать. Иначе откуда деньгам взяться? Поэтому он вовсе не считал, что отец Жуань поступает как-то не по совести, предлагая заключить с ним договор на исключительное исполнение.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для него самого это было выгодно. Если поручить работу всей деревне — это всегда риск. Вот, например, начнётся страдная пора: у кого из крестьян останется время на его зубные щётки? А господа и барышни в столице что, перестанут чистить зубы? Стоит ему хоть немного не успевать с поставкой — и тут же найдётся другой, кто подхватит. В торговле это всегда так — оступишься, и место займёт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Тан Шоу, — передаю заказ вашей семье. Но не как единственным исполнителям, а с приоритетом. Если, к примеру, мне поступит срочный крупный заказ — нужен будет объём за несколько дней, — вы, возможно, не успеете. Тогда я всё равно сперва к вам: сколько сделаете — столько возьму, остальное поручаю другим. Но есть одно условие: качество. Если будете халтурить, гнаться за сроками — больше никакой работы от моего дома не получите. Ни большой, ни малой.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Жуань ответил со всей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Сюн-фулан, будьте спокойны. Мы — семья мастеров нескольких поколений, и слово для нас не пустой звук. Работу вполсилы, в обман — мы не 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решено, — заключил Тан Шоу. — Сейчас попрошу уважаемого учёного Цзи помочь нам составить договор. Кстати, если уж у вас вся семья плотников — значит, и с резьбой по дереву справляетесь?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Справляемся, справляемся! И простые узоры, и сложные — всё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Простые узоры подойдут, — сказал Тан Шоу. — Я хочу, чтобы вы вырезали распустившиеся персиковые цветы. Наш дом теперь будет называться «Таохуаюань» — «Источник персикового цвета», а торговый знак — цветущий персиковый сад. Только резьба не должна быть слишком сложной — лучше всего, если несколькими штрихами можно передать нужное настроение. И чтобы вырезаны были эти три иероглифа — «Тао Хуа Юань». За такую работу я к каждой штуке прибавлю по два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Доплата за резьбу — обычное дело. Чем сложнее узор, тем дороже, ведь за ним стоит ручной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Жуань уже представлял, как всё будет выглядеть. Он понял, что Тан Шоу хочет не плотного нагромождения цветов, а именно лёгкий, воздушный, красивый образ, оставляющий простор для воображения — чтобы каждый, глядя, сам представлял себе, как ослепительно расцветает персиковый сад. Такой рисунок, хоть и выглядит просто, требует высочайшего мастерства: стоит ошибиться, и вся работа покажется пустой и безжизненной. Но для старого мастера это не было преградой. Единственное, чего он не умел — вырезать иероглифы. Он ведь не знал грамоты и не мог сам написать «Таохуаюань».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сразу сообразил: у деревенского учителя Ли можно попросить написать образец, а дальше он будет вырезать, как по чертежу. Сделает один — и рука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с готовностью ответил он. — Вернусь домой и сразу примусь. Сделаю первый — вы посмотрите. Понравится — остальные будут точь-в-точь такие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кивнул Тан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Жуань и впрямь был человек решительный: вернувшись домой, он тут же собрал всех своих сыновей, и они с головой ушли в работу. Перепробовали не один десяток узоров, но всё было не то. Одни выходили чересчур вычурными — хоть и красивыми, но на вырезание такого орнамента уходил весь день, и по деньгам это совершенно невыгодно. Другие, напротив, были слишком простыми — унылыми и безжизненными. Отец Жуань до глубокой ночи сидел под тусклым светом масляной лампы, вырезая без устали, пока, наконец, не сделал такой узор, который удовлетворил и его самого. Немного покемарив, едва забрезжил рассвет, он отправился в дом семьи 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пришёл, Тан Шоу ещё не проснулся — Сюн Чжуаншань, конечно, прогнал его, велев явиться к полудню. Ровно в назначенный час отец Жуань снова пришёл, на этот раз как штык. И Тан Шоу остался более чем доволен: вырезанный им персиковый сад действительно оказался на редкость хорош. Хотя на нём не было цветущих деревьев, собранных в пышные кроны, но пара веточек с несколькими распустившимися цветами — и в этом лаконичном узоре чудом угадывалась тысячеверстная роща, великолепная и чарующая. Тан Шоу подумал: вот что значит мастер своего дела — сразу 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Сюн всё уже предусмотрела и была полностью готова к приезду купцов из Восточной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самом деле, в столице всё случилось так, как и предсказывал Тан Шоу: торт, зубные щётки и ароматное зубное благовоние буквально за одну ночь стали настоящим хитом. Хотя торт за время дороги, из-за тряски и хранения, утратил свою первозданную свежесть и вкус, — для людей династии Юй, чей рацион был куда беднее и однообразнее, это и так была несказанная вкуснотища.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умело обыграл момент Ван Сюн — он, по указанию Тан Шоу, заказал несколько изящных масляных фонариков в форме лотоса, установил их на торт и зажёг. А затем как бы случайно распустил слух через третьи руки, будто подобное лакомство в предыдущей династии могли есть только члены императорской семьи, а вельможные дома, если хотели попробовать, должны были сначала заслужить милость и получить награду от монарха.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всё вышло случайно, но в итоге каждый гость, пришедший на день рождения госпожи Ван, узнал о торте, и все до одного разгорелись любопытством. Кулинарное мастерство Тан Шоу действительно оказалось на высоте — даже представители знатных семейств, которым доводилось пробовать множество деликатесов, могли придраться разве что к тому, что торт полежал слишком долго. Но ведь от деревни Синьхуа до столицы — путь не близкий, тут уж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торт был сделан не маленький, но на именины госпожи Ван собралась масса гостей. Двухъярусный торт разрезали на мелкие кусочки, и попробовать его смогли лишь те, кто имел определённый статус. Потому все, кому досталась хотя бы одна крохотная порция, в изобилии рассыпались в сладчайших похвалах, отчего у прочих гостей и вовсе слюнки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банкета всё высшее общество Восточной столицы заговорило об этом загадочном лакомстве под названием «дангао» — торт. Особенно поражало то, что почти никто не слышал о нём нигде, кроме как на приёме в доме Ван, — тем самым этот десерт окутался ореолом тайны. Представители знатных родов, всегда кичившиеся своей осведомлённостью, теперь терзались неведением и с ещё большим рвением стремились докопаться до сути. Чем глубже они размышляли, тем сильнее убеждались: не иначе как утерянный рецепт из прежней династии, иначе как объяснить, что никто о нём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больше всего родовитых господ раздражало даже не то, что торт достался далеко не каждому, а то, что «щётку для зубов» и «зубное благовоние» — ни один из них даже краешком глаза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Сюн привёз с собой в столицу только ограниченное количество щёток и порошков: всю серию «Цзюньцзы» — «Благородный муж» — он передал исключительно госпоже Ван. А серию «Хэ ци жу лань» — «Дыхание, как орхидея» — раздал всего три коробочки. Остальное он приберёг для укрепления своей личной сети связей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Знатным и уважаемым особам Ван Сюн дарил коробочки с серией «Дыхание, как орхидея», тем же, кто только недавно начал выходить в люди или являлся молодым наследником с ещё не обретённой властью, вручал серию «Свежесть». Но вне зависимости от названия, каждый молодой господин из знатного рода, получивший такой подарок, был в полном восторге. Ван Сюн изначально и сам предполагал, что эти вещи понравятся аристократии, но он и представить не мог, что понравятся они настолько. Поэтому вовсе не стал зажимать — наоборот, широким жестом раздал всё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остальные влиятельные дома узнали об этом и поспешили к нему с просьбами, у Ван Сюна в руках уже не осталось ни единого экземпляра. Он проклинал своё великодушие, готов был в стену биться — ведь среди этих новых просителей оказались такие фамилии, о которых он раньше мог только мечтать! Он даже не надеялся, что однажды эти родовитые господа сами к нему придут. А когда шанс сам пришёл в руки — он его упустил. Да так глупо! Он едва не рвал на себе волосы от досады: зачем он тогда раздавал щётки ем, кто ему и так ровня? Лучше бы отдал тем, с кем мог бы теперь породниться через долг благодарности. Такой бы связи ему потом цены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лицо Ван Сюна вытянулось, — правда, совсем ничего не осталось. Ни одной штуки! — он выглядел даже более огорчённым, чем сидевший напротив него аристократ. Со стороны и не скажешь, кто из них был обделённым.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напротив сидел кто? Наследник рода Цзинь — одного из четырёх главнейших кланов Восточной столицы. Пусть он был не первенцем, но и родился от той же матери, что и старший сын, так что в будущем ему всё равно сулилось важное положение. Даже прямая линия рода Ван в сравнении с Цзинь выглядела просто бедным родственником.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Цзинь — один из тех, чьи имения и торговые дома разбросаны по всей Поднебесной, с делами в самых разных отраслях. Сказочно богатые, они действительно сшибают золото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Цзиньчэн, происходящий из столь знатного рода, с детства обучался по всем канонам этикета и учёности. Даже сейчас, в такой ситуации, он сохранял некоторую сдержанность, вполне соответствующую воспитанию достойного потомка великого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он и чувствовал разочарование, но всё же понимал ситуацию и с открытой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не стоит так переживать, на самом деле это я поступил опрометчиво. Если бы дома узнали, что я пришёл просить подарки без приглашения, мне бы точно ноги переломали. Просто… хотел устроить небольшой сюрприз для моего старшего брата. Он у нас человек очень скучный, всё делает по уставу, ни к чему особого интереса не проявляет. А тут вдруг заинтересовался этими прославленными в один миг на всю столицу щётками и зубным порошком… Вот я и подумал — раздобуду ему в подарок, пусть порадуется.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для Цзинь Цзиньмина, наследника рода Цзинь?.. — Ван Сюн выдал это почти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знаете моего брата? — с интересом приподнял бровь Цзинь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его не знать! Кто во всём Юйчао не слышал о нынешнем главе рода Цзинь, господине Цзиньмине?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Цзиньчэн рассмеялся. Его старшему брату было всего двадцать семь-восемь лет, но он уже взял в свои руки все дела клана и стал признанным лидером среди сверстников — настолько выдающимся, что с ним никто и близко не стоял. Не только молодёжь, даже те, кто годами старше, склонялись перед ним, пресмыкались, поддакивали, льстили. Вот и сейчас — только что Ван Сюн говорил с ним, младшим братом, ровно, но едва зашла речь о Цзиньмине — тут же переменился в лице. Цзиньчэн испытывал искреннюю гордость — всё же они родные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в комнату вбежал слуга А-Чэн, запыхавшийся и явно потрясённый. Он едва поклонился, забыв о том, что в зале гости, и срывающимся голосом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Господин!.. Из… из дома Тан!.. Люди из дома Тан, из Восточной столицы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своей фразы он почти сорвался на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Тан — один из четырёх древнейших и самых влиятельных кланов Восточной столицы, наряду с Цзинь, Хуан и Чжу. Эти четыре дома контролировали практически всю торговлю столицы и, по сути, держали весь рынок в кулаке. Всё остальное — лишь мелкая рыбёшка, которая даже щель в зубах не заткнет.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Ван Сюн прибыл в столицу, с одной стороны, чтобы поздравить главу семьи Ван с днём рождения, но на самом деле у него была и куда более важная цель — наладить контакт со столичным кланом Тан, поскольку по делам торговли ему требовалась небольшая поддержка с их стороны. Раньше, до встречи с представителями семьи Цзинь, Ван Сюн был бы безмерно рад такому шансу — да и вел бы себя так же, как А-Чэн, напряжённо и суетливо.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изменилось — ведь семья Цзинь сама пришла к нему. В таких условиях клан Тан уже не казался таким значимым. Говорили, что в столице правят четыре великие семьи, но это было в прошлом: теперь семья Цзинь стояла на первом месте, возвышаясь над всеми прочими.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А-Чэн, не позволяй себе грубостей! — поспешно осадил его Ван Сюн. — Разве не видишь, у меня гость! Быстро извинись!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А-Чэн не знал, кто такой Цзинь Цзиньчэн, но, увидев, как спокойно и уверенно держится Ван Сюн, решил, что тот перед ним, должно быть, человек весьма знатный. Тем более, юноша, услышав, что прибыли представители семьи Тан, никак не отреагировал — ни удивлением, ни лестью, а наоборот, оставался совершенно невозмутим, словно считал, что клан Тан — не более чем обычная фамилия.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А-Чэн не посмел строить догадки о личности стоящего перед ним молодого господина и тут же склонил голову с извинениями: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 был груб. Прошу простить меня,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не стоит волноваться, — с улыбкой ответил Цзинь Цзиньчэн. — У господина Вана, как я вижу,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в столице царило спокойствие, но за кулисами всё бурлило и гудело, словно перед бурей. Ван Сюн слышал, будто бы когда-то давно между кланами Тан и Цзинь произошёл некий конфликт, но было ли это правдой — оставалось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он не смел допустить, чтобы представители этих двух семей встретились у него дома. Если вдруг слухи окажутся правдой и между ними вспыхнет что-то прямо под его крышей — ему, даже прыгнув в Янцзы, не удастся отмыться от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Ван Сюн в душе злился на А-Чэна за его недалёкость: ну не мог ли он найти предлог, сослаться на неотложные дела и сказать, что обязательно позже нанесёт визит? Глядя на него со злобой, с таким взглядом, что хоть провались сквозь землю, Ван Сюн испепелял его глазами. А-Чэн и сам понимал, что оступился, стоял, растерянно мялся и не знал,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злых взглядов Ван Сюн вдруг будто что-то вспомнил — лицо его просветлело, и он тут же поманил А-Чэна пальцем. Тот тут же засеменил к нему, стремительно и услужливо.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коробку «Циньсинь», что я подарил тебе в Синьхуа, ты уже использовал?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Стоившую несколько сотен вэнь вещицу А-Чэн, разумеется, поберёг. Особенно сейчас, когда по всей столице настоящим ажиотажем пользовались зубные благовония — «Цзюньцзы» и «Хэци жу лань» продавались буквально с руками, принося на перепродаже по две-три ляна серебра, а то и больше. Что до той самой коробочки «Циньсинь» у него в руках — её он мог сбыть за целый лян серебра, и покупатель уже был найден, сделка намечена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А-Чэн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нет, не использовал. Вы хотите? Я сейчас схожу,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Сюн довольно кивнул, и А-Чэн в его глазах тут же стал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— сказал он. — Но впредь, делая дело, не суетись так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обернулся к Цзинь Цзиньчэну, лицо его просветлело, и с широкой улыбкой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вот ведь как — только что вдруг вспомнил, что у меня и впрямь осталась одна неиспользованная коробочка «Циньсинь». Я прежде отдал её слуге, чтоб он передал с кем-нибудь домой жене. По-хорошему, её уже давно должны были унести, но, как видите, в последние дни столько дел навалилось, да и А-Чэн всё время при мне, так что об этом и забыли. Сейчас, увидев А-Чэна, я вдруг и вспомнил — вот и спросил. Раз уж так получилось, и если вы не побрезгуете, не сочтёте за невежливость, — возьмите её, подарите своему старшему брату, пусть опробует новинку, как говорится.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выходит, мне и вправду повезло, — с лёгкой улыбкой ответил Цзинь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сюда, по сути, наугад. Сейчас в столице царит настоящий бум на зубные щётки и ароматные порошки для дыхания, и в дом Вана Сюна, что ни день, ломится народ. Уже давно ходили слухи, что всё, что можно было подарить, Ван уже раздал, и даже те, кто пытался выпросить хоть что-то, уходили с пустыми руками. Цзинь Цзиньчэн и сам пришёл только с тем расчётом, что, может, Ван Сюн приберёг одну-две коробочки на крайний случай, не отдавая всем подряд, а именно для таких, как он — ведь если бы он был на его месте, поступил бы точно так же. Неожиданно оказалось, что Ван и правда не утаил ничего — получить такую коробочку «Циньсинь» оказалось не только неожиданностью, но и настоящей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Цзиньчэн ничуть не счёл это подношение чересчур простым и без колебаний принял его. А-Чэн не посмел открыто уставиться на то, как его вещь забрали из-под носа, лишь в душе потихоньку обливался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Цзинь Цзиньчэн ушёл, Ван Сюн не сдержал весёлого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А-Чэн, ты и вправду мой счастливый знак, сослужил мне огромную службу — на, это тебе,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А-Чэн принял серебро. Даже не взвешивая, лишь подбросив в руке, тут же прикинул, что там не меньше одного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господин, — с почтением ответил он, бережно спрятав серебро за пазуху. — Господин, только что семья Ван, узнав, что прибыли люди из Тан, уже пригласили их в главный зал. Не желаете ли сейчас тоже пройти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Ван Сюн. — Хоть теперь и семья Цзинь на первом месте, но и Тан лучше не обижать. В конце концов, любая из них — это не те, с кем нам стоит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Ван Сюн никак не ожидал, так это того, что представители семьи Тан пришли не с чем-то важным, а также просить зубные благовония и зубные щётки. Увы, ни у него, ни в главном доме семьи Ван уже ничего не осталось — в итоге клан Тан вынужден был покинуть их с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вечер, после ужина, Цзинь Цзиньмин, воспользовавшись зубной пастой, которую Цзинь Цзиньчэн специально достал для него, позвал младшего брата в кабинет. Два брата проговорили до глубокой ночи, а уже на следующее утро, когда и заря ещё не разгорелась, Цзинь Цзиньчэн с пятью-шестью телохранителями на полном скаку выехал из городских ворот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главном доме семьи Ван глава рода Ван Хань с каменным лицом разглядывал коробочки с зубной пастой, преподнесённые Ван Сюном в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сын, Ван Эньцзэ,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 ведь какая-то безделица, стоит дёшево — с чего это вокруг неё в столице такая буря поднялась?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почему! — с яростью воскликнул Ван Хань. — Только и знаете, что спрашивать, почему! Головой подумать — не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чем провинился в прежней жизни, что родил таких сыновей — один глупее другого. В любой ситуации не способны ни сообразить, ни просчитать, только и знают, что повторять: «почему, почему», — будто кто-то им всё должен разъяснять. Почему бы не задуматься — почему именно им посчастливилось родиться в семье Ван, а не в какой-то 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злости Ван Хань едва не лопался, а сыновья, понурив головы, не смели издать ни звука. Ван Хань и сам уже устал что-то объяснять — сколько раз ни пытался, всё бесполезно, как были глупцами, так и остались. Полагаться на кого-либо из них в будущем — не было и речи. Ему оставалось только надеяться на самого себя. Полуприкрыв глаза, он подумал: ту девицу с улицы нужно всё же взять в дом — четырнадцать-пятнадцать лет, самый подходящий возраст для деторождения. Пара-тройка детей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Хань, не желая больше тратить время на пустую болтовню, тут же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ступайте в ту самую деревню Синьхуа, про которую говорил Ван Сюн. Найдите людей, у которых есть рецепт этого зубного благовония, и обязательно добудьте его. Если эти деревенщины не согласятся…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отец, — поспешно ответили сыновья. — Не волнуйтесь, мы во что бы то ни стало добудем для вас этот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http://bllate.org/book/13592/1205355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