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когда ему позвонили из больницы. Тин Шуан сидел в маленьком магазине на улице, что-то жевал и переписывался с тетей Ван, которую видел в последний раз в Ганновере. Она работала секретарем Чжу Ао и была одной из самых старых сотрудников «Roborun», поэтому Тин Шуан думал, что она должна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спросил о ситуации в компании после случившегося с его отцом, она ответила только, что все в норме, как и раньше. Пока Тин Шуан думал о том, стоит ли упоминать о внеочередном собрании в понедельник, позвонили с больничного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 проснулся? - Тин Шуан резко встал, ударившись бедром об угол стола, - Я приеду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сказала, что Чжу Ао все еще слишком слаб и за его состоянием нужно наблюдать в течение нескольких дней, его пока нельзя перевести в общую палату, поэтому он не может прийти сегодня,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Тин Шуан не имел большого понятия о слове «слабость», у него было понятие о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- значит жить, не проснуться - значит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- это когда его отец открывает глаза и жестоко ругается, как и раньше, смерть - это когда его отец затыкается и больше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слово «слабый» в его сознании - это то, что показывают по телевизору. Он слаб и бескровен, но каким бы слабым он ни был, он все еще жив, он может смеяться и ругаться. Но когда он действительно столкнулся с проснувшимся Чжу Ао,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кровоизлияния в мозг очень серьезны. У его отца была парализована правая половина тела, и он не мог двигаться. Он потерял ощущение правой половины тела, зрение в правом глазу отсутствовало, и он не мог четко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слабость - это полумертвое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смотрел на Тин Шуана мутными глазами, его губы открывались и закрывались, изо рта доносились хрипы, было непонятно,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«беполезный» внезапно появилось в сознании Тин Шуана: его внутренние органы защемило, и он хотел избавиться от этих слов в своей голове, но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тоже стоял рядом с ним. После долгого наблюдения за Чжу Ао он сказал еле слышным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Брат... Папа, будет теперь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теперь не был похож на его уникального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линии слез потекли от уголков глаз Чжу Ао к ушам. Тин Шуан пришел в себя и сказал Чжу Вэньцзя: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Выйди пока, мне нужно кое-что сказать папе наедине, - Тин Шуан повернулся и сказал Чжу Вэньцзя одними губами так, чтобы Чжу Ао не мог видеть, - Он может слышать, он уже в сознании и знает, о чем ты говоришь.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понимал две линии слез Чжу Ао. Люди могут умереть, но они не могут жить как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вышел, Тин Шуан присел на корточки рядом с Чжу Ао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доктор Чэн сказала, что раз ты проснулся, твое состояние довольно хорошее. Когда мы проведем реабилитацию или что-то в этом роде, все обязательно станет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зная, что он не может говорить ясно, Чжу 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папа, просто послушай меня. Редко удается так поговорить, что ты не можешь ответить, верно? - намеренно пошутил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Ао дернулась половина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Смеешься? - Тин Шуан тоже ярко улыбнулся, - Подумай о том, что хочешь съесть в первый раз после того, как выйдешь отсюда? Как насчет супа? У меня есть готовый повар, его суп с ребрышками и кукурузой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издал «гм», а затем промычал что-то непонятное.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хочешь спросить? У меня сейчас осенние каникулы, и ничего страшного, если я не в университете. Потом... мой брат тоже в порядке, тете немного грустно, но она выглядит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Ао, похоже, не хотел задавать эти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папа, ты беспокоишься 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 был правильным, но Тин Шуан не осмелился высказывать свои сомнения и предположения, потому что кровяное давление Чжу Ао изначально нужно было контролировать на случай эмоционального возбуждения...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все еще беспокоишься о компании, что компания может сделать? - сказал Тин Шуан с улыбкой, - Ты нанял столько людей, чтобы просто есть, но не работать? Просто позволь им заниматься делами компании и позаботься о себе. В первую очередь стоит сосредоточиться на выздоровлении.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сердце Чжу Ао, он рассказал еще несколько интересных вещей, а когда уже собирался закончить визит, осторожно упомянул: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мне еще нужно кое о чем спросить. Прежде чем ты попал в больницу... С кем ты обедал? Если кто-то за столом уговаривал тебя выпить, то он должен взять на себя ответственность. Может быть, мне придется подать на него в суд, как бы плохо это ни было, он должен прийти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постепенно сузим рамки, - Чжу Ао не мог ответить, и Тин Шуан придумал способ, - Я буду спрашивать, если это правильно, ты издашь звук, а если это неправильно,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с тобой обедали, - это люди, связанные с работой, а не просто друзья без интересов,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Верно? Ну, тогда это человек в компании или партнер? Это партнер? Вы слишком много пьете, когда говорите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люди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почему ты так смотришь на меня? - сказал Тин Шуан, - Ты думаешь, что я такой глупый, что должен просто спросить тетю?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ответил и закрыл глаза. Учитывая его нынешнее физическое состояние, нужно приложить немало усилий, чтобы так долго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тетя и я внешне соблюдаем вежливость. На самом деле никто ни о ком не заботится. Ты не знаешь, - Тин Шуан улыбнулся и продолжил свой вопрос, - Если бы ты хотел поесть с людьми из компании... Будь это рядовой сотрудник, я думаю, он не осмелился бы заставлять тебя выпить? Это, должно быть, старый друг и высокопоставленный... Ян Лицянь? Или другие акционеры?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