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открытия, и сразу же прибыло множество знатных гостей из императорского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дарованная самим государем!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в Великой Сун ресторан горячего горшка!»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как это помпезно!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слева и справа, одолеваемые любопытством, собрались посмотреть на это зрелище, словно находились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это не сон? Просыпаешься, а перед домом появилась странная лавка, где готовят в странных котлах незнакомую еду, и туда заходят только высокие и грозные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ресторан, открытый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вывесив собственноручно изготовленный баннер, радостно бил в маленький барабан и рекламировал свое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Ресторан горячих горшков Сы откроет свои двери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семейных ужинов, встреч с друзьями, улучшения личной жизни — приходите в ресторан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Маленькие горшки, медные горшки, горшки для самостоятельной варки — все,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Майские скидки в честь открытия: каждый клиент получает подарок! При заказе на сумму более двухсот монет — дополнительный купон на скидку 20%! Оформляйте членские карты и получайте скидку 10% при каждом посещении…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объявление окончательно сбило с толку жителей переулка Юйтан. Ресторан бессмертного, не иначе, сколько же там всего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откровенно говоря, только взглянув на сегодняшних гостей, можно было сразу понять — ресторан Сы начал с большого успеха. Янь-цзюньван прибыл лично, а с ним и его приближенные, кто посмел бы здесь учинить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подумать не смел о проблемах, даже воры обходили это место стороной. Разве что нашелся бы кто-то, кто не боится железного лука Янь-цзюньвана.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рассказам певцов с уличных сцен, слава Тан Сюаня распространилась далеко, даже до западных земель Ся. Узнав, что он потомок великого генерала Тана, народ Ся сразу умерили свои буйные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открытия, не принимая посторонних гостей, ресторан пригласил лишь близких друзей и родственников на пробу. Соседей из деревни Цуйцзя и знакомых из переулка Чатанг не успели даже уведомить, в ресторане сидели лишь несколько приближенных, заполнив два полных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метался туда-сюда, подготавливая закуски, приправы и добавляя бульон в котлы, попутно объясняя гостям, как правильно все это употреблять. Его белоснежное лицо покрылось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одного из гостей закончился соус, Сы Нань поспешил встать,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мягко положил руку на его, остановив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 и ешь, у него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холодным взглядом окинул всех присутствующих. Все сразу же выпрямились, подтянув грудь и расправив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 Сюань отвел взгляд, остальные незаметно посмотрели на его руку, лежащую на руке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 он держит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хотел отпускать. Раньше они только дергали друг друга за рукава и слегка касались пальцев, но вчера они держались за руки, их пальцы переплелись, и так они шли из ресторана до самой улицы. С тех пор, как это произошло, Тан Сюань словно вкусил запретный плод и теперь при каждом удобном случае хотел держать Сы 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мог понять всю сложность внутреннего мира Тан Сюаня, поэтому он быстро убрал руку и с улыбкой указал на приправы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Масло, уксус и чеснок там. Если любите поострее, можете добавить побольше соли и кизилового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спасибо, я сам себе положу, не буду беспокоить тебя, Сяо Сы, - гвардеец улыбнулся и поспешно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еще немного задержался, Тан Сюань убил бы его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человек, который с самого начала был несколько молчалив. Сы Нань недавно тихонько спросил, кто он, и ему ответили, что это тот самый Чжун Цзян, которому подлый воришка из Уюдуна перерубил сухожилие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родился с густыми бровями и большими глазами, высокой переносицей и слегка удлиненным лицом. На первый взгляд, он выглядел достойно, но не слишком величественно, что вызывало у людей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незаметно придвинул к нему тарелки с зелеными побегами бамбука и свиной грудинкой, а баранину, рыбу и креветки отодвинул в другую сторону. Рана на его руке еще не зажила, поэтому ему не следует есть такие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делал это осторожно, но Чжун Цзян заметил и с благодарной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ответил улыбкой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их встречи все старались избегать разговора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повредил руку, не мог держать меч и натягивать лук, поэтому ему пришлось покинуть Управление Императорской Гвардии. Все старались не упоминать об этом, боясь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такое сознательное избегание только заставляло Чжун Цзяна чувствовать себя неловко. Теперь, когда разговор был начат, тема сама собой перешла в другое русло: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решил, куда пойдешь, в Юймацзянь или в Лаочэнъин*?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Юймацзянь - императорский надсмотрщик за лошадьми - один из двадцати четырех отделов евнухов династии Мин, отвечал за управление лошадьми внутреннего правительства. Лаочэнъин - городской лагерь-тюрьма — это концентрационный лагерь для преступников, отправленных на работу)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Юймацзянь. Лаочэнъин на севере, и возвращаться можно только раз в один-два месяца, моя мать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обменялись многозначительными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мать будет волноваться или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Братья, не надо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махнул рукой, осушил чашу вина и налил еще одну, обращаясь к Тан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Сы, передай эту чашу нашему начальнику. Если бы не ты, кто бы меня поддержал перед императором... у меня бы не было такого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сжал губы, поднял чашу и выпил до дна. Чжун Цзян улыбнулся и выпил тоже. Однако у всех остальных присутствующих настроение было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верного приближенного императора до обители старых евнухов в Юймацзяне — кто бы считал это «будущим»?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понимали, что в его положении работа в Юймацзяне была наивысшей по рангу и с наибольшей зарплатой, что позволяло ему содержать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выпили свои бокалы. Кто-то слегка пьяный, похлопал Чжун Цзяна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не будь таким дураком, как раньше, не бери на себя всю грязную и тяжелую работу, за которую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Янь, не беспокойся, старший сказал, что если я туда поеду, то стану начальником. Работа, вроде кормления лошадей, рубки сена и переноски кормов, меня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метнул на него укоризненный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тебя лучше всех знаю! Говоришь твердо, а потом увидишь стариков и детей и не удержишься, рукава закатаешь и сам за дело возьмешься!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смущенно почесал затылок. И правда, не удержится.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смотрел на его улыбку, и что-то щемило в душе. Тан Сюань рассказывал ему о происхождении Чжун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крестьянской семье на окраине столицы, его отец рано умер, в семье остались старший и младший братья. Мать с братьями с утра до ночи трудились, чтобы дать ему возможность учиться и заниматься боевыми искусствами. С большим трудом он прошел через испытания военной службы и был выбран для должности имперского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Сун на должности имперских гвардейцев в основном назначали сыновей высших слоев общества. Простолюдину, чтобы попасть в их ряды, приходилось трудиться в десять, а то и в сто раз усерднее, чем сыновьям чиновников. Нужно было быть не только исключительным, но и достаточно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сложнее, чем карпу перепрыгнуть через драконьи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стал гордостью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только что женившись, в самом расцвете жизни, он из-за сочувствия к одному коварному мелкому воришке разрушил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посмотрел в его глаза — там были разочарование и усталость, но не было ни злости, ни тьмы.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столом воцарилось молчание, Чжун Цзян решил сам оживить атмосферу: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говорит, что в худшем случае я вернусь домой, займусь земледелием, у меня появится ребенок, и он, как и я, пойдет в академию, сдаст экзамены и войдет в Управление столичной гвардии. Тогда уж придется полагаться на вас, дядюшки, за поддержкой!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он не был таким простаком,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был простаком, старший не взял бы меня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военных экзаменах он не знал Тан Сюаня. Только смотрел на этих сыновей чиновников, стоявших далеко от него, и подумал, что они игнорируют Тан Сюаня. Из чувства доброжелательности и справедливости подошел к нему,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Тан Сюань был приемным сыном императора и лучшим на военных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бы его игнорировать? Все боялись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толкнул Тан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Зарплата в Юймацзяне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месяц десять гуаней, плюс деньги на чай и рис, командировочные и одежда на четыре сезона.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жалованием имперских гвардейцев, разница была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гуаней для обычного человека — не такая уж маленькая сумма, но если служить в управе, то на праздники, свадьбы и подарки, на все официальные дела, эта медь разлетается, не успеешь ее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унижение. Когда человек долго пребывает в таком управлении, вся его гордость и воля к борьбе стираются подчистую. Иначе мама Чжун Цзяна не сказала бы ему вернуться домой и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ловко вынул свиток с надписью «Объявление о найме».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Курьер по доставке еды, кто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же, доставка еды! Кто-то заказал маленький горячий горшок, курьер должен доставить. Конечно, если ты согласишься, то сразу станешь капитаном команды, — с улыбкой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Кайфэна жили по строгому распорядку, приемы пищи были в строго определенное время. Как только звучал колокол в монастыре Дасянго, люди начинали трапезу. Доставка еды обычно происходила в это время, так что Чжун Цзян мог не пропускать работу в Юймацзяне и получать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Сь Наня было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 все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полагал, что работа курьера ничем не отличается от работы чиновника, но другие так не считали, особенно в древности, где была сильна иерархическая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чиновником, даже если это всего лишь мелкий чин в Юймацзяне, в глазах людей считалось гораздо выше, чем быть богатым купцом, не говоря уже о каком-то «курьере», должность которого многим была даже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лица гвардейцев стали немного странными. Если бы кто-то другой сказал эти слова, братья наверняка схватили бы оружие и избили его — разве это не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окружающих, Сы Нань понял, что перегнул палку, и, быстро улыбнувшись,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не подумал, простите. Брат Чжун, не обижайся, я сам себя накажу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остановил его, забрал «Объявление о найме» и, сменив обращение,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Нань, я поговорю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не торопись! - хотя это были просто вежливые слова, Сы Нань все равно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великодушный и добродушный человек.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 улыбкой сложил объявление и бережно убрал его в рукав. Сы Нань тоже улыбнулся, поднял бокал с извиняющимся видом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заменил чай на вино и тоже выпил. Все поддержали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прошло уже полдня. Выпив последний «прощальный суп», гвардейцы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просто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А,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мельком взглянул на стол с пустыми чашками 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первым понял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брат Нань, этот хого был слишком вкусным, мы объелись, давайте уберем посуду,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да! Точно, объелись, давайте уберем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поспешно взялись за уборку, и не только убрались, но и отнесли посуду на кухню, чтобы помыть. С тех пор как они выросли, это был первый раз, когда они вошли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встревожился: как можно позволить гостю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Сюань оставался спокойным и потянул его в задний двор,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 и скрестил руки на груди, совершенно не проявляя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Сегодня, если ты не достанешь для меня звезду или луну с неба, я буду помнить это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Сюаня, которая доставала что-то из кармана, замерла.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лучше тебе запомнить меня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«запомнить с обидой», а не «держать в памяти»!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ловко схватил его руку и вложил в ладонь кусок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слегка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Купчая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 огромный 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оказывается, втихомолку передал ему это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подняв подбородок,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что-то не припомню, чтобы я давал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нужны деньги, это мой подарок тебе на удачу, - Тан Сюань слегка улыбнулся, -Ты ведь обещал угощать меня бесплатным горячим горшком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будешь есть его каждый день, это не стоит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ресторан в Кайфэне, на золотом участке рядом с храмом Дасянго! Если бы не несколько поколений усердной работы, кто бы смог купить это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этих чиновников, прибывших из других провинций, десятилетия работавших в столице, но так и не заработавших на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такой дорогой подарок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Нань быстро сложил купчую, спрятал ее в кошелек и довольно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улыбкой наблюдал за этим. Он заметил, что этот кошелек Сы Нань всегда носил с собой, и кроме только что положенной купчей, там также находился нефритовый амулет, который он выиграл у него, и три медные монеты, которые тоже были его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прошлый раз, когда они соревновались в игре на время с листиками, Сы Нань выиграл еще одну монету, теперь их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видел, я не собирался принимать это, но ты заставил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настоял на этом и даже положил тебе в кошелек. Не смей вытаскивать, если вытащишь,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сказать, что побьет его. Однако, даже в шутку, он не 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накажу тебя тем, что буду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