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Точнее, это когда родственники остаются/спят на ночь с пациентом в больничной палате, чтобы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фехтования Юэ Вухуаня становилось все более изощренным.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Культивирование никогда не было для него трудным. Он мог понять секретные руководства по культивированию с одного взгляда. Поток духовной силы через его тело был таким же естественным, как дыхание. Он был прирожденным практиком, но его ограничивала ловушка слабых меридиан и Даньтян смертных. Было трудно полагаться на обычные методы культивирования, чтобы прорваться из этого заточения. Таким образом, он решил использовать Путь Меча, чтобы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в его фантазии, оставалось по-прежнему ярким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вдруг понял, что техника меча в его фантазии уже стала частью его тела, как будто он практиковал ее бесчисленное количество раз. Он посмотрел на свой меч, нанося боковой удар. Эта простая техника меча могла сломать три вида обычно используемого защитного магического оружия в царстве бессмертных. Затем он может двинуться вниз, чтобы пронзить сердце… Он, очевидно, не использовал меч, чтобы кого-то убить, но почему он все понимал так, будто сам испытал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Фантазий не мог иметь такого эффекта, иначе это был бы самый странный Гу в мире; и это была бы вовсе не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уставился на свою руку, державшую меч. Он хотел продолжить размышлять над этой загадкой, но его голова внезапно наполнилась болью. Казалось, какая-то сила из глубин мрака пытается подавить его, связывая ответ на этот вопрос слоями цепей. Оно отказалось дать ему этот ответ и изгнало его из его сознания. Это сильно изменило его мысли, пока, наконец, не заставило его прийти к выводу, который едва ли можно было назвать логическим.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случайные встречи постоянно происходили в царстве бессмертных. Гу Фантазий мог быть просто его «случайной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высунул голову из глубины коридора. Кто знает, как долго он наблюдал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быстро убрал свой меч. Он увидел, как тот подошел с блокнотом и самодельным угольным карандашом в руке. Он жестом пригласил его сесть на каменную скамью рядом с собой. Сун Цинши посмотрел на него и после долгой борьбы, наконец, открыл блокнот. На первой чистой странице он написал жирными, крупными словами «Список интересов и увлечений».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сопротивлялся стыду. Этим занимались старшеклассницы, когда становились знаменитостями. Он тоже не хотел этого делать, но Юэ Вухуань слишком хорошо скрывал свои чувства, и его уровень эмоционального интеллекта был ужасен. Он не мог даже предположить, о чем думает этот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также не любил скрывать что-то в своем сердце. Подумав об этом, он просто составил список и спросил напрямую. Он будет заполнять информацию постепенно, чтобы сделать файл, похожий на медицинскую карту, и предотвратить новые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разрешается лгать, ты должен честно отвечать на вопросы, - Сун Цинши изо всех сил старался проявить достоинство врача. Затем он взял угольный карандаш и серьезно спросил, - Вухуань, что ты любишь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заставил себя подавить улыбку и шутливо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беспомощно посмотрел на него и тихо проворчал: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серьезен, не называй то, что люблю есть я, - когда они были в Лечэне, он также подумал, что Юэ Вухуань любит торт. После того, как он купил его и принес обратно, он обнаружил, что просто ест его сам. То же самое относилось и к мороженому.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что я особенно люблю есть, - Юэ Вухуань подумал некоторое время и серьезно ответил, - Раньше... было много вещей, которые я не мог есть, поэтому это испортило мой желудок, и теперь я больше ничего не хочу. Теперь мне нравится принимать таблетки, это экономит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прямо записал: «Лекарство от желудка», а затем продолжил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надолго замер. Улыбка в его глазах стала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учитель. Учитель относится ко мне лучше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смутился от его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из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особенно не хочется, ведь учитель дал мне все, - у него больше нет драгоценных камней, да они ему и не нужны. Учитель и так потратил на него много денег, нет необходимости снова затруднять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цвет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тебе нравится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Практика меча, медицина, чтение,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отвечал очень гладко. Нельзя было найти ни одного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наконец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- 14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Цинши услышал эту особую дату, карандаш в его руке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странное в этом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удержался от смеха и покачал головой. В этом мире не было Дня Святого Валентина. Он просто внезапно вспомнил, что в его родном мире каждый День Святого Валентина он дежурил в лаборатории вместо своих старших коллег, которые убегали на свидания. Он получал розы и подарки от поклонников для своей старшей сестры, заказывал ужин при свечах и билеты в оперу для своих родителей. После этого он составлял компанию белым мышам в лаборатории, поедая лапшу быстрого приготовления. Все говорили, что его будущая возлюбленная, несомненно, должна быть духом белой мыши. Он думал, что это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наблюдал, как он хихикает, и еще больше смутился. Он понятия не имел, чему так радуется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радостно закрыл блокнот. Он собрал много информации. В следующем месяце будет день рождения Юэ Вухуаня. Он отправил дюжину писем в Павильон Ночного Дождя. Квинтэссенция Всех Душ уже прибыла, и у них была ниточка к местонахождению Се Цзе. Когда придет время, он сможет сделать большой сюрприз для Юэ Вухуаня. Это могло бы заставить Юэ Вухуаня чувствовать себя намного лучше и забыть обо всех этих проблемных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условии, что он убедится, что Юэ Вухуань больше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ран на лице Юэ Вухуаня уже зажили. Странно было то, что вырезанная родинка снова выросла на своем прежнем месте. Сун Цинши подозревал, что в то время он не смог срезать ее чисто. Боясь, что ему это будет неприятно и что Юэ Вухуань снова повредит свое лицо, Сун Цинши лично провел ему операцию по удалению родинки. Однако после смены повязки сегодня утром родинка в форме слезы упорно выросла; более того, теперь она была еще более ослепительно красной, еще более красивой,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никогда раньше не видел такой ситуации. Он чувствовал, что это странно, но, изучив ее в течение долгого времени, он не мог найти, что особенного в этой родинке.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бессмертных было много ненаучных вещей. Может быть, это естественная отметина, которую нельзя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беспокоится, Юэ Вухуань неоднократно клялся, что перестанет возиться с этой родинкой. Он позаботится о том, чтобы не сойти с ума снова под контролем Гу, Запечатывающего Эмоции. Сун Цинши решительно не верил в это. И даже несмотря на то, что ментальный зонд культиватора Зарождающейся Души был сильным, он не мог выпускать его на большие расстояния в течение 24 часов в сутки. Он мог использовать его только для дополнительного расследования. Более того, он был из тех людей, которые не могут выполнять две задачи одновременно, и забывал о ментальном зондировании, как только начинал думать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эти дни он очень внимательно следил за Юэ Вухуанем. Не в силах заснуть, он просто постелил себе на полу рядом с его кроватью. Он был словно член семьи, ухаживающий за госпитализированным любимым человеком! Хотя это было очень неловко, это было лучше, чем если бы он крепко спал в своей спальне, не замечая никакого движения и необъяснимо проваливая этот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проснулся посреди ночи и был потрясен, когда обнаружил Сун Цинши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что его хозяин сделает для него такую глупость! Он всерьез задумался, притвориться ли ему, что ничего не видел, или окликнуть своего хозяина. В конце концов, он обнаружил, что оба варианта были чрезвычайно неловкими! Подумав об этом, он укрепил свой скальп и разбудил Сун Цинши, пытаясь  дать ему выход из этой смущающей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должно быть, слишком устал, поэтому вы заснули прямо здесь. Пожалуйста, будьте осторожны. Пол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 самого начала Сун Цинши не собирался покидать эту неловкую ситуацию. Он остался лежать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могу.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знал, что это была его вина. Совершенно беспомощный,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должен спать на кровати и… - сначала он хотел сказать, что будет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прежде чем он успел закончить свое заявление, глаза Сун Цинши заблестели, и он забрался на кровать, используя столбик кровати в качестве опоры. Он всегда был избалован. После нескольких ночей, проведенных на полу, все его тело уже болело. Теперь, когда маленький ангел пригласил его в постель, он был очень счастлив! Это доказывало, что маленький ангел был совершенно неосторожен по отношению к нему. Соответствующий физический контакт поможет его психическому выздоровлению!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джентльменом, а маленький ангел был главным героем-шоу. Для них двоих было совершенно нормально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Кровати в царстве бессмертных были очень большими, более чем достаточно, чтобы поместились два или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тронут и втащил одеяло, которым затем укрылся. Они вдвоем лежали далеко друг от друга. Он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я очень хорошо себя веду, когда сплю. Я вообще не двигаюсь. Как я засыпаю, так же и просыпаюсь утром. Я ни за что не воспользуюсь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уже несколько ночей плохо спал. Ему очень хотелось спать. Он быстро схватил одеяло и, ни о чем не заботясь, провалился в сон. Его растрепанные волосы покрывали кровать, а пижама из ледяного шелка наполовину задралась, открывая мягкую талию и бледный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несколько раз сдавил Гу, Запечатывающего Эмоции, прежде чем смог взять свои желания под контроль. Как следует укрыв Сун Цинши одеялом, он беспомощно лег обратно. Но он не мог заснуть, несмотря ни на что. Он знал, что у него за спиной обширное черное прошлое, а в сочетании с этим обманчиво красивым лицом никто не мог видеть его врожденное желание быть активом, похороненное глубоко в его костях. Кроме того, теперь никто не знал, как сильно он ненавидел, когда его делали «принимающим».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любил мужчин, потому что ему нравилось побеждать; ему нравилось контролировать; ему нравилось овладевать всем человеком, покрывать его с головы до ног своим запахом. Только так он сможет обрести бесконечное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учителя был прост и незамысловат. Он вообще не понимает этих грязных вещей. Сун Цинши полностью доверял ему и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просто не могло быть этих грязных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собирались спать, они должны просто спать. Он не может думать о других вещах. Он не может просто прикоснуться к нему, не говоря уже о том, чтобы делать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лежал рядом с тем, кто ему нравился, чувствуя сильную боль от сдерживания…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его тела была выше, чем у большинства людей, и его желание сделало ее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зафиксировать два огня в своем теле, Сун Цинши практиковал Технику Холодного Нефрита. Температура его тела обычно была низкой. Ему казалось, что рядом с ним стоит большая теплая печь, излучающая тепло. В оцепенении он подвинулся и потянулся к одеялу рядом с собой. Он обнял источник тепла и удовлетворенно уткнулся в него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лекарственный аромат исходил от груди Юэ Вухуаня. Теплое и влажное дыхание коснулось его шеи. Бледно-розовые губы слегка раскрылись, словно приглашая его попробовать. Руки крепко обхватили его от груди до талии. Сразу же после этого добавились ноги. Сун Цинши был похож на осьминога, запутавшегося вокруг довольной добычи. Он отказался ослабить хватку даже на долю дюйма.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Пижама из ледяного шелка была слишком свободной. По мере того, как он двигался, она поднималась все выше и открывалась все шире, обнажая его ключицы и смутно видневшийся пленительный вид. Если не считать следа укуса этой злобной собаки на его шее, который был бельмом на глазу, это действительно был праздник для чувств. Казалось, перед глазами Юэ Вухуаня предстала сцена из его фантазии о том, как он радостно пировал. Он больше не мог контролировать грязные мысли в своей голове. Реакция его тела стала невыносимой. Он хотел спрятаться, но его бездумно удерживали чужие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трогайте. Это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боялся, что его разоблачат, и поэтому не осмеливался силой оттолкнуть его. Он мог только тихо умолять. Он чувствовал, что его вот-вот замучают до смерти; он не мог получить никакого освобождения. В конце концов, он мог только закрыть глаза и положиться на Гу, Запечатывающего Эмоции, чтобы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Продержавшись до рассвета, он, наконец, увидел, как руки и ноги Сун Цинши медленно втягиваются. Затем он снова завернулся в свое одеяло и крепко заснул в той же позе, в какой уснул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Вухуаня дернулись. Он был совершенно уверен, что Сун Цинши не просыпался от начала до конца этой естественной и спонтанной последовательности действий. Теперь он понял, откуда взялась его уверенность в том, что он спит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небо полностью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открыл глаза. Убедившись, что он все еще спит в своем первоначальном положении, он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сплю совершенно неподвижно,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измученный Юэ Вухуань посмотрел на него. Он долго думал, глубоко вздохнул, стиснул зубы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прав. Даже если учитель ошибался, он должен быть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радостно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спать здесь завтра, хорошо? - он чувствовал, что, поскольку Юэ Вухуань может принять это, он будет продолжать пытаться помочь ему преодолеть свой страх физического контакта. Он даст ему понять, что даже если рядом с ним спит мужчина, это тоже может быть безопасно! Потому что в мире еще много таких хороших людей, как он, у которых нет грязных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глубоко вздохнул и стиснул зубы еще крепче.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к самосовершенствованию, возможно, потребует испытания силы воли. Сначала он пойдет и примет холодную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Помогите! Что делать, если учитель каждый день забирается ко мне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