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его учитель повадился каждый день взбираться на его кровать, Юэ Вухуаню приходилось придумывать всевозможные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используя различные причины, такие как холодная погода и то, что у него может заболеть живот, он уговорил Сун Цинши снова переодеться в обычную одежду без подкладки, и туго подвязывать ее поясом. Во-вторых, когда Сун Цинши ворочался во сне, он сначала вытягивал правую руку, позволяя использовать ее вместо подушки, или поворачивался на бок так, чтобы его спина была обращена к Сун Цинши; это было сделано для предотвращения крупномасштабного контакта. Наконец, он работал с Гу, Запечатывающим эмоции, чтобы подавить свое желание. Таким образом, он едва смог достичь нормальных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Вухуань плохо спал, он никогда не думал о том, чтобы прогнать Сун Цинши или, возможно, поставить дополнительную кровать. Это было потому, что то, как Сун Цинши обнимал его во сне, очень напоминало то, как он делал это в его фантазиях. Это давало ему иллюзию счастья, заставляло его чувствовать, что он любим, и он предпочел иметь хотя бы такое горько-сладкое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подумал, что между двумя невинно спящими мужчинами не может возникнуть никаких проблем. Когда он учился в начальной школе, он часто спал со своими двоюродными братьями во время летних каникул. Когда он уехал за границу в младших классах средней школы, они не смогли забронировать двухместный номер, поэтому он спал в двухместном номере со своим старшим братом. Хотя на следующий день его необъяснимым образом ударили и выгнали спать на диван. У него был богатый опыт в постели с мужчинами. Не было никаких проблем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докажет Юэ Вухуаню, что хороший человек никогда не начнет ночную атаку! Он надеялся, что так Юэ Вухуань сможет устранить свое недоверие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уже привык к тому, что он спит рядом. Только теперь у него выработалась привычка принимать ванну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понюхал себя и подумал, не было ли его тело недостаточно чистым. Он также принял еще несколько ванн и добавил в воду духи, сделав свое тело как можно более ароматным, чтобы его не избегал чувствительный нос слегка настроенного на мизофобию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долгожданная птица-посланник из Павильона Ночного Дождя наконец прибыла. Прочитав информацию на нефритовом листе, Сун Цинши долго размышлял, а затем отправился на поиски Юэ Вухуаня.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Ночного Дождя прислал мне письмо, - нерешительно сказал он, - Я должен лично забрать то, что заказывал раньше. Мне придется отсутствовать несколько дней. Ты можешь позаботиться о мышах для меня? Они находятся в периоде размножения, и я не чувствую себя спокойно, передавая их слугам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должен выйти, это означает, что дело необходимое и важное, - Юэ Вухуань сразу понял, что он имел в виду, сказав эти слова, - Я позабочусь о себе. Я буду использовать Гу, Запечатывающего эмоции, чтобы контролировать свою болезнь. Я приму лекарство вовремя и позабочусь о том, чтобы у учителя не было поводов для беспокойства здесь. Если возникнут какие-либо проблемы, я использую птицу-посыльного, чтобы вовремя уведомить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некоторое облегчение. Он выбрал нескольких слуг долины, которые хорошо разбирались в своей работе и достигли стадии Построения Фундамента, чтобы присматривать за Юэ Вухуанем вместо него. Затем он включил все ядовитые образования в Долине Короля Медицины, чтобы предотвратить вторжение любых врагов извне. После напоминания Юэ Вухуаня он сделал спасательную табличку и оставил ее у него. Это позволило бы Юэ Вухуаню в любое время узнать о состоянии его безопасности, чтобы он не мучился бессоницей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Наньчуань - горный хребет, покрытый туманами и облаками, заполненный одинокими вершинами.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заставил своего духовного зверя приземлиться и тщательно осмотрел окрестности. Он видел горы, покрытые туманом, журчащие ручьи, ревущие водопады и плотное одеяло тумана, покрывающее все вокруг. Все вокруг, безусловно, было пропитано «бессмертным» духом. Однако в радиусе тысяч миль не было бессмертных городов, только несколько небольших деревень, где собирались смертные. Это означало, что здесь не было никаких духовных вен или тайных царств. Не было также никаких ценных духовных растений или животных. Это было заброшенное место в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одно из миллиона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Цинши наполнилось еще большим гневом, и выражение его лица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сообщил ему в письме, что Се Цзе спрятался в основанной им секте. Это место, называемое сектой Яньшань, также было местом, где вырос Юэ Вухуань. С самого детства эти смертные дети были обмануты, чтобы жить в этой заброшенной земле, все время думая, что это благословенное место. Не имея возможности общаться с посторонними, они практиковали техники самого низкого уровня и получали совершенно ошибочные знания. Они слушали каждое слово Се Цзе, промывающего им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«культиваторам нужно обращать внимание на свой внешний вид», «культиваторы должны обращать внимание на свою осанку». Что такое секта Яньшань и Путь музыки. Необходимо поддерживать состояние рук. И что «шифу любит их больше всего, поэтому он не хочет, чтобы они пострадали даже от малейшей физической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был экспертом в притворстве и в его лжи не было ни малейших несостыковок.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однажды столкнулся лицом к лицу с предыдущим владельцем тела. Но тогда Сун Цинши не обнаружил истинного лица Се Цзе. Он упустил золотую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некого было винить, Сун Цинши чувствовал себя так, как будто все, что было в первоначальном теле, принадлежало ему, не было никакой разницы, как если бы он сделал это сам. Каждый раз, когда это приходило ему в голову, он ужасно сожалел. В глубине души он поносил профессора Систему за то, что он не перенес его сюда раньше, чтобы он мог дать пинка этому погруженному в медицину идиоту и пробудить его. Смертельного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совсем не принял это близко к сердцу. Он сказал, как он может винить доброго учителя, который очистил его от наркотиков и спас его за то, что даже он не смог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меня было несколько возможностей узнать правду, - Юэ Вухуань вспоминал прошлое и находил его несколько непонятным, - Но каждый раз я необъяснимо упускал ее. Было много невероятных совпадений, как будто мне было суждено пережить эту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была вина Се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махнул рукой. Он контролировал свою духовную энергию, чтобы поймать  десятки стрекоз и бабочек, прикрепил к ним свой ментальный зонд и позаимствовал глаза насекомых, чтобы найти местонахождение Се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трюк, которому он научился задолго до этого. Это могло бы значительно затруднить обнаружение его собственного ментального зонда. В то время Ань Лонг был всего лишь культиватором Построения Фундамента. Он хотел использовать эту технику, чтобы манипулировать змеей, и напугать его в ванной. Сун Цинши поймал его и получил эту самодельную технику Гу. Он немного улучшил ее, и теперь она была довольна проста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по тропинке, он управлял бесчисленными бабочками и стрекозами, отправляя их лететь к секте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 панорамный вид на секту. Здесь было более десяти белостенных дворов, выложенных голубыми плитками. За пределами двора было много цветов и деревьев, а также несколько кур, уток и гусей, о которых заботились смертные слуги. Во дворе был также, казалось бы, милый щенок, лениво лежащий под деревом, греясь на солнце. Эта собака выглядела обычной, но на самом деле это была духовная собака. Она лучше всего выслеживала людей; без сомнения, ее использовали для предотвращения побега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спрятал все следы своей ауры и сел под цветущим деревом за пределами двора. Глазами бесчисленных летающих насекомых он наблюдал за обстановкой в каждой комнате. Секта Яньшань воспитывала около двадцати детей в возрасте от шести до семнадцати или восемнадцати лет. Все они были одеты в аккуратные голубые юэланские одежды, похожие на то, что носили другие обычные бессмертные ученики. У каждого из них была впечатляющая внешность, сияющая здоровьем и энергией, с превосходным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учениками были очень хорошими. Старшие ученики повели младших учеников делать домашнее задание. На поле боевых искусств был веселый шестнадцати- или семнадцатилетний мальчик, который помогал недавно поступившему ребенку делать растяжки, рассказывая ему о важности физической гибкости в тренировке его тела. Под цветущим деревом двенадцати- или тринадцатилетняя девочка помогала другой очаровательно глупой девочке примерно того же возраста читать их уроки. Эти двое, казалось, были друзьями. Глупая девочка просто не могла запомнить, и другая девочка, ненавидя железо за то, что оно не стало сталью, легонько постучала ее по голове. Глупая девчонка ворчала, что это только сделает ее еще глупее, понизив ее оценку на экзаменах. Как она сможет влюбить в себя шифу? Глупая девчонка со слезами на глазах тут же начала вести себя избалованно. Она казалась цветком груши, купающимся в дожде. Гнев ее подруги мгновенно рассеялся… На кухне красивый восьми- или девятилетний мальчик разыгрывал шутку, пытаясь украсть горячие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счастливы, как будто они жили в раю без каких-либо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свободные от всякой тревоги, когда откроются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ненадолго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появился Се Цзе. Он подошел, поймал мальчика, который украл еду, и привел его в кабинет для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тут же прильнул бабочкой к окну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изящная девушка переписывала книгу, штрих за штрихом, ее почерк напоминал зеленую сосну и бамбук. У нее была грациозная осанка известной художницы. Се Цзе привел укравшего еду мальчика, передал его девушке, и попросил ее проследить за наказанием, которое заключалось в копировании текстов. Девушка покорно согласилась и лично проследила, чтобы мальчик попрактиковался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обезьянка, которая не может усидеть на месте, разве ты не можешь учиться у своего Вухуань-шисюна? Когда ваш Вухуань-шисюн был в вашем возрасте, у него уже были отличные навыки каллиграфии, и он уже выучил наизусть все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(ПП:шисюн – старший брат-соученик)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вы говорите мне учиться у Вухуань-шисюна. Вы каждый день хвалите Вухуань-шисюна, - мальчик был очень упрям и сразу же возразил, - Ну, Вухуань-шисюн уже столько лет занимается культивированием в известной секте, и я никогда не видел, чтобы он хоть раз возвращался, чтобы навестить шифу! Он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 и когда он внимательно присмотрелся к внешности мальчика, то обнаружил, что он выглядит просто великолепно. Его внешность на самом деле была похожа на Юэ Вухуаня, за исключением того, что его глаза были не глазами феникса, а большими миндалевидными. Темперамент также не был похож на грациозное поведение Юэ Вухуаня. Оскалив зубы и размахивая когтями, он больше походил на дикого и неукротимого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стукнула его по голове и сделала выговор: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Это вина шифу. Я забыл, что ты отличаешься от Вухуаня, - Се Цзе некоторое время внимательно смотрел на него. Не воспринимая его действия как непослушание, он рассмеялся, - Мин Хун из моей семьи самый добросовестный. Действительно многообещающий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имени Мин Хун смущенно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был маленьким нищим. Только благодаря шифу, который забрал меня и хорошо заботился обо мне, я сегодня здесь. Хун-эр больше всех любит шифу. Я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коснулся его головы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шифу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добрым, а ученик – почтительным. Их отношения были гармоничными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действительно не мог этого вынести. Он не хотел впутывать в это других людей и поэтому прямо достал свой Артефакт Жизни*. Два цветка лотоса, состоящие из Огня Красного Лотоса и Призрачного Огня Подземного Мира, расцвели в его ладони. Он поднял ладонь, и Огонь Красного Лотоса взметнулся вверх, быстро расширился, охватывая весь кабинет и образуя огненный барьер, в который никто не мог войти или выйти. Затем Сун Цинши вошел в кабинет с черным лотосом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главное оружие культиватора, которое растет по мере того, как культиватор совершенствуется/прогрессирует. То, как культиватор приходит к его приобретению, по-видимому, отличается от романа к роману. В некоторых романах культиватор совершенствует это оружие. В других случаях оружие выбирает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был ужасно напуган, когда увидел эту сцену. Он постоянно отступал назад. Когда он увидел, как вошел Сун Цинши, он с дрожащим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Король Медицины почтил нас своим присутствием… Прошло десять лет с тех пор, как мы распрощались с Долиной Короля Медицины. Се Цзе помнит о своей благодарности за детоксикацию. Я не знаю, какое важное дело могло привести Сяньцзуня сюда сегодня, но пока это в моих силах, я никогда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далеко не так хороша, девушка поспешно потащила Мин Хуна и отступила за спину их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лотос, сделанный из призрачного огня, вырвался наружу, и плети ядовитого огня обернулись вокруг лица Се Цзе. Под душераздирающие крики он быстро разъедал кожу и плоть, пока не стала видна белая кость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катался по земле от боли. Он прятался здесь, чтобы его не выследила секта Сонхэ*. Он уже давно не выходил из дома. Только недавно он достиг соглашения с сектой Сонхэ. Говорили, что Цзинь Фэйжен испытывал настоящую привязанность к Бай Цзыхао. Он всегда был на свободе. Это был всего лишь один из незаконнорожденных детей старейшины Хэ. Поместье Золотого Феникса дало секте Сонхэ большую сумму компенсации и пообещало относиться к Бай Цзыхао по-доброму и не считать его рабом. Это сумело успокоить ярость секты Сонхэ. Се Цзе также вернул деньги от продажи Бай Цзыхао и послал красивую рабыню к старейшине Хэ, чтобы загладить свою вину и уладить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Бай Цзыхао, как мы понимаем, настоящий главный герой-шоу, секта Сонхэ – секта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занят суетой, что у него не было времени уделять внимание каким-либо другим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Вухуань был его самой дорогой вещью, это тоже было десять лет назад. Теперь он был просто рабом, измученным от того, что с ним слишком много играли. Он не заслуживал внимания. Хотя он слышал, что Юэ Вухуань был серьезно ранен и принят в Долину Короля Медицины, чтобы стать подопытным, он не очень задумывался об этом. Он чувствовал лишь легкое сожаление. Он вырастил так много новых красавцев, но ему никогда не удавалось вырастить такого, как Юэ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Король Медицины, надвигающийся так угрожающе, вероятно, имел в виду, что сладкие слова Юэ Вухуаня его поколебали; его уговорили прийти сюда и потребовать причитающееся.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всегда был умным и чрезмерно озабоченным. Се Цзе приложил много усилий, чтобы помешать этому мальчику узнать правду, и теперь,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скрежетал зубами от боли. Он ползал по земле, притворяясь, что сдается, все время лихорадочно думая,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парень! Не трогай моего шифу! - Мин Хун увидел, что его шифу серьезно ранен, и не смог этого вынести. Он оттолкнул девушку, которая удерживала его, и  с плачем вырвался. Он бросился на ногу Сун Цинши, открыл рот и укусил, но не смог даже разорвать его мантию. Он издавал горестные вопли, как щенок, защищающий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опустил голову, внимательно глядя на ребенка, кусающего его за ногу, и на эти разъяренные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страхе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Хун!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отступал шаг за шагом. С умиротворяющей улыбкой на лице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неправильно понял. Я также не мог позволить себе отпустить Юэ Вухуаня. Тогда еще…Да, именно поместье Золотого Феникса приглянулось этому ребенку и заставило меня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Хуна покраснели. Он ничего не слышал вокруг себя, отчаянно пинаясь и кусаясь, пытаясь всеми своими слабыми силенками справиться с человеком перед ним и позволить его шифу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похожее лицо постепенно накладывалось на лицо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«Хун-эр больше всех любит шифу. Я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больше всех любит шифу, я не хочу позорить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медленно поднял голову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Вухуань тоже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