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Чунмин действительно оставил у себя Тан Чуньжуна и попросил Чжан Сю передать сообщение семье Тан в деревню Чжэньшань, что в двадцати милях от деревни Пиншань.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второго дня из деревни Чжэньшань в спешке примчался мачеха Тан Чунмина, Ван Ин. Он совершенно отличался от застенчивого и светлокожего Тан Чуньжуна. Мачеха Ван Ин был высоким ге-эром чуть за тридцать, но выглядел он на сорок, потому что часто работал в поле и имел смуглый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был похож на свою биологическую мать, в то время как Тан Чуньжун пошел в отца и так же сильно любил учиться. Поэтому, хотя Тан Шэн и не любил Ван Ина, он хорошо относился к младшему сыну и рано начал учить его. Перед смертью он оставил наказ, что Чуньжуна нужно отправить в школу, и чтобы позже он мог сдать императорский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не соглашался со своим мужем, Тан Шэн до самой своей смерти был всего лишь Туншэном. Даже он не смог сдать экзамен и стать Сюцаем. Какой смысл учиться всю жизнь? Разве он не полагался на своего супруга, не умея вести хозяйство и управлять всем, что находится за пределами дома? Предыдущий супруг Тан Шэна, Лан, был талантлив и умел читать и писать, Тан Шэн помнил его до самой смерти, а Ван Ин не имел хорошего мнения об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Учеба стоила очень дорого, и если он не сможет добиться каких-либо успехов в ближайшие два года, Тан Чуньжуну придется вернуться домой и работать с матерью в поле. В будущем, если он так и не выучится, то станет похож на своего отца и не захочет убирать поля дома. Если он не начнет работать, ему придется рассчитывать только на своего старшего брата, Тан Чунмина, чтобы поддержать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поспешно распахнул дверь дома Тан Чунмина, напугав двух братьев, которые разговаривали во дворе. Линь-эр, который сидел рядом с Тан Чуньжуном, чуть не заплакал, потому испугался, что это бабушка Чжао. Он ворвался внутрь, затем ткнул пальцем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вонючий мальчишка, даже не ходил в школу. Хорошо, в будущем тебе больше не придется читать книги, иди домой со своей матерью, - крикнул Ван Ин, и Тан Чуньжун с маленьким племянником отступили. Он поспешно утешил Линь-эра, который собирался заплакать, и был очень смущен, увидев появление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напугал нашего маленького племянника. Ты же еще даже не посмотрел на него. Линь-эр, поздоровайся с бабушкой, - Тан Чуньжун был разочарован своей матерью, он мужчина, и у него должно быть свое собственное мнение, чтобы защитить свою мать и брата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не мог сердиться на ребенка. Он посмотрел на своего сына, ненавидя, что железо не может стать сталью*, затем повернулся, чтобы посмотреть на другого человека, его глаза воткнулись в Тан Чунмина как нож 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(ПП:*ненавидеть, что железо не может стать сталью – разочарование, что кто-то не оправдал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Твой муж только что умер и ты больше не можешь жить? Зачем ты оставил у себя моего сына? Говорю тебе, ты не можешь вернуться в семью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он захочет вернуться в семью Тан, чтобы до конца жизни кормить этих мать и сына? Продолжай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Тан Чуньжун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сделал шаг вперед, совершенно не обращая внимания на отношение Ван Ина. Этот человек хотя бы честен с ним, и его мысли ясно читаются на его лице: ты мне не нравишься. По крайней мере, ему не придется беспокоиться о том, что он сделает что-то постыдное за его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волнуйся, я больше не хочу оставаться в доме семьи Чжао, но я не вернусь в дом Тан. Семья Тан принадлежит моему младшему брату, так что я должен полагаться на него в будущем. А-Жун поддерживает семью, но если мачеха здесь, это отобьет у других мысли, что вся семья Тан мертва. В любом случае, я тоже из семьи Тан, и если я потеряю репутацию, это повлияет на А-Жуна.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Какое отношение твои дела имеют к А-Жуну? Пока ты его не беспокоишь, он может быть фермером и жить счастливо, - сердито сказал Ван Ин. Он никому не даст  ввести в заблуждение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станет фермером, разве ему не нужны родственники и братья, чтобы поддерживать его? Несмотря ни на что, он мой брат, я не сделаю ему ничего плохого, - равнодушно сказал Тан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прищурился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смотрю на тебя свысока, но чем ты все еще хочешь помочь А-Жуну? Не думай, что я не знал о твоей ситуации до приезда в деревню Пиншань. Твой отец изо всех сил старался спасти тебе приданое, и где оно сейчас? Боюсь, у тебя ничего не осталось, а скоро тебя поглотит семья Чжао. Я боюсь, что ты втянешь в это А-Жуна и он плохо 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обращал внимания на этого пасынка, две деревни располагались очень близко, и длинные языки уже давно все прояснили, и, по его мнению, это было совершенно заслуженно. Его муж никогда не думал и не заботился о нем. Он отправил своего драгоценного ге-эра к чужой двери, чтобы там над ним издевались. Ван Ин  чувствовал себя счастливым, узнав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Тан Чуньжун был раздражен. Оказалось, что его мать знал все о плачевном положении его брата, но он никогда ни словом не обмолвился ему об этом. В любом случае, это был его единственный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погладил его по лбу, эта обида была достаточно глубокой, так что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найду семью Чжао, чтобы разорвать с ними все отношения. Почему бы тебе не последовать за мной и не принять решение, увидев ситуацию. Даже если ты не уважаешь меня, подумай о том, чтобы сделать это для А-Жуна.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Ин был довольно жестким человеком, он также был хорошей матерью. Когда он обернулся и увидела умоляющие глаза своего сына, поначалу он ничего не мог сказать. Хотя он временно пошел на компромисс в своем сердце, он все же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что ты можешь сделать. Хех, я не думаю, что семья Чжао откажется от идеи заставить тебя снова выйти замуж теперь, когда выяснилось, что ты беременен.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лет он много чего слышал о семье Чжао, и он мог понять мысли матриарха Чжао. В глазах этого человека есть только серебро и его младший сын. В конце концов в его руки попало не только приданое его пасынка, но и его самого скоро продадут за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нам не заключить пари? Если я смогу разорвать отношения с семьей Чжао, ты не будешь мешать А-Жуну общаться со мной, - агрессивно сказал Тан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сможешь это сделать, тогда я позволю А-Жуну приходить, -  дело не в том, что он презирал этого пасынка, просто Тан Чунмин от природы обладал послушным характером, но его сегодняшнее выступление произвело на него впечатление.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был дома, и когда он увидел, что Ван Ин вошел во двор Мин ге-эра, он поспешил туда. Хотя он был немного удивлен, он все же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брат Сю, вижу, ты знаешь, как жить хорошей жизнью, - Ван Ин взглянул на Чжан Сю, затем перевел взгляд на Тан Чунмина, который был бледен и худ. Подразумевалось, что Тан Чунмин резко контрастировал с людьми, которые могут хорошо прожить свою жизнь. Даже с хорошим приданым он действительно позволил довести себя до такого состояния. По мнению Ван Ина, в этом плане он не далеко ушел от своего отца. Хотя ради сына он согласился н компромис, его рот все еще пользовался возможностью ударить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беспомощно рассмеялся, было действительно трудно вмешиваться в отношения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заботился о попытках своего мачехи словесно уколоть его. Он должен быть взрослым мужчиной с более чем щедрым сердцем. Он взял своего сына из рук А-Жуна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пойдем в дом бабушки за справедливостью. Не бойся, после сегодняшнего дня семья бабушки больше не сможет нас запугивать. Как насчет того, чтобы жить с мамой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Линь-эр будет жить с мамой, Линь-эр не боится, - тихо сказал Чжао Линь, ему не нравились люди из бабушкиной семьи, а им не нравился Линь-эр, они даже хотели продать его, чтобы разлучить его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хороший сын, позволь мне поцеловать тебя, - Тан Чунмин радостно поцеловал своего маленького Линь-эра в щеку. Он часто играл в эту игру с Чжао Линем после того, как переселился. Конечно, маленькому ге-эру также нравилось видеть, как его мать ласков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ты собираешься делать? - Чжан Сю некоторое время стоял ошеломленный, не в силах понять, что сказал Мин ге-эр.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А-Сю, - Тан Чунмин поднял голову и посмотрел на Чжан Сю, - Пожалуйста, помоги мне позвать деревенского старосту и старейшин деревни в дом старой семьи Чжао. Я собираюсь хорошенько поговорить с ними сегодня. А-Жун, пойдем, поддержишь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Тан Чунмин поспешил уйти, держа на руках своего сына. Тан Чуньжун последовал за своим братом, в конце концов, он мужчина и как мужчина должен защищать своего брата. Напротив, двое оставшихся застыли на месте. Чжан Сю попросил у Ван Ина подтверждения после того, как оба брата вышли.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Ван, что именно хочет сделать Мин ге-эр? Должен ли я действительно пойти и пригласить деревенского старосту и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нахмурился, если бы он не знал плана своего пасынка, то прожил бы все эти годы напрасно.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он планирует создать отдельную семью, даже если ему придется платить больше налогов, тогда эти люди из семьи Чжао больше не смогут навязывать им свои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Ин не ожидал многого от своего пасынка, он был вынужден признать, что это хороший выход. Однако это также зависит от того, сможет ли его пасынок позволить себе это бремя в будущем. В то время как большую часть мира возглавляют мужчины, есть также достаточно сильные ге-эры, которые могут быть хозяином дома. Но он столкнется с большим количеством неудобств, делая что-то снаружи, и не многие ге-эры были готовы пойти на это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также выбрал этот путь после того, как его муж скончался, и клан забрал себе 18 акров земли, заявив, что они позаботятся о его сыне. Правда, они выделили ему всего три акра и ничем больше не помогли, но он уже не был молодым ге-эром и вырос крепким. После смерти мужа он также осознал трудности, даже если его муж не был полезен, по крайней мере, его наличие все равно облегчало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пасынок произведет на него впечатление, но также хотел уберечь своего сына от необходимости постоянно думать о своем старшем брате. Если этот старший брат не будет хорошо жить в будущем, он не сможет помешать своему сыну тайно помогать ему. Он мог бы остановить его и раньше, но его сын растет, и, став старше, он будет продолжать бегать к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одинокого ге-эра не только трудно содержать собственный дом, но и ежегодные налоги также станут большими расходами.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Налоги, взимаемые правительством Да Чжоу, делились на два вида: подушный налог и земельный налог. Подушный налог включал налог на домашнее хозяйство и расчитывался из количества человек в семье. Налог на домашнее хозяйство основывался на количестве взрослых мужчин в каждом домашнем хозяйстве, поэтому ге-эры не учитывались. Это означает, что Тан Чунмин и Чжао Минлинь заплатят ту же сумму налога, что и до смерти Чжао Даху. Из-за уплаты налогов большинство людей в деревне, как правило, живут как одна большая семья, а не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также ежегодный налог на барщину. Каждое отдельное домашнее хозяйство должно обеспечивать рабочую силу, или, если в семье нет взрослых, они должны восполнять этот налог деньгами. Это серебро затем используется для оплаты жилья, еды и материалов для наемных рабочих. Поэтому, даже если в семье Тан Чунмина всего два ге-эра, одному из которых меньше трех лет, он должен участвовать в барщине. Это добавляет значительное бремя в дополнение к налогу на домашнее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истекает трехлетнее освобождение от уплаты налогов на горные земли, которые были отвоеваны у пустошей. Совокупная сумма различных налогов в этом году - это очень большие расходы. Весь тяжелый труд в течение года будет использован для уплаты налогов, и не останется никаких свободных денег, чтобы Тан Чунмин мог прокормить себя и своего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Чжан Сю думал о возможности повторного брака для Мин ге-эра, он никогда не думал, что брат Мин рассмотрит идею отделиться от семьи Чжао. Будь то в этом году или в будущем, как может человек с плохим здоровьем справиться с такими трудностями в течение 8-10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