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Квартира Дин Инаня была не очень велика, всего около пятидесяти квадратных метров. Тем не менее, ему потребовалось около двадцати минут, чтобы убрать мусор в гостиной и по-быстрому почистить ее с помощью пылесоса.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время и испугался, что Хо Чжисяо потеряет терпение, ожидая его на дороге, поэтому, выбросив мусор внизу, он быстро вышел из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воротами он заметил привлекательную фигуру, стоящую в зеленой роще рядом с комплексом. Эта муниципальная лесополоса была длиной два-три километра, и стала излюбленным местом прогулок всех жителей района. Дин Инань не ожидал, что Хо Чжисяо подойдет прямо к его порогу, но хорошо, что его босс стоял лицом к дороге и не видел, как он вышел из ворот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Хо Чжисяо и передал ему пластиковый пакет: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взял пластиковый пакет, окинул взглядом жилой комплекс позади себя и небрежно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Здсь неподалеку, - Дин Инань не стал уточнять, - Давайте, разберитесь с этим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посмотрел на пластиковый пакет в своей руке, а затем на какашки Сан Бай Суя на земле. После двух секунд молчания он снова передал пластиковый пакет Дин Инаню и непринужденно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 Инаня возникло желание напомнить Хо Чжисяо, что он сейчас в отпуске. Ни один начальник, у которого есть хоть капля совести, не позовет помощника из отпуска, чтобы подбирать дерьмо своей собаки.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вам, что домашние животные означают ответственность, - терпеливо сказал Дин Инань, - Вы только начали его воспитывать, и не хотите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казалось, подумал, что слова Дин Инаня имеют смысл, и боролся с собой некоторое время, прежде чем, наконец, опустился на корточки и положил две черные кучки какашек в пластиковый пакет. На его лице было написано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этим, он привязал пластиковый пакет к спине Сан Бай Суя, как маленький школьный портфель, а затем ткнул щенка в голову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 свое дерьмо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Инаня немного позабавила эта сцена, и слабая улыбка заиграла на его губах. Как не повезло Сан Бай Сую иметь такого хозяина, как Хо Чжисяо?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Дин Инань вдруг заметил ссадину на запястье Хо Чжисяо. Он перестал улыбаться и схватил босса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упал, - Хо Чжисяо взглянул на рану на запястье и спросил Дин Инаня, - У тебя есть дома аптечка?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предложения несли слишком большой объем информации.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мог понять, как он мог упасть, просто выгуливая свою собаку. Но еще больше он не мог понять, какое отношение это имеет к аптечке у него дома. В следующую секунду он вдруг понял, что имел в виду Хо Чжисяо, и поспешно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очень 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поднял подбородок, указал на соседние ворота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настолько уверенным, что Дин Инань начал сомневаться, не раскрыл ли он свой домашний адрес на работе. Когда он только пришел в компанию, он действительно заполнил свои личные данные в регистрационной форме. Но в то время он все еще жил в съемной квартире, так что вряд ли он оставил бы там свой новый адрес. Что касается других случаев, то он не помнил, чтобы говорил своим коллегам, где он живет.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некоторое время ничего не мог понять, поэтому ему пришлось сначала решить текущую проблему.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парень все еще дома, это не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не воспринял это всерьез и пошел прямо к воротам комплекса: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я обработаю рану и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господин Хо, - Дин Инань поспешил следом, - Мой парень,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ворот как раз выходили жильцы, поэтому Дин Инаню было неудобно говорить о своем парне. Он наблюдал, как Хо Чжисяо воспользовался открывшейся дверью и вошел прямо внутрь, как будто вернулся в свой собственный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сторону идти? - спросил Хо Чжисяо, стоя на развилке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 Инаня болела голова, но он не мог заставить босса уйти, поэтому он выдохнул с покорностью и пошел по дороге. По дороге он все время думал о вопросе, который он не понял раньше: откуда Хо Чжисяо знает, что он живет в этом комплексе?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раз тщательно все обдумал, он точно не раскрывал свой адрес никому из своих коллег. Может ли быть так, что Хо Чжисяо видел, как он только что вышел из этого комплекса?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Хо Чжисяо явно смотрел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он увидел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дверью своей квартиры, Дин Инань уже наполовину набрал код, как вдруг  резко остановился. Он оглянулся на Хо Чжисяо, стоявшего позади него,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столкнулись с Хань Шуо?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не стал этого отрицать и издал слабое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простая вещь, которую Дин Инань понял только сейчас, потому что он никогда не думал, что с ним случится такое совпадение. Похоже, Бог решил пошутить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рука, - Дин Инань сделал паузу, - Это сделал Хань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издал еще одно «хм»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знал, что именно произошло между ними, но все равно чувствовал некоторое раскаяние. Если бы он не упомянул Хо Чжисяо в самый разгар событий, Хань Шуо не был бы так зол на 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привел Хо Чжисяо в квартиру, усадил его на диван в гостиной, а сам пошел в ванную, чтобы разобраться с какашками Сан Бай Суя. Потом он достал из шкафчика аптечку и начал обрабатывать рану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лениво осматривал квартиру Дин Инаня, и когда его взгляд остановился на балконе,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перестал втирать лекарство и оглянулся на балкон, где висело дизайнерское белье Хань Шуо. Он не ответил, только услышал, как Хо Чжисяо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знал, чем тут можно похвастаться, и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больше,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долгой подготовки все свелось к этому. Дин Инань выбросил ватный тампон в мусорное ведро, затем достал пластырь из аптечки и повторил: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не ожидал, что Дин Инань так сухо признает это. Он слегка улыбнулся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вопрос, а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был готов к этому. Он наклеил пластырь и сказал, не меняясь в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расставание, а ссора. Мы скоро помиримся.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это из-за тщеславия, то ли из-за чего-то еще, но сказав это, он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так бывало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слабо отреагировал Хо Чжисяо, - Как вы миритесь?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Занимаясь любовью? - Хо Чжисяо прервал Дин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 Дин Инань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таким же диким, когда делал это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легкомысленно ответил Хо Чжисяо. Затем он внезапно потянулся к шее Дин Инаня и без предупреждения прижался губами к его коже под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только почувствовал, что хватка Хо Чжисяо была невероятно сильной. Терпя жгучее покалывание от засоса в шее, он подавил свой гнев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Хо Чжисяо наконец отпустил Дин Инаня. Он посмотрел на «клубнику», которую так старательно посадил, и с удовлетворением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вы сможете помириться?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Дин Инань был раздражен до предела, - Если вы будете продолжать в том же духе, я уйду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казалось, оказали сдерживающий эффект, и Хо Чжисяо отступил назад, больше не вторгаясь в личное пространство Дин Инаня. Он заложил одну руку за спину и слегка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только что ударил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ярость Дин Инаня на мгновение потеряла свою силу. Он поджал губы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поднял подол футболки и указал подбородком на талию: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Очевидные кубики его пресса внезапно появилась перед Дин Инанем, как сексуальная фотография, вырванная из календаря, застав его врасплох. Он подсознательно отвел взгляд, но тут же подумал, почему он избегает этого? Поэтому он снова посмотрел и спокойно коснулся пальцем талии Хо Чжисяо,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сказал Хо Чжисяо, - Ты можешь потереть там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Потереть? - недоумевал Дин Инань, - Разве от этого не станет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Хо Чжисяо, надавив на тыльную сторону руки Дин Инаня так, что его рука оказалась прижатой к его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его тела проникало сквозь кожу, заставляя Дин Инаня необъяснимо чувствовать, как его ладони горят от паники, и эта паника передалась в его сердце. Он отдернул руку и посмотрел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уйдете? Я сейчас в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улыбнулся и некоторое время любовался взволнованным видом Дин Инаня, после чего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взял поводок Сан Бай Суя, но, прежде чем уйти, обернулся к Дин Инаню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http://bllate.org/book/13613/1207428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