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понятия не имел, что случилось с Лай Цзю после его ухода. По дороге домой он размышлял о том, как рассказать Гу Лану о случившемся. В конце концов, именно он стал причиной всех этих неприятностей и теперь боялся, что если Лай Цзю действительно найдет дорогу в резиденцию Гу, это навредит Гу Лану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если это действительно не сработает, он сначала уедет отсюда, чтобы избежать всеобщего внимания, но тогда он какое-то время не сможет позволить себе вернуть деньги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тревоги Чэнь Син переступил через ворота особняка Гу и с первого взгляда увидел, что двор, который обычно был заросшим сорной травой, был по большей части убран и теперь выглядел гораздо более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ошеломлен этим зрелищем. Пока он смотрел на траву, из нее внезапно появился человек и, приглядевшись, он узнал в нем Цю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Цзю увидел его, его глаза загорелись и он уже открыл рот, чтобы что-то сказать, но когда он заметил неприглядное выражение лица Чэнь Сина, он на мгновение приостановился, чтобы улыбнуться,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вы столкнулись с какими-нибудь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с некоторым сомнением, не зная, с чего начать в этом вопросе. Видя его дилемму, Цю Цзю ярко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трудности, вы можете поговорить с молодым господином. Он очень умный и обязательно сможет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 голове Чэнь Сина возникла идея. Он кивнул Цю Цзю и сказал, что пойдет и поговорит с Гу Ланом. Только тогда у Чэнь Сина появилось время обратить внимание на полупустой двор. С некоторым сомнением он посмотрел на Цю Цзю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убираешь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поднял нож и взмахнул им с дурашливой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сезон дождей. Если мы не сделаем что-нибудь с травой во дворе, боюсь, к тому времени она привлечет много насекомых. Проще срезать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он прав, и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помогу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поспешно отказался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могу справиться один. Вы просто готовьте.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неоднократные отказы Цю Цзю, Чэнь Син не стал настаивать. Попрощавшись с ним, он пошел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Чэнь Синь ушел, улыбка испарилась с лица Цю Цзю. Глядя на заросли травы перед собой,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завтра мне придется позвать их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пришел к кабинету Гу Лана, он заглянул в окно и увидел молодого человека, сидящего с книгой в руках. С живописными чертами лица и безразличным выражением даже на простом фоне он все равно был красив,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кто-то смотрит на него, Гу Лан поднял голову и проследил за направлением взгляда. Присмотревшись, он увидел Чэнь Сина, который улыбнулся ему. Гу Лан на мгновение опешил, затем улыбнулся Чэнь Сину, слегка приоткрыл свои тонкие губы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снаружи и не заходишь?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Син понял, что он стоит за пределами комнаты. С некоторой досадой он хлопнул себя по лбу и под пристальным взглядом Гу Лана медленно вошел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бесстрастно оглядел его сверху донизу и, наконец, остановил свой взгляд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как начать, и смущенно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Лан отложил книгу, которую держал в руке, и сфокусировал свой взгляд на нем. Казалось, он был готов выслушать его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испытывал все большее давление от такого взгляда. Наконец он стиснул зубы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спровоцировал сына мастера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нервный взгляд Чэнь Сина и его голос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он пришел поиздеваться над тобой, но ты не успел избежать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потрясен и, встретившись взглядом с Гу Ланом,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волнение, Гу Лан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давным-давно слышал о характере его сына, поэтому догадался об этом. Но кажется,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Син опустил голову и уныло рассказал о том, что произошло за последние два дня. В конце он даже сказал, что пошел узнать о ситуации Лай Цзю и услышал, что он и его подельники собираются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обеспокоенное выражение лица Чэнь Сина, опустил голову и улыбнулся. В его всегда нежных глазах, казалось, была скрыта тугая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слышал, что нынешний окружной судья очень справедлив к простому народу. Я уверен, что он не позволит этому вредителю и дальше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Чэнь Син все еще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мастер Лай – шийе, он очень влиятелен в этом округе. Даже окружной судья ничего не может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Чэнь Син с некоторой неохотой все же подсказал еще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сработает, я покину это место, чтобы укрыться и вернусь когда-нибудь позже. Но... я должен тебе денег и не смогу выплатить их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извиняющееся лицо Чэнь Сина. На его лице не было особых изменений, он только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беспокоюсь. Завтра я пойду в ямен и посмотрю, что из себя представляет новый судья, а потом смогу спланировать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с некоторым сомнением в глазах. Казалось, он хотел что-то сказать, но так и не смог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Лан сразу же понял его мысли и спросил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меня выгонят и не дадут увидеться с окружным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словно прочитал его мысли, и Чэнь Син смущенно кивнул. Но Гу Лан не рассердился, напротив, улыбка на его лице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талантлив, но я также сдал экзамен на Чжуженя*. Даже если чиновники не очень хорошо меня примут, меня не выгонят.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чжужэнь – кандидат, успешно сдавший экзамен на уровне провинций. Это был ранг выше Шэнъюаня, но ниже Цзиньши, который был высшей степенью.)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выражение лица Чэнь Сина изменилось на шокированное. Он слышал от других, что Гу Лан был захудалым ученым и считал его простым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его потрясение, Гу Лан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решено. Завтра я пойду в ямен и посмотрю, что у судьи на уме. Тебе лучше несколько дней оставаться дома, чтобы больше не сталкиваться с Лай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все четко организовал, первоначально напряженное настроение Чэнь Сина внезапно расслабилось. Он с усилием кивнул в сторону Гу Лана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яркую улыбку Чэнь Сина, Гу Лан на мгновение растерялся, затем снова перевел взгляд в окно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идти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думал, что в том, что он сказал, было что-то неправильное. Глядя на небо за окном, он обнаружил, что уже очень поздно, поэтому поспешил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шел к кухне, размышляя над тем, что приготовить сегодня. Внезапно откуда-то сбоку появился Цю Цзю и напугал его. Цю Цзю посмотрел на ошарашенного Чэнь Сина и попросил у него прощения. После этого он внимательнее присмотрелся к выражению его лица и обнаружил, что беспокойство, которое было на нем совсем недавно, исчезло. Испытывая тайное облегчение, он с радостью достал курицу, которую спрятал за спиной,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съедим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курицу в руке Цю Цзю, которая весила по меньшей мере четыре или пять катти. Затем он посмотрел на ликующий взгляд Цю Цзю. Он хотел что-то спросить, но подумал,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 Цзю автоматически ответил на его сомнения. Он посмотрел на Чэнь Сина и сказал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которые я заработал на случайных подработках. Недавно наступила смена времен года, я хотел бы приготовить что-нибудь вкусное и питательное для моего молодого господина, чтобы укрепить его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на его слова,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Сина, Цю Цзю громко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Рваную курицу, о которой вы недавно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взволнованного Цю Цзю, Чэнь Син сомневался, что он раздобыл эту курицу только потому, его молодой господин хотел ее съесть. Скорее, Цю Цзю самому хотелось полакомиться. Однако Чэнь Син только подумал об этом про себя и ничего не сказал. Забрав у него курицу, он молча пошел на кухню, чтобы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удаляющуюся спину Чэнь Сина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увидеть такого простодушного человека, как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Повздыхав, он тотчас погнался за ним, желая помочь ему с готовкой, чтобы они могли поскорее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 Син выложился на полную катушку и полностью использовал все, что было на кухне. Помимо Рваной курицы он также приготовил три блюда и один суп. Всего было четыре блюда и один суп, и это было так вкусно, что в итоге, кроме Гу Лана, который всегда сдерживал себя, Чэнь Син и Цю Цзю никак не могли остановиться и съели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 они втроем позавтракали и Гу Лан, сказав Чэнь Сину оставаться дома, взял Цю Цзю и покинул резиденцию Гу, чтобы выяснить в магистрате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остался дома и имел редкую минуту свободного времени, побродил несколько раз по пустому особняку и, наконец, решил найти себе занятие по душе. Сначала он пошел на кухню, чтобы осмотреться, и обнаружил небольшую тыкву, поэтому он решил приготовить тыквенный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Чэнь Син обнаружил, что хотя Гу Лан ничего не говорил, но каждый раз, когда были какие-то сладости, он съедал немного больше. Гу Лану определенно понравится его выпечка.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перед собой цель, Чэнь Син не мог не думать об этом и с большим энтузиазмом вытащил тыкву, взвесил ее и принялся обрабатывать. Занявшись делом, Чэнь Син вскоре потерял счет времени. К тому времени, когда он снова пришел в себя, он обнаружил, что уже почти время обеда, но Гу Лан и Цю Цзю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Син беспокоился о Гу Лане и гадал, когда они вернутся, во двор вбежал Цю Цзю, а за ним следовал спокойный и расслабленный Гу Лан. Чэнь Син озадаченно посмотрел на счастливого Цю Цзю, а затем увидел, как Гу Лан поднял глаза,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Прежде чем я успел что-то сказать в ямене, я услышал, что ямен уже собрал улики против мастера Лая и арестовал всю его семью. Эта новость распространится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Гу Лана, глаза Чэнь Сина немедленно загорелись и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арестована?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удивленный взгляд Чэнь Сина и понял, почему тот был так счастлив. Он не смог удержаться и приподнял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ничего не упустили, то все они должны быть арестованы. Если ты хочешь увидеть их состояние своими глазами, завтра можешь сходить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*Рваная курица 手  撕  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*Тыквенный пирог 南瓜  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