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Все кошки и собаки, которыми я владею, могут сражаться. Я спас ему жизнь. Как я могу нарушить закон, если я ударил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чувствовал себя очень счастливым. Учитель спас его, и полицейские спасли его. Так много других людей помогали ему. Он остался в приюте для детей, где он мог есть, иметь одежду и быть в тепле каждый день, не подвергаясь побоям. Это была замечательная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был мой счастливый год, – Ли Чжао вспомнил это и пришёл к выводу. – Мне повезло, когда мне было десять лет. В двадцать лет удача снова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будь суеверным.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хотел сказать, что это не было суеверием только для того, чтобы увидеть старушку, сидящую в углу с лотком. Её белые волосы развевались на холодном ветру. Возможно, это было из-за холода, но её тело было съёжившимся. Ли Чжао притянул Янь Тина ближе и нашёл пластиковый лист перед старушкой. На нём был какой-то трикотаж.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Бабушка, сколько это стоит? – Ли Чжао взял вязаный подсолнух и спросил старушку, чьё лицо было испещрено морщинами.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Один за десять, три за двадцать, – пожилая женщина махнула рукой и достала пластиковый пакет из кармана пальто. Её мутные глаза уставились на Ли Чжао. – Молодой человек, Вы хотите его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возьму несколько штук, – Ли Чжао взял несколько поделок с цветами, сплетенными на проволоке, и вручил сто юаней пожилой женщине. – Бабушка, уже поздно. Вам следует пораньше уйти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спасибо, спасибо, – пожилая женщина с радостью использовала пластиковый пакет, чтобы упаковать все вязаные вещи, которые купил Ли Чжао. Она также дала Ли Чжао вязаный кошелёк. – Молодой человек, у Вас доброе сердце. Благие намерения будут иметь хорошие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просто покупаю прекрасные вещи, которые Вы связали, – Ли Чжао не считал мятый пакет слишком уродливым, чтобы носить его в руке. Он надел пакет на запястье и сунул руку в карман. – Бабушка,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по тротуару и встали в зону ожидания. Ли Чжао подарил Янь Тину жёлтую розу, нанизанную на проволоку.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Тин Тин, это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Качество шерсти было не очень хорошим, и с ней было довольно сложно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знаешь, что означает желтая роза? – Ли Чжао достал динозавра из пластикового пакета и передал его Янь Тину. – И это тоже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 медленно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Самая чистая дружба в мире, – Ли Чжао положил руку на плечо Янь Тина. – Разве это не очень подходит для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 посмотрел на жёлтую розу и положил её в карман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меня завтра ранний рейс, поэтому я не приду к тебе, – Ли Чжао зевнул. – В следующий раз, когда я вернусь, это, вероятно, будет весенний фестиваль. Ты должен помнить, что нужно дождаться моего возвращения, чтобы вместе купить новогодние товары.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 Янь Тин коснулся жёлтой розы в своём кармане. Сегодня был седьмой день начала месяца, и до Весеннего Фестиваля оставалось двадцать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остановилась у двери Ли Чжао. Он вышел из машины и наклонился к Янь Тину. – Тин Тин,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Спокойной ночи, – Янь Тин наблюдал, как Ли Чжао вошёл в ворота, прежде чем склонил голову и достал жёлтую розу из кармана.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вернулся домой, он поставил вязаную жёлтую розу в вазу в комнате. Лунный свет проникал сквозь оконную сетку и падал на жёлтую розу, окрашивая её нежным серебристым светом. Когда Янь Тин проснулся утром, он увидел сообщение от Ли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[Счастливчик Чжао Чжао: Доброе утро. Я сажусь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 долго смотрел на смайлик, прежде чем встать и открыть шторы. Снаружи небо постепенно начинало светлеть.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Чжао Чжао, я только что получил новости от команды. Команда пригласила Чжао Цзюнь Наня сыграть роль вражеского принца, и он согласился. Сегодня он войдёт в состав съёмочной группы, – Да Кэ поприветствовал Ли Чжао после того, как он вышел из самолёта в аэропорту. – Ты будешь действовать больше всего против роли вражеского принца. Не забудь оставить его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Учитель Чжао? – Ли Чжао был несколько удивлён. – Зачем ему приходить в нашу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Кто знает, о чём думает Чжао Цзюнь Нань? Он взял на себя инициативу связаться с режиссёром Яном и сказал, что сыграет эту роль по дружбе, – Да Кэ нахмурился. – Он рекламировал себя как трудолюбивого человека с тех пор, как стал популярным в Героическом правителе. Возможно, он приходит, чтобы намекнуть тебе, что ты не должен раскрывать, что ты действовал как его дублёр.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ничего не сказал. Он чувствовал, что Чжао Цзюнь Нань не должен заботиться о таких вещах. Был ли это дублёр или он сам, это было то, что он любил. Не было необходимости повторять прошлое. Однако человек, который стал популярным после трудностей, не смог перенести это случайное происшествие.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ты не остановил это, когда команда дала мне замену, – Чжао Цзюнь Нань сидел в своём фургоне, его лицо было очень уродливым. – Даже если есть дублёры, они не должны быть красивыми. Теперь Ли Чжао рассчитывает на популярность онлайн-драмы. Что, если он наступит на меня, чтобы подпрыгнуть? Мне всё равно, что ты думаешь, я не должен позволить Ли Чжао продолжать быть популярным, – Чжао Цзюнь Нань дал выход своему гневу и глубоко вздохнул. – В этом кругу только люди, которые не пользуются популярностью, не представляют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 за что не позволил бы Ли Чжао наступить ему на плечо и подняться на более высокое положение,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Чжао с довольным видом: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Тин Тин моей семьи – лучший ребёнок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качая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Эмммм, твои глаза слепы.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http://bllate.org/book/13621/1207816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