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Вчерашний конкурс показал всем, что значит быть гением, и сегодня рейтинги продолжали расти с момента начала прямой трансляции. В прошлом в Китае было не так уж много шоу такого рода. Хотя существовали различные соревнования, которые проверяли интеллект, стиль был другим, и участники не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средства массовой информации и различные правительственные ведомства уделяли образованию всё больше и больше внимания. Поскольку уровень жизни постепенно улучшался с течением времени, люди были чрезвычайно обеспокоены образованием своих детей. Многие родители этого поколения предпочитают экономить на еде и одежде для себя, а не на учебе своих детей. Поэтому, когда дело дошло до темы гениев, у них возник естественный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озабоченности и всей дискуссии вокруг неё рейтинги шоу, естественно, выросли. Все участники конкурса чувствовали себя счастливыми. В конце концов, это тоже была своего рода реформа. Кто сказал, что математическое соревнование не может быть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только вчерашняя сессия была показана в эфире, некоторые люди раскритиковали конкурс за то, что он был слишком непрофессиональным. Они думали, что это было испорчено запахом меди (1), что ухудшало всю концепцию.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комментариев внешнего мира, это был неопровержимый факт, что воскресной игре было уделено гораздо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вопрос третьего раунда все пять студентов ответили правильно. Галстук-бабочка школьной формы Шэнь Шао был немного тесноват, поэтому он ослабил его одной рукой. На самом деле, их обычная школьная форма не была такой красивой. Одежда, которую они носили прямо сейчас, была выбрана специально для конкурса. Рубашки, галстуки и чёрные пиджаки со значком их школы. Единственное, что было похоже на их обычную школьную форму, – это, вероятно, школьный логотип.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посмотрите на большой экран. У вас есть пятнадцать секунд, чтобы ответить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шесть предметов: напиток, швабра для мытья полов, бутылка шампуня, пачка печенья, фен и рисоварка. Половина товаров была произведена спонсором, и логотип был представлен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товары, в голове Шэнь Шао сразу же промелькнули цены на все товары. Когда прозвенел звонок, он быстро записал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задался вопросом, пытались ли какие-либо кандидаты запомнить цены на продукты спонсора перед этим утренним соревнованием. По мнению Шэнь Шао, это было бы пустой тратой времени. Конгломерат производил самые разнообразные вещи, и было невозможно запомнить их все всего за несколько дней. Более того, эти предметы были намеренно смешаны с обычными вещами, такими как фрукты и веники. Если бы была одна цена, которую вы не запомнили, общая сумма была бы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этот, казалось бы, простой процесс стал настоящим испытанием их памяти, скорости реакции и навыков умственного расчёта. Все три были незаменимы.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выполнения пяти вопросов двое из пяти человек были исключены, оставив учеников столичной старшей школы номер один, старшей школы номер три Янхэ и старшей школы номер три Фужун. В предыдущие годы эти школы в основном входили в тройку лучших, но чемпионат обычно выигрывали ученики столичной старшей школы номер один, а старшая школа номер три Янхэ и старшая школа номер три Фужун боролись за второе и третье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конкурса почти все ожидали, что победит столичная старшая школа номер один. Некоторые даже были готовы поздравить директора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последний раунд. Три игрока нервничают? – ведущая передала микрофон Сяо Цзи. – Сяо Цзи, ты хочешь что-нибудь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что многие мои учителя и одноклассники наблюдают за соревнованиями. Я постараюсь не подвести вас. Спасибо вам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официальный ответ, но редко шестнадцатилетний или семнадцатилетний парень вёл себя так естественно на телевидении.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Ученик Шэнь Шао, у тебя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посмотрел на микрофон перед собой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нервничаю,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потеряла дар речи. Этот парень был таким простым и прямым, но то, как он улыбался, было действительно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интервью с тремя участниками ведущая вернулась в центр сцены и указала на большой экран, чтобы ознакомиться с правилами финального раунда.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этот раз три участника должны не только назвать общую стоимость предметов, но и указать цену каждого предмета. Точность жизненно важна до десятых долей. Участник, который первым допустит ошибку, занимает третье место. Время ответа составляет девяносто секунд. Итак, все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три игрока кивнули, ведущая сделала подбадривающий жест.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начинается финальный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была более интенсивной, чем кто-либо ожидал, особенно после того, как ученик из старшей школы номер три Янхэ был исключён. Сяо Цзи и Шэнь Шао были почти равны. Люди, которые думали, что Сяо Цзи выиграет чемпионат, начали сомневаться в своём первоначальном суждении.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организаторы показали сумасшедшую картинку, на которой были изображены четыре коробки зубной пасты одинаковой марки и размера, но разных характеристик, три бутылки шампуня разных цветов, зонтик, бутылка уксуса и обучающая машина (2). Ни один из десяти продуктов не появился в предыдущих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Цзи увидел бутылку уксуса, выражение его лица стало немного уродливым. Среди ста продуктов были две другие марки бутылочного уксуса, и в его сознании они были перемешаны. Какое-то время он понятия не имел, какая цена 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Шэнь Шао, который уже начал отвечать на вопрос. Единственное, что он мог сделать, это стиснуть зубы и записать ответ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какая жалость, студент Сяо Цзи немного не дотянул до правильного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соревновании невероятное выступление этих студентов открыло нам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Сяо Цзи всё ещё была улыбка на лице, он был немного смущён. Как он мог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проиграл бедному студенту, который уступал ему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с отсутствием среди участников Гу Нин Чжао чемпионат у него в кармане. Кто знал, что появится тёмная лошадка?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Непрерывный рекорд столичной старшей школы номер один в математической лиге в течение нескольких лет подряд был потерян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на застенчивую улыбку на лице Шэнь Шао, Сяо Цзи подумал, что это был его самый неловкий момент за более чем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铜臭味 (tóngchòuwèi) – литературный перевод – вонючий медный запах – метафоричное описание нечестно заработанных денег или людей, которые готовы пойти на всё, чтобы эти самые деньги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学习机 (xuéxíjī) – обучающая машина – планшет или аналогичное устройство, предназначенное для помощи учащимся в изучении или решении математических задач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