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Микрорайону всего несколько лет. Он находится в быстро развивающейся зелёной зоне, поэтому цена на недвижимость здесь не низкая, а условия проживания такие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родители Лу Чэн Юя купили ему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хотели, чтобы это место стало его семейным очагом. Как только жильё было отремонтировано, неожиданно его родители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дом и вызвал лифт. Внутри лифта оказалось несколько человек, которые были ему незнакомы. На шестом этаже Лу Чэн Юй вышел из лифта. Используя ключ,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 вещи в пустой квартире, Чэн Юй достал ноутбук, подключил сетевой кабель, включил несколько случайных песен и вышел на балкон. На балконе он обнаружил, что его кактус всё ещё жив и полил его. После этого человек прислонился к перилам балкона и стал наблюдать за работающей системой поливки в районе. Он почувствовал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интеллигентными людьми. Его отец когда-то был учителем, позже он подал в отставку, чтобы стать руководителем отдела компании. Его мать была профессором университета. Поэтому при выборе нового дома для них была очень важна экологическая обстановка. Но они не смогли насладиться новым жильём, их просто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дяди и тёти проявили свою доброту и не забрали то, что оставляли его родители. В конце концов, о нём больше некому было заботиться. У родственников были свои дети, о которых нужно заботиться, не говоря уже о том, что он больше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позвонил в компанию по доставке чистой воды, сел перед компьютером и нашёл интересующую информацию. В раздумьях его рука коснулась подбородка. После окончания обучения в прошлой жизни он прожил почти девять лет. За такой короткий промежуток в девять лет экономика страны быстро развилась, и некоторые ведущие компании ему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выпускников Чэнь Цзинь был представлен руководителем филиала компании Лян. Тогда его одноклассник упомянул о динамике нескольких компаний, а также отметил, что темп развития компании Лян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окончания колледжа Лу Чэн Юй ничего не знал о причинах смерти родителей, поэтому он пошёл на собеседование в компанию Лян. Несколько лет спустя, из надменных слов ухмыляющегося Лян Дэю, Лу Чэн Юй, наконец, узнал, что родители, которые погибли в результате упавшего предмета на машину, находились на территории, являющейся собственностью компании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произошёл из-за несоблюдения мер безопасности при строительстве, поэтому суд постановил приговорить строительную компанию к полной материальной ответственности и выплатить Лу Чэн Юй большую сумму денег. Однако разве можно быть счастливым обменяв деньги на жизнь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встретил Чэнь Цзиня и Лян Дэю в отеле, в котором они проводили медовый месяц. Лян Дэю говорил об этом презрительным тоном. В то время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мире существуют мерзавцы, которые могут злословить во имя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ревновал без причины, говорил с ним, как с мусором, с высоко поднятой головой. Он считал, что его возлюбленный, Чэнь Цзинь, святой. Этот глупый человек считал себя главным героем романтической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Чэн Юй не смог поддерживать свою первоначальную манеру поведения и решил победить эту самодовольную собаку. Он бил его до слёз, пока Лян Дэю не позвал на помощь. Перед тем как уйти, он пнул его в "третью ногу" с такой силой, что вряд ли Лян Дэю сможет использовать эту "ногу" в будущем. Кто знал, что он неожиданно умрёт в ту же ночь. Он не знал, искал ли Лян Дэю его для мести и насколько он был удручён, узнав о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вероятно, был шокирован, когда его начали избивать, потому что как может кто-то добрый и вежливый бить людей так безудержно. Лу Чэн Юй всегда был цивилизованным человеком, но даже он не всегда может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 Ding International..." – он улыбнулся и заглянул на официальный сайт Hua Ding International. Лениво откинувшись на спинку дивана, молодой человек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на автобусе в брокерскую компанию по ценным бумагам, чтобы создать учётную запись и открыть счёт, он начал покупать акции Hua Ding International. Его комиссионный брокер был удивлён. Экономика хаотична, и многие инвесторы не испытывают оптимизма в отношении будущего этой компании. Цена акций в последние годы снижается. Он не ожидал, что кто-то захочет в это время купить столько акций Хуа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брокер, он ничего не сказал и покупал акции в соответствии с намерениями клиента. Что касается покупки или продажи, это личное дело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фондовый рынок становится всё хуже и хуже, некоторые акции каждый день достигают своего нового минимума. За последние несколько лет было много сюрпризов. Люди, играющие на фондовом рынке, сейчас более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 Ding International, безусловно, принесёт Лу Чэн Юй пользу. Он был очень уверен в этой компании и не хотел упускать эту хорошую возможность, потому что в следующем месяце цена акций Hua Ding International снова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Дин сейчас переживает бурные взлёты и падения. Ходят слухи, что это следствие внутренней борьбы в компании за передел власти. Молодой владелец хочет прийти к власти, а старшее поколение хочет его контролировать. Однако, в конце концов, новый президент Hua Ding International возьмёт под свой контроль компанию и станет лидером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Чэн 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был молодым человеком… Как может разница быть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приближение обеда, он пошёл в китайский ресторан и заказал несколько блюд. Но прежде чем Лу Чэн Юй съел хотя бы половину, он увидел мужчину в презентабельном костюме с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Юй? – человек в костюме посмотрел на еду на столе и продолжил сухим тоном. – Как ты себя чувствуешь в последнее время? Если у тебя есть время, приходи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Дун, – Лу Чэн Юй вежливо поприветствовал двоих и жестом пригласил их сесть за его стол, – Я не ожидал встретиться здесь с тобой. Я в этом году заканчиваю обучение, поэтому я очень занят. Если у меня будет время, я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сын его дяди. Он учился за границей в течение двух лет и после возвращения в Китай, его хорошо приняла родня. Он считается молодым талантом старой семьи Лу. Однако Лу Чэн Юй не особо общается с этим двоюродным братом, поэтому он разговаривает с ним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хорошо, – Лу Дун видел, что похоже Лу Чэн Юй, не думает просить родственников о помощи, поэтому он с облегчением представил свою подругу: – Это моя подруга Шэнь Минь, мы поженимся во второй половине года. Ты должен прийти к нам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красивая и элегантная девушка на самом деле станет моей невесткой, это благословение для брата Дуна, – Лу Чэн Юй улыбнулся, взял со стола чайник и налил по чашке чая для Шэнь Минь и Лу Дуна. Чэн Юй продолжил с восхищением в голосе: – Я, как младший брат, обязательно буду на твоей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был доволен словами Лу Чэн Юй. Семья Шэнь Минь очень хорошая. Сама Шэнь Минь красивая и похожа на надёжную жену. Многие наверняка будут ему завидовать. Шэнь Минь взмахнула рукой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только что закончил учёбу. Ты уже нашёл работу? Если нет, то не ищи больше. Лучше пойти работать в нашу компанию. Некоторые руководители отделов сейчас подбирают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жена Лу Дуна, кажется, являлась дочерью босса компании. Каждый новый год Лу Дуна всегда нахваливали их родственники. Это из-за Шэнь Минь? Позже ходили слухи, что Лу Дун "играл" с другими женщинами, и Лу Чэн Юй не знал, чем закончились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Минь очень хорошее воспитание. Хотя она не знала, с какой стороны семьи её парня молодой человек перед ней, её слова и действия были очень вежливы. Она взяла чашку чая и поблагодарила, делая глоток, прежде чем опустить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молодого человека, который не изменил выражение лица, она обнаружила, что парень перед ней очень элегантный. Когда он наливал чай, его движения были очень продуманы, а аура джентльмена вызывала благосклонность по отношению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кто это? – она заколебалась, улыбнулась и толкнула Лу Дуна в плечо. – Ты ещё не представил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забыл. Он мой двоюродный брат, ходит в колледж Q и заканчивает обучение в этом году, – сказал Лу Дун жёстким тоном. Затем он добавил: – Ситуация с моим братом непроста. Скоро ты станешь его невесткой, поэтому тебе следует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Минь слегка толкнула его снова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поговорить об этом в частном порядке. Но он не должен так говорить перед своим двоюродным братом, это было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 также заметил неправильность ситуации и улыбнулся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у нас есть дела, поэтому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Лу Чэн Юй, сделал вид, что не услышал предыдущие слова. Улыбаясь, он сказал: – Брат Дун и невестка, конечно прогуляйтесь. Если у меня будет время в будущем, мы снова встретимся и посидим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отношение Лу Чэн Юя, Лу Дун спокойно направился к выходу с Шэнь Минь. Лу Чэн Юй посмотрел на спину Лу Дуна, улыбка на его лице немного поблекла. Молодой человек усмехнулся,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китайский ресторан называется Байвэйсюань (1), еда в нём очень вкусная, цена здесь не низкая. Это настолько дорого, что каждый день себе такую еду позволить Лу Чэн Юй себе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оплаты счёта внезапно позади него появилась рука, держащая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у Вы уронили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Перед ним стоял мужчина в чёрном костюме, который выглядел довольно хорошо. Его неэмоциональное лицо создавало ощущение отчуждённости и благородства. Лу Чэн Юй видел этого человека в своей прошлой жизни. Он знал, что с таким человеком нелегко сблизиться, поэтому даже пытаться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взял бумажник, улыбнулся и поблагодарил мужчину, после чего вытащил карточку и протянул её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помогите мне закрыть счёт этого джентльмена, – затем он повернулся к человеку, который хотел отказаться: – Я надеюсь, что Вы не откажетесь. Это мой способ выразить Вам благодарность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него не так много денег. Не говоря уже о том, что в последнее время он часто использует своё удостоверение личности, а в бумажнике помимо удостоверения личности, также находится банковская карта и документы брокерской компании. Если документы, полученные от брокерской компании по ценным бумагам, потеряются, у него будут серьёзные проблемы. Когда люди что-то находят и возвращают, это называется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посмотрел на человека позади него и обнаружил, что прайс-лист на двоих превысил сбережения на банковской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сэр, на Вашей карте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 Лу Чэн Юй взял банковскую карту и заменил её на золотую карту, ничего не объясняя, просто сказал: – Попробуйте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такого рода вещи случаются, обычные люди будут несколько смущены и скажут, что они ошибочно передали не ту карту. Но этот человек оставался спокоен. Но именно такое отношение заставляло людей верить, что он действительно взял не ту карту, или как он может быть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счёта, Лу Чэн Юй обратился к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подобрали мой бумажник. Если бы не Вы, у меня были бы большие проблемы, – Лу Чэн Юй указал на удостоверение личности и водительские права в бумажнике, а затем поднял руку.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Лу Чэн Юй оставалось спокойным, его сердце кровоточило. Как человек может съесть за один приём пищи столько, что для оплаты даже денег на его банковской карте было недостаточно, хотя там были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осознает истинное значение слов: не притворяйся принужденным, иначе тебя поразит гром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за дверь,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Чэн Юй, Янь Му спросить кассира: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денег он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посмотрел на прайс-лист: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Янь, это всего восемь тысяч шестьсот тридцать восемь, потому что у вас есть VIP-карта, на все напитки скидка шестнадцать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Янь часто посещал их ресторан, обычно он ел на меньшую сумму, но сегодня он был со своими друзьями и заказал больше блюд, а также добавил бутылку вина, что обошлось не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кивнул, посмотрел на дверь ресторана и увидел, как молодой человек останавливает такси и уезжает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Если он правильно помнил, компания искала нового сотрудника, и, кажется, он видел профиль этого человека в списках кандидатов.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Байвэйсюань – 百味轩: в переводе с китайского языка 百味 ( вǎi wèi) – все виды вкусов;  轩 (хuān) – павильон (одно из значений).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автор написал 莫装逼，装逼遭雷劈呀 – не притворяйся принуждённым, иначе тебя поразит гром, что означает: не давайте импульсивных обещаний и не совершайте действий, которые превосходят ваши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