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Чэн Юй вернулся в свой кабинет, он не мог дождаться, чтобы открыть коробку с чаем и понюхать ароматный чай. Он повернул голову и посмотрел на чайный пакетик, который стоил всего три юаня, лежавший в его чашке. Не колеблясь, он полил чаем цветы на балконе и заменил его чаем, данным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только что заваренный чай, Лу Чэн Юй сидел в своем офисном кресле и медленно набирал телефон режиссёра Чжана. Затем он поговорил с мужчиной о добавлении рекламы Хуа Дин в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режиссёр, на самом деле, он не любил добавлять слишком много рекламы к своим работам, но Чжан слышал, что Лу Чэн Юй говорил об этом с тоном консультации с ним. Чэн Юй также подчёркивал, что качество фильма – это самое главное, если абсолютно не хорошо добавлять рекламу, то действительно не следует включать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Шо слегка смутился. Выслушав слова Лу Чэн Юя, он почувствовал, что нет ничего особенного в том, чтобы включить рекламу в фильм. Посоветовавшись с Цюй Лин Бэем он мог легко сделать такую маленькую вещь. Такой хороший инвестор, как мистер Лу, не может же он создавать трудности для другой стороны,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Чжан Шо, Лу Чэн Юй с улыбкой повесил трубку, отодвинул стул и медленно выпил чашку чая. Он начал напевать себе под нос какую-то песенку, включил компьютер и начал обрабатывать какие-то документы из разных отделов. Как помощник, он должен управлять некоторыми менее важными документами, чтобы помочь президенту. Если всё должно быть сделано самим боссом, это будет утомительно и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доверие Янь Му к нему превзошло его ожидания. Неужели этот человек никогда не подозревал, что он может быть коммерческим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Сознавая, что его мысли летят довольно далеко, уголок рта Лу Чэн Юя приподнялся. Если бы он был в положении Янь Му, прежде чем позволить кому-то быть в важном положении, он сначала проверил бы прошлое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Четверг уже прошёл, и скоро наступит пятница. В принципе, в этот день сотрудники, которые могут взять выходные, будут чувствовать себя лучше, но настроение Лу Чэн Юя не было так хорошо, потому что он получил телефонные звонки от нескольких родственников семьи Лу. Это были его дяди и тёти. Хотя они редко общались друг с другом регулярно, за день до того, как Лу Дун собирался жениться, эти люди наконец-то вспомнили о своём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матери Лу Дуна, его тётя позвонила Чэн Юю, чтобы пригласить его на свадьбу. Второй дядя и вторая тётя спрашивали его, сколько он готов отдать денег на подарок. Они также хотели расспросить молодого человека о его нынешней работе и рассказать, сколько их сын или дочь зарабатывают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вздохнул, получив телефонные звонки от этих родственников. В прошлой жизни, после смерти родителей, он мало общался с этими родственниками. Возможно, его родственники тоже считали, что после окончания учёбы его жизнь была немного постыдной. Они редко связывались с ним или даже говорили о своём племяннике при посторонних. Он также не хотел идти в дом своих апатичных родственников, чтобы искать такое смутное родство. Поэтому Лу Чэн Юй редко встречался с ними, и его привязанность стала ещё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родители неожиданно умерли, кроме квартиры, в которой он жил сейчас, у него ещё был старый дом и деньги на депозит, плюс компенсация за несчастный случай, которой было достаточно, чтобы у многих людей покраснели глаза. В то время его друзья в университете беспокоились, что его родственники будут зарабатывать на жизнь этими деньгами. Но оказывается, что родственники с обеих сторон от родителей оказались достаточно добры. Никто никогда не рассчитывал на эти деньги и не строил козни против него, но они не были в восторге от своего юного родственника, поэтому лишь сохраняли внешнюю вежливость в отношениях с Лу Чэн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продал свой старый дом за большие деньги, это никого не волновало. Если бы не его ресторан, который пошёл наперекосяк и позволил Чэн Юю потерять много денег, он был бы маленьким, состоятельным человеком. Когда Чэн Юй умер в своей прошлой жизни, он не знал, кто станет наследником его денег на банковском счету и его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он ни был в прошлой жизни, Чэн Юй прямо сейчас не смущался и не стеснялся отвечать на звонки своих родственников, ему просто было всё это совершенно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Помощник Лу, вот необходимые Вам данные, – помощник секретаря постучала в дверь и помедлила несколько секунд, прежде чем толкнуть дверь и войти в кабинет. Она сожалела о своём поступке, отправив сообщение на Weibo о Лу Чэн Юе раньше, которое вызвало у людей беспокойство по отношению к Чэн Юю. Поэтому, когда она сейчас стояла лицом к лицу с Лу Чэн Юем, девушке было стыдно за себя, а душа томилась, мучимая нечистой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что побеспокоил Вас, – Чэн Юй взял листки и улыбнулся ей. Глядя на ее застенчивое и смущённое выражение лица, Чэн Юй спросил: –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Помощник Лу, я здесь, чтобы извиниться перед Вами, – Ли Тун теперь сожалела о своих действиях за последние два дня. Несмотря на то, что она восхищалась способностью Лу Чэн Юя работать, она не должна отправлять его реальные жизненные события в Weibo. К счастью, это всего лишь шутка, которая не доставила никаких хлопот помощнику Лу, но что, если бы из-за её поста жизнь помощника Лу пострадала бы? Чем тогда могло закончиться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проснулась вчера утром, то почувствовала некоторое сожаление, но поскольку у неё не хватило смелости извиниться, Ли Тун лишь удалила оба поста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помощник Лу был так вежлив и приветлив с ней, девушка чувствовала себя ещё более виноватой,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послала два сообщения в Weibo позавчера, и я не ожидала, что это заставит многих людей оставлять сообщения и комментарии на Вашем Weibo. Я больше не буду делать подобную глупость.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был ошеломлён на мгновение, прежде чем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Шумиха в Интернете двухдневной давности уже закончилась, – он сделал паузу и сказал: – Самое лучшее, что Вы можете понять, что Вы сделали неправильно. Признание собственных ошибок может помочь Вам улучшить себя. Не делайте таких ошибок в будущем, – сказав это, Чэн Юй забеспокоился, не станет ли он причиной грусти маленькой помощницы, поэтому поспешил утешить её: – Ничего страшного, продолжайте усердно трудиться, я не сержусь, – хотя ему и не нравились подобные вещи, молодой человек всё же ценил отношение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встречал много разных людей в своей прошлой жизни. Были люди, которые совершают ошибки и даже ложные обвинения в адрес жертвы. Ли Тун смогла признать свою ошибку и извиниться, просто это означает, что у этой молодой девушки нет моральных проблем. У Цао Цзин Шэня появился хороший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комнаты помощника Лу, Ли Тун был несколько растеряна. Когда она вспомнила нежные слова помощника Лу, то не смогла удержаться, чтобы не потереть слегка покрасневшие щёки. Она никогда не сделает такую глупость, и помощник Лу действительно настоящий мужественный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сейчас улыбнулся, почти заставило её закричать: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президента, Янь Му посмотрел на спину Ли Тун, когда она стояла перед лифтом, и он перевёл взгляд на закрытую дверь комнаты помощника. Поколебавшись мгновение, Янь Му небрежно прошел мимо кабинета помощника. Сквозь незакрытые ставни он увидел, что Лу Чэн Юй держит чашку и внимательно смотрит на документ,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медленно замедлил шаги. Он нахмурился и начал анализировать, почему, глядя на серьёзный вид помощника Лу, люди чувствуют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