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Почерк Фу Ли был жёстким, как у ребёнка, который только что научился писать, – когда его складывали вместе, каждый штрих едва складывался в законченное слово. Можно сказать, что не было никакого эстетического чувства. Взгляд Чжуан Цина скользнул по одному из ответов на вопросы.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Как нужно повышать самосовершенствование?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Прислушайтесь к своему сердцу. Вдохните духовную Ци Небес и Земли. Молитесь луне. Впитайте сущность лунного света. Вдохните жизненную силу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огромное расхождение между этим ответом и нынешними методами совершенствования. Однако Чжуан Цин не мог отвести взгляда от фразы "вдохни духовную Ци Неба и Земли". Несколько сотен лет назад, используя личность человека, он занял официальный пост при Императорском дворе. Благодаря этому ему удалось подобраться к архиву книг и найти много неопубликованных древних текстов. Многие книги были сильно повреждены и содержали диковинные, незаконные утверждения, но некоторые сверхъестественные истории действительно были записаны в этих книгах. Например, история о девятихвостых лисах, молящихся луне, о растениях, превращающихся в яо, поглощая сущность лунного света, о птице яо, превращающейся в их человеческие формы во время полнолуния, и другие подобные высказывания. В то время он чувствовал, что эти высказывания были придуманы учёными-людьми. И всё же по какой-то причине Чжуан Цин всегда хранил их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внезапно увидел похожее высказывание, написанное в экзаменационной работе Фу Ли, помимо удивления, Чжуан Цин также почувствовал, что эти методы действительно могли быть способом, которым совершенствовался древний яо. Методы совершенствования того времени казались простыми и грубыми, но воплощали в себе почтение к природе. Стратегии составляли большую долю современных методов совершенствования, поэтому влияние природы на выращивание, естественно, также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яо и люди также постепенно уменьшали свою зависимость и почтение к природе. Было неизвестно, хорошо это или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что случилось? – Чу Юй и Сюй Юань также сопровождали Чжуан Цина в поисках экзаменационной работы. Увидев серьёзное выражение лица Чжуан Цина, Чу Юй подумал, что он разозлился из-за результатов письменного экзамена своего благодетеля. Таким образом, он высказался: – Благодетель, возможно, слишком долго был отрезан от мира. Этот… его плохие результаты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проигнорировала его. Он достал свой мобильный телефон и набрал номер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Фу Ли занимался. Даже после того, как он услышал звонок телефона, у него не было большой реакции. Это было потому, что он не пользовался телефоном с тех пор, как приобрёл его. Только после того, как он смотрел на телефон более десяти секунд,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 Чжуан Цин положил экзаменационную работу на стол после того, как Фу Ли поднял трубку. – Я хотел бы проконсультироваться с господином Фу по некоторым вопросам, Вы случайно не свободны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взглянул на наполовину заполненный "выпускной бланк"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отниму у Вас всего несколько часов времени. Я приеду и заберу Вас, – голос Чжуан Цина немного смягчился.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более мягкий тон другой стороны, Фу Ли вспомнил, что другая сторона была просто несовершеннолетним драконом без родителей. Не в силах снова произнести слова отказа, Фу Ли мог только кивнуть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Сюй Юань и Чу Юй в шоке посмотрели на Чжуан Цина. Что сегодня было с боссом? Он действительно был готов проявить инициативу, чтобы забрать кого-нибудь, неужели его сердце больше не болело из-за стоимости бензина в оба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 Чжуан Цин прервал звонок. Заметив, что двое его коллег уставились на него, мужчина протянул экзаменационную работу Фу Ли Чу Юю. – Отнеси это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кивнул Чу Юй. Неужели от ответов его благодетеля у босса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Мышиное ухо? – взгляд Сюй Юань небрежно скользнула по бланку ответов. Увидев эти два слова на бумаге, она без особых раздумий произнесла: – Я помню, что в древнем тексте было записано, что употребление мяса мышиного уха может дать иммунитет к сотне ядов. Просто жаль, что по прошествии стольких лет мышиные уши, обладающие такими чудесными свойствами,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ответ и не смог сдержать волнующего вздоха. Вероятно, это был разрыв в знаниях между древним великим яо и яогуаями новой эпохи?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Фу Ли сидел в небольшой комнате для совещаний в бюро управления. Присутствовала также элита бюро. Чжуан Цин протянул ему экзаменационную работу Фу Ли. Фу Ли взял её и посмотрел на него, недоумённо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меня только двадцать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на Хуан Цаня. Хуан Цань погладил бороду и неловко рассмеялся. Если бы он знал, что эта экзаменационная форма принадлежала старшему Фу Ли, он бы назвал круглую цифру, даже если бы у него была нечистая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многие сосредоточившись на ответах, которые были отмечены как неправильные, Фу Ли не чувствовал, что ответил неправильно. Он подозрительно посмотрел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как они говорили, что в наши дни люди будут проходить через заднюю дверь для определённых экзаменов. Ребята, вы уже определились с кандидатами внутренне и намеренно дали мне низкий балл, потому что мои боевые результаты тестов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совершенно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уверен в себе, чтобы произнести такие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ответственный за оценку экзаменационной работы, Хуан Цань приложил невероятные усилия, чтобы скрыть свою нервозность, внутренне говоря себе, что он никогда не мог позволить Фу Ли узнать, что он был человеком, который поставил ему эту оценку. Только подумайте о том, как Фу Ли швырнул этого Суаньюя, как игрушку, что мог бы противостоять этой силе такая сибирская ласка,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