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Движущийся поезд наконец остановился на железнодорожной станции в Сычуане. Сун Юй подёргал своими ногами, которые онемели от сидения. Они провели более восьми часов, путешествуя из столицы в это место; и Сун Юй чувствовал, что забыл, как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Железнодорожная станция была заполнена людьми, которые приходили и уходили. Некоторые люди были маленького роста, но всё же несли сумки даже больше, чем он. Глядя на них, Сун Юй задавался вопросом, не будут ли они раздавлены своими сумками.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вокзала, они встретили маленького ребёнка, который подошёл побираться. Прежде чем Чжан Кэ успел им напомнить, он увидел, как Фу Ли вложил деньги в руки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их окружили несколько маленьких детей, которые с тревогой смотрели на Фу Ли, ожидая, когда он достанет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из вас не учится в школе? – Фу Ли больше не доставал денег. – В вашем возрасте все вы должны наслаждаться системой обязательного образования в стране. Кто ваши родители? Я сообщу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Собака, ловящая мышей (1), не лезь не в своё дело! – двое мужчин вышли из-за угла и прокляли Фу Ли. Они быстро зашагали прочь, волоча за собой нищих детей, втискиваясь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смеешь называть моего босса собакой?! – Сун Юй засучил рукава с намерением броситься в атаку, но Фу Ли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опускайся до уровня этих людей, – сказал Фу Ли, нахмурив брови. – Я посмотрел на их черты лица, эти дети действительно были их детьми. Но разве люди не являются расой, которая больше всего заботится о своих детях? Почему они так с ними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 поехали, – вздохнул Чжан Кэ. – В этом мире существуют самые разные люди. Можно найти любого человека, вы не можете всех грести под одну гребёнку.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наблюдал за маленькими детьми, которых взрослые тащили за собой, как будто они были мешками из мешковины. Его нахмуренные брови не расслабились. Возможно, люди были не такими милыми,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нам следует начать? – спросил Сун Юй Чжан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достал устройство контроля силы яо. На нём были видны плотно упакованные крошечные точки с различной степенью освещённости.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современным совершенствующимся людям, даже нужно полагаться на эти методы, чтобы найти совершенствующиеся яо? – Сун Юй указал на крошечную зелёную точку, ближайшую к ним. – Этот всего в пяти метрах от нас, – оба они одновременно повернули головы, глядя на небольшой круглосуточный магазинчик неподалёку. Снаружи висела бумажная вывеска, на которой было написано три больших слова: "Наклейки от укачивания".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и Чжан Кэ сделали два шага, прежде чем заметили, что Фу Ли всё ещё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Фу Ли пришёл в себя. Указав на круглосуточный магазин, он сказал: – Давайте начнём с регистрации этого духа полёвки?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кивнул и воспользовался возможностью польстить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и ожидалось от босса! Разглядеть его первоначальную форму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вы, трое красивых парней, хотите? – полёвка очень восторженно приветствовал своих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мы из бюро управления, – Чжан Кэ протянул свой рабочий пропуск духу полёвки. – Пожалуйста, сотрудничайте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Б-бюро управления? – духу полёвки больше не было дела до управления своим магазином. Он опустил ставни и с грохотом опустился на колени. – Я был неправ, не арестовывайте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говорить о том, как трудно было вести бизнес и как среди товаров, которые он продавал, было несколько поддельных предметов, но качество определённо не было проблемой и никого не убило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смущённо опешил. Он пришёл только для того, чтобы зарегистрировать этого парня для переписи населения яо, но на самом деле столкнулся с яогуаем, продающим поддельные товары?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духа полёвки, они втроем поужинали в небольшом ресторанчике неподалёку, прежде чем продолжить поиски следующего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Районы, в которых жили совершенствующиеся яо, были немного более обширными. Хотя большинство из них были очень сговорчивы, всё ещё оставалось много людей, которых они не смогли зарегистрировать даже по прошествии половины рабочего дня. Чжан Кэ посмотрел на зелёные точки на устройстве контроля силы яо и уныло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ли яо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Сычуань – древний город с многолетней историей. Кроме того, здесь много высоких гор и рек, что благоприятно сказывается на совершенствовани яо. Нет ничего странного в том, что совершенствующихся яо стало больше, – Фу Ли увидел обескураженный взгляд Чжан Кэ и сказал: – Дай мне пучок своих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прикоснулся к своей голове и использовал духовный клинок, чтобы отрезать пучок для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в этом польза?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нашёл сложенную бумагу, положил на неё волосы и подул на них. Клочок бумаги поднялся в небо, свернулся в комок вместе с волосами и очень быстро превратились во множество людей с внешностью, идентичной Чжан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простая техника двойников совершенствующихся, – Фу Ли отдал несколько приказов двойникам. – Они наследуют ваши воспоминания и мысли и автоматически исчезнут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Насколько я знаю, совершенствующиеся люди в прошлом все знали, как использовать такую простую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Простую?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человеческих совершенствующихся, возможно, не совсем соответствует стандартам", – подумал Чжан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狗拿耗子 (gǒu ná hàozi) – литературный перевод – собака мышей ловит. Это недосказанная идиома "狗拿耗子，多管闲事 (gǒu ná hàozi, duōguǎn xiánshì)", которая переводится как "собака мышей ловит – не в своё дело суётся". Эта идиома означает: заниматься не своим делом; лезть не в свое дело; совать свой нос куда не следует; соваться; быть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