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низкоуровневых инстансах лишь немногие NPC обладали развитым интеллектом, то в инстансах высокого уровня даже обычные неигровые персонажи вели себя как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цены во фруктовой лавке Лу Чуаня взлетели вдвое, но это не отпугнуло игроков. Они, казалось, твёрдо уверовали, что этот внезапно появившийся магазинчик как-то связан с предстоящим ритуалом, и упорно продолжали совершать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 этом инстансе было немало. Некоторые застряли здесь с прошлого раза, не сумев пройти испытание. Другие, как и группа Лу Чуаня, попали сюда с помощью ключа. Были и те, кто по счастливой случайности получил ключ в каком-то другом инстансе и оказался здесь, толком не понимая, что к чему. Но всех их объединяла одна черта — они не считали деньги. Ну сколько могут стоить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один за другим бросавшиеся тратить деньги, создавали у других, не посвящённых в тайну NPC, ложное впечатление, будто фрукты в этой лавке особенные, и они тоже щедро раскошеливались. Прибыль фруктовой лавки росла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поначалу лишь наблюдавший со стороны, через несколько дней был вынужден засучить рукава и помогать рассчитывать выстроившуюся в очередь толпу покупателей. Лу Чуань же собирался открыть по соседству ещё и ларёк с туристическими сувенирами.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почти полмесяца! Торговли фруктами тебе мало, ты ещё и сувенирами занялся? Ты что, всерьёз решил здесь обосноваться и разбогатеть? Этих денег не хватит даже на малую часть от твоих десяти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ещё и умудрялся подначивать Синчэнь Шашу, чтобы та слегка высвобождала свои способности и привлекала в лавку побольше важных NPC. Если бы он вовремя не вмешался, Шаша бы послушалась его безумных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понял, что терпение Шэнь Ли на исходе. Игрок S-класса, гордый и высокомерный, откуда ему понять жизнь простого обывателя? Полмесяца торговать с ним фруктами — для него это был предел. Шэнь Ли помогал ему, не получая ни копейки зарплаты, и пока он не возражал, Лу Чуань делал вид, что так и надо. Но теперь, когда тот начал выходить из себя, пришло время подкинуть ему настоящую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брат. День-два, и мы обязательно встретим ключевого NPC. Если нет, клянусь, я пойду с тобой на разведку, — серьёзно пообещал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[Свидетельство Контракта]. Ты ведь знаешь, что это? Если не веришь, можем заключить контракт, — Лу Чуань достал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это есть? — Шэнь Ли начал сомневаться в реальности происходящего. Лу Чуань точно прошёл всего два инстанса? Откуда у него столько вещей, не меньше, чем у него самого? Он что, ограбил логово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Такой ценный предмет лучше приберечь для более важного дела. Я даю тебе ещё несколько дней, — тут же отступил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следующий день после этого разговора, к ним в лавку явился сам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 совершенно не готов. Он как раз раздумывал, как бы убедить Лу Чуаня хоть немного переключить своё внимание с зарабатывания денег на прохождение инстанса. Когда староста вошёл и спросил хозяина фруктовой лавки, Шэнь Ли всё ещё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узнал старосту. Тот был здесь и в прошлый раз, когда Шэнь Ли посещал этот инстанс. Но сейчас Шэнь Ли был в другой личине, и староста его не узнал. Этот старик всегда говорил с игроками казённым языком, выудить из него хоть слово правды было труднее, чем взобраться на небо. Если на него надавить, он начинал прятаться, а при попытке применить силу мог досрочно начать ритуал жертвоприношения и призвать силу злого бога, чтобы покарать игроков. Одним словом, он был самым проблемным боссом в инстансе, не считая самого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пришёл к ним сам. Почему? Шэнь Ли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от этого NPC исходит сильная божественная аура. Вероятно, это Великий жрец или кто-то в этом роде. Его уровень, скорее всего, выше, чем у Лукаса. Будьте осторожны,] — не удержался от предупреждения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сразу столкнуться с таким сильным боссом. Неужели присутствие Синчэнь Шаши и впрямь так сильно влияет на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не волнуйся, я ведь на него и рыбачил», — Лу Чуань и не думал скрывать своих коварных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что вы имеете в виду?] — №888, помня наставления Лу Чуаня, тут же задал вопрос, чтобы подчеркнуть проницательность своего носителя. К тому же, в инстансе были и другие игроки, и если он не спросит первым, это сделают Шэнь Ли или Синчэнь Шаша. Он и так почти ничем не мог помочь носителю в прохождении, так что если он и в деле поддакивания окажется бесполезен, его точно заменят!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«Лавки у входа в туристическую зону в основном принадлежат местным жителям или их родственникам, — Лу Чуань обладал богатым жизненным опытом. — Чужаки, конечно, тоже встречаются, но их обычно вытесняют, и им приходится открывать свои заведения вдали от бойких мест. Поэтому я с самого начала сказал другим игрокам и торговцам, что мы, трое, — дети деревни семьи Ли. Естественно, нас никто не трогал».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тогда пришёл староста?] — продолжил допытываться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мысленно одобрил настойчивость системы. Вот, кто-то должен же задавать вопросы. Шэнь Ли, этот игрок S-класса, из гордости молчит. Синчэнь Шаша — простодушная девочка, и его гениальность на её фоне не так заметна. Только в этом бесконечном мире они со своими навыками и могли занимать высокие посты в гильдии. В мире, где жил Лу Чуань, такие сильные, но недалёкие личности проиграли бы даже обычному офисному клерку, специализирующемуся на составлении презентаций. На их фоне существование №888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«Поначалу, когда я успешно торговал фруктами, другие торговцы приходили ко мне разузнать, что к чему. Я говорил им, что мы местные, и они, естественно, шли в деревню наводить справки. Когда слухов становится много, как староста может оставаться в неведении?»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староста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одного этого недостаточно, — покачал головой Лу Чуань. — Система, ты совсем не понимаешь положения старосты в деревне. Да, у них высокий авторитет, но они также несут ответственность. Какой староста, который издевается над жителями и ничего не делает, сможет удержать власть? Только тот, кто твёрдо защищает интересы деревни. Моя торговля фруктами — это мелочь, хоть и прибыльная, они не могли мне помешать. Но я ведь начал продавать ещё и туристические сувениры».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туристической деревне главный доход жителей — это сдача жилья и продажа сувениров. Успешная торговля фруктами Лу Чуаня — это его личный талант, но если он посягнёт на сувенирный бизнес, это будет равносильно объявлению войны всем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вы — староста, которого уважают и поддерживают. И тут появляются трое незнакомцев, называющие себя потомками жителей деревни, открывают своё дело, а потом начинают отбирать у ваших односельчан их основной источник дохода. Можете ли вы остаться в стороне? Если староста не явится и не заставит Лу Чуаня отказаться от этой затеи, то, как только его бизнес развернётся, авторитету старосты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дракон не подавит местную змею. Прийти на чужую территорию, не поклонившись местным богам, да ещё и пытаться отнять их бизнес — где бы такое сошло с рук? Даже в реальном мире, чтобы управлять регионом, нужно опираться на местных старост и чиновников, чтобы успешно проводить политику. В этом же мире инстансов, где нет ни государства, ни порядка, староста — это местный царь, и он тем более должен действовать в интересах своей деревни и её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хитросплетения Шэнь Ли, этот оторванный от жизни капитан, и Синчэнь Шаша, эта несовершеннолетняя девочка, могли понять? Чёрта с два! Наверняка и другие игроки ничего не поняли. В конце концов, в бесконечном мире, стоит стать игроком и попасть под крыло гильдии, как ты тут же становишься частью элиты. Откуда им знать тяготы жизни и уметь использовать такие вещи для прохождения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раньше подрабатывали на всяких случайных работах? Какая потеря таланта! Пост главы игровой гильдии просто создан для вас,] — искренне восхитился №888. Теперь ему казалось, что не только гильдия Синчэнь, но и все Пять Великих Гильдий должны быть под руководством его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какой редкий гость! Сестрёнка, скорее неси наши нарезанные фрукты! — Лу Чуань узнал старосту — он видел его на рекламном стенде деревни — и тут же расплылся в улыбке, отправляя Шашу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 на мгновение замерла, но Шэнь Ли, стоявший рядом,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лучше нарежь для старосты свежих, выбери самые лучшие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спекулянт Лу Чуань продавал в нарезке только те фрукты, что уже начинали портиться, были некрасивыми или мелкими. Этим занимался нанятый временный работник. А он ещё и устроил из этого «ограниченную продажу», заставляя игроков выкладывать за это баснословные деньги. Сейчас пришёл сам староста, и он собирается угощать его этим мусором? Не боится, что тот одним ритуалом призовёт бога и сотрёт их всех в порошок? В такой момент Синчэнь Шаша, которая могла ускорить развитие событий, должна была держаться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Синчэнь Шаша не поняла, что Шэнь Ли просто отослал её подальше, и послушно пошла 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 обращаться к хозяину? — староста внимательно осматривал троицу, но не находил в их чертах ничего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Цзинь, — с улыбкой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 Цзинь. В нашей деревне все носят фамилию Ли. У нас нет никого с фамилией Цзинь, и замуж за Цзиней никто не выходил, — холодно хмыкнул староста. — Так как же вышло, что хозяин Цзинь представляется нашим земляком?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негоже нам в магазине разговаривать, того и гляди, люди подумают, что вы пришли ссориться. Присаживайтесь, поговорим. Брат, а ты тоже не стой без дела, вскипяти воды, завари старосте лучшего чая, — как ни в чём не бывало распорядился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сдержался и пошёл выполнять поручение. Нельзя злить старосту, это ключевой NPC для прохождения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вы и сами видите, мы с братом и сестрой ведём скромный бизнес, пытаемся как-то прокормиться. А что до остального… ну, вы же знаете, в бизнесе иногда приходится приукрашивать, не принимайте близко к сердцу, — как говорится, улыбающемуся в лицо палкой не бьют. Лу Чуань не переставал улыбаться, и староста, видя перед собой такого молодого парня, не мог долго сохранять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Цзинь, я тебя намного старше, так что позволь научить тебя кое-чему. Хочешь продавать фрукты под именем нашей деревни — мы тебе не мешаем. Но если ты вздумаешь под нашим именем торговать всяким сомнительным туристическим товаром — вот этого мы не потерпим, — староста решил не ходить вокруг да около. Он пришёл именно за этим, и боялся, что молодой парень начнёт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недосмотрел, — Лу Чуань сделал вид, что его осенило. — Так значит, все эти лавки с сувенирами принадлежат жителям деревни? Простите, староста, я целыми днями в делах, только приехал, право слово, не обратил внимания. Будьте спокойны, мой магазин будет продавать только фрукты, я ни в коем случае не собираюсь отбирать у деревни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Пока ты честно ведёшь дела, мы тебя не тронем, — услышав слова Лу Чуаня, староста немного смягчился. — Я понимаю, что вам, торговцам фруктами, нелегко. Фрукты — товар дорогой, капризный, чуть что — испортится. Мы не станем доводить вас до того, чтобы вы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сомневаюсь, — Лу Чуань махнул рукой, подзывая Синчэнь Шашу и Шэнь Ли с фруктами и чаем, чтобы они тоже послушали его мастер-класс по ведению переговоров. — Прежде чем арендовать это место, я навёл справки о местных нравах. Не обижайтесь, нам с братом и сестрой тоже нужно как-то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выпил чаю, съел пару виноградин и жестом показал Лу Чуаню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деревне Ли сильны традиции, вера не менялась годами, а люди сплочённые. Я и подумал: в месте, где есть вера, и фэншуй должен быть хорошим. А для нас, коммерсантов, фэншуй — это главное. Теперь, увидев вас, я понимаю, почему деревня процветает и живёт в мире. Честно говоря, я даже боялся, что вы придёте с жителями и прогоните нас. Ваше великодушие, староста, вызывает у меня глубочайшую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ведёте себя прилично, мы вас, конечно, не прогоним, — старосте была приятна лесть. — К тому же, вы ведь даже в деревню не входите. Если бы не затея с сувенирами, я бы и не пришёл сюда, отрываясь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конечно, понимаю. Мы же по неопытности, — продолжал улыбаться Лу Чуань. — Староста, куй железо, пока горячо. Раз уж вы пришли, не буду таиться. Я собирался ещё подумать, но ваша широта души убедила меня ускорить реализацию одного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плана? Говори, — староста, кажется, попался на крючок и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хотел было подать Лу Чуаню знак, чтобы тот говорил осторожнее. Староста пережил не одно поколение игроков и на их уловки у него выработался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Лу Чуань смущённо потёр затылок. — Я тут увидел, что деревня Ли расположена у подножия большой горы. Для зерновых культур такая земля не годится, но вот для фруктовых садов — в самый раз. Мы с братом и сестрой торгуем фруктами, и, как вы могли заметить, наш товар пользуется спросом, каждый день всё раскупают. Сами по себе фрукты недорогие, основная цена набегает из-за транспортировки и хранения. Если бы я мог закупать товар прямо в деревне Ли, мои издержки бы резко сократились, и я бы смог открыть магазины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сегодня не пришли и не покорили меня своим великодушием, я бы ещё долго раздумывал. Но вы человек порядочный, и мы ответим тем же. Деревня Ли сейчас живёт за счёт туризма, и это, конечно, приносит доход. Но я видел, в деревне много детей. Чтобы они могли выбиться в люди, уехать из деревни, одних сувениров будет мало. Дополнительный источник дохода — это дополнительная стабильность. Когда пройдёт туристический сезон, вам не придётся сидеть сложа руки, не так ли? — проникновенно убеждал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съел ещё несколько кусков арбуза,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действительно приезжали наплывами, в основном перед ритуалом. После него наступало затишье, и доходы деревни резко падали. Если бы появился другой источник заработка, это было бы для деревни большим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молоды. Если мы в деревне займёмся выращиванием фруктов, это потребует немалых вложений и времени. Вы уверены, что справитесь с таким объёмом? — у старосты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нас недооцениваете. Мы с братом и сестрой уже много лет в этом бизнесе, кое-какие связи у нас есть. Вы слышали о Хаббарде?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банка, он может дать мне кредит, — Лу Чуань сделал многозначительную паузу. — В одиночку я, конечно, не потяну весь урожай деревни, но с поддержкой банка — другое дело. Правда, для получения кредита, вам, староста, придётся подготовить кое-какие документы, продемонстрировать преимущества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деревни преимущество только одно — туризм.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культура деревни, её история, достопримечательности, гуманитарные аспекты — всё это годится. Люди из высшего общества любят такое, им подавай аутентичность и первозданность. Я приглашу людей из банка, и как только они оценят потенциал деревни Ли, кредит будет одобрен, и у деревни появятся живые деньги, — вкрадчиво продолжал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всего, что мы можем показать, у нас есть только наш ритуал жертвоприношения, — вздохнул староста. — Может, пригласить банкиров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слушавший их разговор, едва сдержал волнение. Староста сам приглашает их на ритуал! Такого ещё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 непонимающе посмотрела на него, заметив, что капитан едва сдерживает улыбку. Она почувствовала неладное и незаметно ущипнула его. Шэнь Ли от боли очнулся и снова напустил на себя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позор, я ведь опытный игрок, как я мог так потерять самообладание?» — мысленно ругал себя Шэнь Ли. Но у этого Лу Чуаня была какая-то магическая сила, он невольно увлекался его грандиозными планами. Будь он на месте старосты, он бы тоже не устоял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Жертвоприношение? Простите, староста, я в этом не очень разбираюсь, но разве такие ритуалы не бывают довольно кровавыми? — с деланным сомнением произнёс Лу Чуань. — Может, лучше показать какие-нибудь танцы, старинные книги или рассказать трогательные легенды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Чуань без колебаний отказывается от участия в ритуале, последние подозрения старосты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ритуал не такой уж страшный, — усмехнулся староста. — Вот что. Завтра я пришлю к вам в лавку молодёжь из деревни помочь. Вижу, вы тут зашиваетесь. Если вы действительно хотите помочь деревне, я в долгу не останусь. — С этими словами староста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старосту, — Лу Чуань бросил выразительный взгляд на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понял. Он быстро собрал корзину самых дорогих фруктов, насильно вручил её старосте и проводил его до самых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конечно, заметили другие игроки, тайно наблюдавшие за старостой. Семья из новой фруктовой лавки — определённо особые NPC, раз у них такие хорошие отношения со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вернулась в лавку, Шэнь Ли использовал свою способность, чтобы создать относительно безопасное пространство, и втащил туда Лу Чуаня и Синчэнь Шашу, чтобы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ваша способность просто великолепна. 【Созидание】 священнослужителя вы используете с поразительным мастерством, — не преминул заметить Лу Чуань, восхищаясь навыком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Шэнь Ли изначально была низкоуровневым «Строительством», но он постепенно развил её до «Созидания». Теперь он мог не только создавать небольшое независимое пространство в инстансе, но и материализовать различные предметы, кроме артефактов. Например, зная устройство и принцип работы оружия, он мог создать его из ничего. Эта способность была чрезвычайно полезна в инстансах, но из-за этого её часто ограничивали: либо уменьшали количество использований, либо ослабляли эффект. Лишь в низкоуровневых инстансах он мог использовать её на полную мощь. Но частое прохождение лёгких инстансов снижало бы его общий рейтинг, поэтому, хотя многие игроки и развлекались, возвращаясь в локации для новичков, по-настоящему амбициозные боссы так не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способность была ключевой причиной, почему Шэнь Ли, несмотря на свой низкий эмоциональный интеллект, занимал высокое положение в гильдии и мог сопровождать двух самых перспективных новичков. Его навык был лучшей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ограничено, так что давайте по-быстрому, — торопливо сказал Шэнь Ли. — Лу Чуань, ты отлично справился. Теперь староста нам доверяет. Если он действительно пригласит нас на ритуал, мы опередим все остальные группы. Чтобы получить титул лорда, мы должны сначала принять участие в ритуале, выяснить, какому богу поклоняется деревня в этом году, а затем найти его истинное воплощение. Только тогда у нас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отказались от участия, — с любопытством спросила Синчэнь Шаша. — Староста ещё раз нас пригласит?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завтра пришлёт к нам на помощь молодёжь из деревни. По сути, это будут шпионы. Если мы в ближайшее время будем усердно работать, он обязательно нас пригласит, — уверенно ответил Лу Чуань. — Он сам может от меня отказаться, но деревня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староста из-за своего упрямства откажется от Бога Богатства, который принесёт деревне процветание, жители пригвоздят его к позорному столбу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