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Торговых лотков снаружи было великое множество, и найти среди них продавца «Дыма Превращения» — задача не из лёгких. Даже если бы он его нашёл, не было никакой гарантии, что торговец предпочтёт его, нового клиента, супругам-домовладельцам, которые были его постоянными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чтобы монополизировать «Дым Превращения», нужен был особый подход. А кто мог быть более осведомлённым, чем местный ростовщик? Не будь у него связей, он бы не обзавёлся здесь собственным, отдельным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 не ожидал так скоро снова увидеть Лу Чуаня. Два дня подряд — этот парень явно из тех, кто не отступится,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 — это немного, — слегка нахмурился ростовщик. — Захоти я, мог бы сейчас крикнуть у вашего дома, и когда вы все там перемрёте, выжившие сами приползут ко мне за займом.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бизнес нужно строить на долгосрочную перспективу, — кивнул Лу Чуань, соглашаясь с его доводами. — Вчера я пришёл лишь со своим напарником, и у нас двоих не было достойного кредитного лимита. Но прошла всего одна ночь, и я могу привести вам шестерых клиентов. Я — игрок, вы называете нас «путешественниками». У нас, путешественников, есть свои сообщества. Если я скажу, чтобы все члены моего сообщества брали займы только у вас… — Лу Чуань многозначительно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любой, у кого есть хоть капля мозгов, поймёт, какой огромный рынок здесь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есть так называемое сообщество, ты в нём не главный. Я вижу, что ты в этом мире не так давно, твоя аура об этом говорит. К тому же, у таких, как ты, с низким уровнем рассудка, в любой момент может начаться мутация. Тогда нагрянут эти, Погребатели, а я не хочу 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Погребатели всесильны? — внезапно холодно усмехнулся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 стоит сам Главный Бог этого мира, как ты думаешь? — ростовщик счёл слова Лу Чуаня ребячеством. — Они могут творить что хотят, а мы — нет. По сравнению с ними, мы, ростовщики, ещё ангелы. Да и главари ваших, путешественников, боятся их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говоря ни слова, бросил на прилавок золотой слиток. Слиток был неправильной формы, но золото казалось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для меня… — начал было ростовщик, но, увидев слиток,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 всех сторон, от других торговцев, тут же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спрячь!!! — голос ростовщика сорвался на визг, он выглядел до смерти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невозмутимо убрал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я полагаю, мы можем поговорить, — он потёр нос и беззаботно улыбнулся. — Ты говорил, что твои очки особенные, видят даже мой уровень рассудка. Наверняка они видят и то, откуда аура на этом слитке.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слиток неправильной формы был ничем иным, как переплавленной статуей, в которую вселялся Погребатель №9. Подобрав его, Лу Чуань пытался придать ему правильную форму, но металл не поддавался. Использовав оценочный предмет, он узнал, что из-за остаточной силы Погребателя слиток невозможно изменить внешней силой. Кроме того, предмет предупреждал, что слиток может вызывать непредсказуемую реакцию у высокочувствительных NPC, вплоть до смертельной вражды. Ведь большинство NPC ненавидели Погребателей.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заполучив такую смертельно опасную вещь, поспешил бы от неё избавиться. Но в руках Лу Чуаня она превратилась в мощное оружие. В переговорах одного лишь соблазнения недостаточно, иногда требуется и угроза. А поскольку физической силой Лу Чуань не отличался, ему нужно было что-то, что могло бы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по заказу, удача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у тебя эта вещь? Судя по ауре, это был один из высших Погребателей, — ростовщик поспешно снял очки, которые мигали красным сигналом тревоги. На этом слитке определённо побывал аватар Погребателя, просто почему-то он расплавился. Вещь, благословлённая Погребателем, была сродни священной реликвии, освящённой божеством, а то и могущественнее. Для NPC же подобные артефакты были источником страха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происхождения моих вещей не входит в услуги по выдаче займов, — с улыбкой ответил Лу Чуань. — Я лишь хочу спросить: ты принимаешь моё предложение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выпалил ростовщик. — Я сведу тебя с продавцом «Дыма Превращения», считай это дружеской услугой. Раз у тебя есть такая вещь, значит, ты помечен Погребателями. Если повезёт, может, и сам станешь кандидатом. Что ж, будем считать это моей заблаговременной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молча улыбался. Не ожидал он, что вещь того Погребателя окажется настолько полезной. Он решил, что в следующий раз, когда будет покупать что-то у Главной Системы, касающееся того человека, он будет немного любезнее.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ваша монета всё время дрожит, — №18 указал на кисточку на рукояти меча №9. —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дрожь, ничего особенного, — ответил №9. Вспоминая действия того игрока, он мог предположить, что тот снова в каком-то инстансе. Когда он покидал «Деревню семьи Ли», статуя осталась там. Скорее всего, она попала в руки того игрока. №9 с любопытством ждал, как будет использована вещь, несущая частицу его ауры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борьбе инстансов и игроков так редко встречались новички, полные жизни, с такой неукротимой силой воли и безграничными амбициями. Даже игроки из Списка Великих Богов, хоть и были молоды телом, душой уже состарились. В руках этих постаревших душой игроков даже сокровище превращалось в пыль. А в руках целеустремлённых и предприимчивых даже бесполезный мусор становился ценным ресурсом, который просто лежал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и мастерству, с которыми тот игрок проходил инстансы, их новая встреча была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ростовщика (который так и не назвал своего имени), Лу Чуань среди множества торговцев нашёл продавца жареных лепёшек. Если бы не наводка, он бы искал его целую вечность. Говорили, что этот «Дым Превращения» даже в мире NPC был редкостью, и пользовались им лишь немногие могущественные существа. Но чем реже товар, тем выше на него спрос, поэтому в открытую никто не признавался в его продаже. Иначе с чего бы супруги-домовладельцы так боялись потерять свою трубку? Трубку можно заменить в любой момент, а вот дым в ней был на вес золота, и они не хотели терять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направила кредитная компания. Я хочу купить весь ваш «Дым Превращения». По какой цене? — Лу Чуань подошёл прямо к лотку и без обиняков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таким не торгую,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я или нет, вы прекрасно знаете, — с улыбкой сказал Лу Чуань. — Раз я смог вас найти, значит, у меня есть свои каналы. И я также знаю, что вы скоро должны встретиться с хозяевами Квартиры из плоти и крови для сделки,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откуда ты знаешь, что они скоро встретятся?] — №888 тут же включился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последние два дня хозяева не покидали квартиру. К тому же, их трубка побывала в чужих руках — сначала у Мэй Сюэ, потом у нас. Даже если они не боятся, что мы раскроем её секрет, они будут опасаться, что мы могли что-то подмешать. Поэтому лучший выход — купить новый дым и использовать его заново. Любой человек с каплей осторожности знает, что напиток, побывавший в руках незнакомца, а тем более врага, пить нельзя. Учитывая характер хозяев, было бы странно, если бы они не решили купить новый 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понизив голос, спросил торговец. — У меня с собой не так много, если хочешь купить, могу немного уступить. Но дым для хозяев уже заказан, его я тебе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пришёл именно за ним, — вздохнул Лу Чуань. — Я хочу купить не только ту партию, что предназначена для них, но и весь твой товар на ближайшие десять дней. Сколько бы ты ни привёз, я всё заберу, и ни капли не должно достаться никому другому. Цену я могу предложить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не… — торговец явно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снова прибег к своему излюбленному приёму — достал золотой слиток с аурой Погребателя.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хозяева утаивают доход, превращая арендную плату в свою собственность с помощью «Дыма Превращения». Интересно, если я сообщу об этом Погребателям, попадёт ли под раздачу и продавец дыма? Ты ведь просто ведёшь свой бизнес, с хозяевами у тебя нет никаких родственных связей. Думаю, тебе нет нужды подвергать себя такому риску из-за одного клиента, верно? — с искренностью в голосе произнёс Лу Чуань. — Я ведь о тебе беспокоюсь,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мысленно усмехнулся. Нет, он ничего подобного не слышал. Он не верил, что этот путешественник из-за такой мелочи пойдёт жаловаться Погребателям. Кто такие Погребатели, чтобы принимать каждую жалобу? Но, с другой стороны, этот парень предъявил вещь с их аурой, что говорило о его тесной связи с ними. Возможно, он даже был ими помечен. А если так, то дело принимало серьёзный оборот. Погребатели могли найти любого помеченного ими путешественника в любом инстансе. Рисковать из-за двух довольно скупых хозяев было глупо и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продать тебе товар, — наконец сдался торговец. — Но даже по рыночной цене, боюсь, тебе будет трудно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только рассудок игроков, — назвал цену торговец. — У меня есть ежедневные поставки. Один день — 30 единиц рассудка. За десять дней — минимум 300 единиц. У тебя есть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игрок, даже имея 100 единиц рассудка, мог продать не больше 20. Ниже 80 у игрока со слабой волей начинались необратимые процессы. 300 единиц рассудка — это цена жизни примерно пятнадцати игроков. А в этот инстанс могло войти не более тридцати человек, и им ещё нужно было платить за жильё и еду. Собрать такую сумму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— не так уж и много. Давай не будем ходить вокруг да около. Я дам тебе 350. Оставшиеся 50 — за заключение краткосрочного контракта. В течение десяти дней ты не продашь ни капли дыма хозяевам и не расскажешь им о нашем сотрудничестве, — с улыбкой предложил Лу Чуань. — Иначе я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согласился и подписал с Лу Чуанем контракт. Лу Чуань пообещал доставить 350 единиц рассудка к завтрашней ночи, а тот, в свою очередь, обязался передать ему весь запас «Дыма Превращения» на десять дней и не продавать его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внешне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350 единиц рассудка… У вас всего шесть человек, это почти по 60 с каждого. Это не слишком много?] — №888 беспокоился, смогут ли те шестеро взять такой большой заём. Мэй Сюэ и Гу Цюаньань, возможно, и справятся, но остальные четверо… вряд ли им одобрят такой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разве не могу взять заём? — небрежно ответил Лу Чуань. — Погашать ведь нужно не всё сразу. Можно взять авансом больше, а излишек пустить на уплату процентов. Впрочем, я думаю, эти домовладельцы так быстро не сдадутся. По моим расчётам, придётся доплатить проценты ещё как минимум за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— это не шутки. Ростовщик говорил, что процентная ставка рассчитывается по окончании инстанса: если срок превышает 10 дней, проценты растут, если меньше — ставка составляет 30%, то есть 3% в день. При займе в 350 единиц рассудка только проценты за 10 дней составят 105 единиц. Итого — 455. Ежедневно нужно будет готовить 10.5 единиц на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ростовщичество — самый прибыльный бизнес. Даже в мире, где вырос Лу Чуань, крупные корпорации, вместо того чтобы заниматься производством, наперебой создавали свои кредитные сервисы, отчаянно пытаясь конкурировать с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в квартиру. Мэй Сюэ и Гу Цюаньань с трудом отбились от хозяев, получив серьёзные ранения. Теперь хозяева следили за ними ещё пристальнее, и затевать что-то новое стало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вместе с Лилилесом зашёл в комнату Мэй Сюэ. Все были в сборе. Первым делом Лу Чуань предъявил контракт, подписанный остальными четырьмя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 и Гу Цюаньань посмотрели на своих товарищей с нескрываемым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с Лу Чуанем контракт лишь ради сотрудничества. А эти четверо, подписав его, отрезали себе все пути к отступлению, оказавшись в одной лодке с Лу Чуанем. Он ведь был из «Звёздной гильдии», а не из их стаи!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сейчас не время для упрёков, — прервал их Лу Чуань. — Позвольте мне доложить о результатах нашей с Лилилесом работы и изложить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«Дыме Превращения», о сделке с ростовщиком и, наконец, о своём плане — нанести сокрушительный удар по хозяевам. Каждый его шаг заставлял лица слушателей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Гу Цюаньань чувствовал, что каменеет уже без всякого навыка. — Ты сказал, вы собираетесь взять в долг сколько единиц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Округлим до 400, — без тени сомнения ответил Лу Чуань. — Проценты составят 12 единиц в день. Нам нужно быть готовыми к трём дням уплаты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окончании инстанса долг нужно немедленно погасить! Если мы не сможем выплатить 400 единиц, то лучше сразу покончить с собой, чем превратиться в монстров из-за резкого падения рассудка! — взорвался Гу Цюаньань.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покинуть этот инстанс, требовалось всего 20 единиц рассудка. А теперь, при займе в 400 на восьмерых, на каждого приходилось по 50. Сколько же у них всего было этого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вляпались в инстанс с правилами, что само по себе равносильно самоубийству, — невозмутимо парировал Лу Чуань. — Неужели из-за того, что есть путь к отступлению, мы должны отказаться от прохождения? Такие инстансы и так сложно пройти. Или вы думаете, что можно просто сидеть в квартире? Каждый день уходит уйма сил только на то, чтобы отследить новые правила. Уж лучше рискнуть и нанести удар. По крайней мере, смерть будет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квартире, они бы лишь медленно превращались в пищу для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единиц… нам одобрят такой заём? — Мэй Сюэ, в отличие от Гу Цюаньаня, видела логику в словах Лу Чуаня. Они зашли слишком далеко. Чтобы пройти этот инстанс, без риска не обойтись. И план Лу Чуаня, несмотря на всю его дерзость, выглядел вполне 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согласились, — кивнул Лу Чуань. — И канал поставок «Дыма Превращения» я тоже обеспечил. Всё готово, не хватает лишь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добавить, — медленно произнёс Лилилес. — Лу Чуань не может взять заём. Его уровень рассудка слишком низок, он не соответствует требованиям. Что до меня, то ценность представляет лишь моя плоть, но и её, вероятно, хватит лишь на заём равного объёма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никак не отреагировал на то, что Лилилес его сдал. В конце концов, когда дело дойдёт до займа, они бы всё равно узнали, что брать его будут шестеро, а не восьмеро.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Поэтому то, что я смог договориться о такой сделке, лишь доказывает мои способности, — серьёзно заявил Лу Чуань. — Вы представляете, сколько сил и ухищрений мне пришлось применить, чтобы убедить тех NPC? Я потратил немало ресурсов на переговоры с ними и даже не прошу у вас компенсации, считая это своим вкладом, раз уж я не могу взять заём.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Мэй Сюэ и Гу Цюаньань не знали, что и ответить. С одной стороны, Лу Чуань, не имея возможности взять заём, умудрился продавить такую сделку, что, несомненно, требовало огромных усилий. Они даже представить не могли, как бы справились на его месте. Но, с другой стороны, уровень рассудка Лу Чуаня и Лилилеса был настолько низок, что они не могли даже взять заём. Можно ли им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рассудка влияло на психику игрока. Люди со слабой волей поддавались иллюзиям, не могли противостоять своим слабостям и кончали жизнь самоубийством или мутировали. Но и люди с сильной волей менялись: они замыкались в себе, становились эгоцентричными, а если обладали дурным нравом, то превращались в настоящую угрозу. Поэтому игроков с низким уровнем рассудка почти всегда сторонились, ведь никогда не знаешь, когда они сорвутся и вонзят тебе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и Лилилес… Впрочем, их гильдии, похоже, было всё равно, так с чего бы им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Мэй Сюэ оказалась решительнее Гу Цюаньаня. — Раз ты всё устроил, берём заём.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вправду ввяжемся в это? — Гу Цюаньань побледнел. — Если что-то пойдёт не так, даже самоубийство покажется нам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второй раз в этом инстансе, о чём тут говорить? — махнула рукой Мэй Сюэ. — У меня одна цель: чего бы мне это ни стоило, я пройду этот инстанс. Иначе мы не пройдём и следующий, и я никогда не узнаю, что такое Список Великих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игроком из Списка, она никогда не найдёт главу своей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нет никаких проблем. Если не хватит рассудка, можно использовать мою плоть, — добавил Лилилес. — Лу Чуань тоже использует свою,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новички, должны быть впереди, — улыбнулся Лу Чуань. — Даже если мы не можем взять заём рассудка, мы внесём свой вклад. Иначе как пройти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ведь понимают нас, правда? — Лилилес перевёл взгляд на Мэй Сюэ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мы, новички, уже сделали всё, что могли. Неужели старшие допустят, чтобы наши усилия пошли прахом? Не думаю. Я верю, они на такое не способны, — подхватил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на данный момент, кроме Лу Чуаня и Лилилеса, которые были в списке новичков, все остальные были опытными игроками. И по возрасту, и по уровню, и по опыту они значительно их превосходили.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Сюэ, Гу Цюаньань и остальные четверо игроков оказались в ловушке. Они не знали, что сказать. Любое слово прозвучало бы как попытка уклониться от ответственности. Молчание же означало согласие. Их загнали в угол, откуда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Лилилес наблюдал за их меняющимися, то бледнеющими, то краснеющими лицами и мысленно делал пометки. Так вот что такое «моральный шантаж». Он усвоил урок. Действительно полезная вещь, надо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гильдия «Ной» не подводит! — Лу Чуань поднял большой палец вверх. — Раз так, не будем терять времени, пойдёмте брать заём.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почти рассвет. Давай завтра, — ответила Мэй Сюэ. Хоть она и приняла решение, ей нужно было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оплошность. Впредь, прежде чем брать кого-то в инстанс, нужно сначала проверять их уровень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http://bllate.org/book/13655/1591191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