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ты действительно не хочешь её продать? Не скрою, у меня есть несколько друзей, которые ищут подобные артефакты. Я готов выступить посредником, и о цене мы ещё можем поговорить. Уверен, мы найдём ту, что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редка, так что,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старик, не сводя восторженного взгляда с заколки. — Будь она моей, я бы тоже не продал. Даже если не использовать её для фэн-шуй, просто любоваться ею каждый день — уже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как же та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просил артефакт, но если мы не можем его найти, это не наша вина… Артефакт принадлежит юному другу, а в нашем деле не принято силой отбирать чужое, — отчитал его старик, а затем, повернувшись к Юй Нину, с трудом выговорил: — Этот артефакт действительно уникален. Если юный друг не возражает, могу ли я позвать двух своих старых друзей, чтобы они тоже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Мои друзья держат лавки здесь же, на этой улице. Они придут минут за десять, не отнимем у тебя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времени. Боюсь, потом от вас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зря беспокоишься. Наш разговор на улице уже наверняка разнёсся по всей округе. Жить здесь неплохо, но есть один минус — слишком много коллег по соседству, и все языками чешут! Максимум через полчаса ко мне начнут заходить «поболтать», а заодно и посмеяться надо мной, старым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Чжэн! Слышал, ты сегодня проморгал сокровище прямо у себя под носом, это правда?! Эй, где ты там! Не прячься в доме, не притворяйся, что тебя нет! Мне сказали, что ты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за спиной о людях лучше не говорить — тут же появятся, — старый господин Чжэн достал из ящика узкую резную шкатулку из чёрного дерева и протянул её Юй Нину, предлагая убрать вещь. — Прошу прощения, юный друг… Если не хочешь, чтобы другие видели, скорее прячь. Этот старый Ван — главный сплетник на нашей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Юй Нин взял шкатулку и убрал в неё не только драгоценную заколку, но и две заколки с лотосами, купленные для господина Мэя. Уголки глаз старого господина Чжэна дёрнулись, но он промолчал. По поведению Юй Нина он никак не мог сказать, что тот действительно считает эту заколку «редкой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встал, чтобы попрощаться, но в этот момент из-за ширмы вышел вошедший снаружи человек. Увидев Юй Нина, 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тот юнец, что увёл у тебя вещь! Когда это в наших рядах появился такой талантливый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Если не умеешь говорить, молчи, никто тебя немым не считает!.. Что значит «увёл у меня вещь»! Это я проморгал!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признаёшь, что ослеп на старости лет? — вошедший, старик лет шестидесяти, но ещё очень крепкий на вид, без церемоний плюхнулся в кресло и, закинув ногу на ногу, принялся похлопывать себя по колену. — А ну-ка, юнец, дай-ка и мне взглянуть, из-за какого сокровища старый Чжэн так убивается!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Чжэн с таким сожалением и горечью смотрел на заколку, словно упустил величайшее сокровище мира. Ван, увидев это, понял, что речь идёт не об обычном артефакте, и теперь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вежливо улыбнулся. Он посмотрел на часы: время было позднее, а своей цели он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дела,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старик Ван протянул к нему руку. — Я уже пришёл, не заставляй меня, старика, зря ноги бить! Не волнуйся, я не отберу твою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собирался отказать, как из-за ширмы вошли ещё двое. Один из них, увидев Юй Нина,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и вправду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Чжоу Хуан и его учитель, старик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 горечью в голосе спросил старый господин Чжэн. — Ну и уши у вас, старые лисы! Старый Ло! У тебя же сегодня праздник дома! Почему ты не спишь, а притащился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посмеяться над тобой, великий знаток Чжэн, который, как говорят, с одного взгляда всё видит! — усмехнулся старик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помог старику Ло сесть. Взгляд того обратился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Сяо Юй… Сегодня было много дел, не смог уделить тебе должного внимания. Я ещё не успел тебя поблагодарить. А-Хуан сказал, что ты уже ушёл. Не торопись домой, оставайся у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Юй-гэ — мой друг детства, не нужно церемоний, — сказал Чжоу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Если нужно благодарить, значит, нужно! А ты, негодник, я ещё с тобой не разобрался, как ты смел принять от него такой дорогой подарок! — старик Ло отругал Чжоу Хуана, но в голосе его не было и тени гнева. Он указал на Юй Нина. — Этот мой ученик — сущий ребёнок, ему что ни подари, всё берёт. Вот и Сяо Юй подарил ему редчайший артефакт, а он, не краснея, принял! Да ещё и на всеобщее обозрение выставил! Боюсь, теперь мне несколько месяцев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один старый клиент втихую упрекнул меня, что я припрятал сокровище, отдав его ученику как безделушку, вместо того чтобы использовать для создания формации. Еле отговорился, чуть ли не на коленях прощения просил! — сказав это, он обратился к Юй Нину: — Сяо Юй, это ты нашёл то сокровище? Покажи старику, дай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видя такое собрание, понял, что так просто не уйти. Он снова достал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показал её, как старики забыли о своих шутках и, обступив заколку, принялись наперебой её расхваливать. Чжоу Хуан, воспользовавшись моментом, подошёл к Юй Нину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жалел, что согласился зайти в этот павильон. Знал бы он, что учитель Чжоу Хуана тоже из этого круга, ни за что бы не пошёл. А дела у него и вправду были: помощник Чжан уехал по срочному делу, а он обещал, вернувшись домой, сорвать вишню и отправить ему курьером, чтобы тот отчитался перед боссом! Если он опоздает, его хвастовство выйдет ему боком. А зная характер его босса-небожителя, тот вполне мог его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мелочи подставлять хорошего друга было бы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одну вещь, а они говорят, что это сокровище… У меня срочные дела. Когда твой учитель и остальные налюбуются, оставь её у себя, а я пошёл, — тихо ответил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Юй-гэ, не надо! Эта штука, похоже, очень дорогая! — Чжоу Хуан схватил Юй Нина, пытавшегося улизнуть. Хотя на вид это была обычная заколка из чёрного дерева, судя по реакции стариков, стоила она немало. — А если я её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Потеряешь так потеряешь, я тебя что, убью за это? Потеряешь — переведёшь мне двадцать пять юаней на счёт! — бросил Юй Нин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вдоволь налюбовались сокровищем и обернулись, чтобы расспросить его владельца, они увидели лишь смущённого Чжоу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а где Сяо Юй? — спросил старик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почесал в затылке, невинно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сказал, что у него срочные дела,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вещь… он её просто так здесь оставил? — изумился старик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сказал, что когда вы, уважаемые старцы, налюбуетесь, я могу пока оставить её у себя, а он потом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Никто из них не видел, чтобы кто-то мог вот так, бросив бесценное сокровище, просто уйти. Старик Ло с теплотой посмотрел на Чжоу Хуана. Он примерно понял, что произошло. У Юй Нина действительно были дела, и он уже собирался уходить, когда пришёл он, Ло, и попросил показать вещь. Юй Нин, из уважения к нему, остался и показал, а сам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человек, как Юй Нин, за которым стоит мастер-реставратор, с которым он, Ло, и словом не обмолвился, откуда у него к нему такое уважение? Всё дело было в его глупом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мы, старики, оказались менее раскованными, чем этот юноша! — старый господин Чжэн хлопнул себя по лбу, сгорая от стыда. — Это мы его выгнали… Ладно, А-Хуан, убери вещь, чтобы не доставлять больше беспокойства юному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Хуан покорно потянулся к ящику под столом, чтобы найти шкатулку. Прежде чем стать учеником, учитель водил его знакомиться со всеми здешними лавочниками, так что он примерно знал, где что лежит. Но старый господин Чжэн вдруг сказал: — Положи её в ту шкатулку из чёрного дерева, не в бумажную, не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поискал, но не нашёл никакой шкатулки. Тут он вспомнил, что Юй Нин, уходя, кажется, что-то нёс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кажется, унёс ту шкатулку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старый господин Чжэн опешил. Он отчётливо помнил, что в той шкатулке, кроме драгоценной заколки, лежали ещё две обычные. Он мог бросить здесь такое сокровище, но унести с собой две дешёвые заколки? Это было… — Нынешнюю молодёжь я совсем перестал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«Минсинь», Юй Нин, не раздумывая, вызвал такси и поехал домой. Несмотря на скорость машины, дома он оказался лишь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на него метнулась чёрная тень, сопровождаемая серией то ли жалобных, то ли ласковых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инстинктивно подхватил тень. Чёрный кот с круглыми, как блюдца, глазами приземлился в его объятия, положил лапы ему на плечи и принялся тереться головой о его лицо, не переставая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жалуясь: «Ну где ты был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погладил мягкую, шелковистую спинку кота и пошёл в сторону заднего двора, на ходу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входу на задний двор. Дверь была распахнута настежь. Неизвестно, как коту удалось её открыть. Он оглядел лавку: всё на полках стояло в идеальном порядке, кот ничего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кошки и вправду умеют открывать двери. Юй Нин, усмехнувшись, опустил кота на пол и посмотрел на его миску. Она была вылизана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покормлю…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кот, увидев, что Юй Нин собирается уходить, одним прыжком заскочил ему на плечо и, усевшись там, наотрез отказался слезать. Юй Нину ничего не оставалось, как, неся на себе эту невыносимую тяжесть, отправиться готовить коту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вишня подождёт! Он пока просто вызовет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http://bllate.org/book/13659/1590275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