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Прощайте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синий мех, двигаясь с быстротой молнии, проносился сквозь плотный огонь орудий. Его атака была подобна сокрушительному урагану. Взрослый альфа, пилотировавший чёрный мех, был в полной растерянности. Стоило ему на мгновение замешкаться, как он тут же допустил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взрывы следовали один за другим. Чёрный мех отбросило на несколько десятков шагов назад. Пошатнувшись, он оступился. В тот момент, когда длинный меч синего меха устремился к нему, альфа издал испуганный крик, полностью утратив боевой дух. Чёрный мех опрокинулся назад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замер у самой груди чёрного меха, но не нанёс удар. Противник вовремя сдался, избежав смертельной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Мех» был стопроцентно реалистичен, и ощущение смерти было слишком ужасающим, чтобы кто-либо отважился испытать его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альфа, весь в поту, выбрался из кабины пилота.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всего за двенадцать дней ворвался в двадцатку лучших защитников. Слишком… слишком мощно! Я…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находившийся в синем мехе, ничего не ответил. Он эффектно убрал меч в ножны и, услышав приятный системный звук,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Защита арены успешна, получена награда в двадцать тысяч межзвёздных 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альфа, видя, что защитник его игнорирует, неловко потёр нос и, выбравшись из своего меха, который тут же превратился обратно в карту,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не теряя надежды,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хочешь присоединиться к нашему отряду?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«Отряду?»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наконец проявил толику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отряду?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Отряду «Забойщики волков»! — увидев проблеск надежды, альфа с энтузиазмом продолжил: — Через месяц в «Мире Мех» состоится межзвёздный турнир по пилотированию мех среди молодёжи. Команда-победитель получит десять миллионов призовых и настоящий мех «Грин» четвёртого уровня. Ну как?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открыл люк кабины и легко спрыгнул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взрослого альфы застыло, но он продолжал настойчиво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Я увидел, на что ты способен, поэтому и приглашаю. Абы кто в наш отряд попасть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вам не победить, — прямо заявил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альфа почувствовал себя так, словно его ударили. Он хотел возразить,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последнее время на арене появился один очень крутой юный альфа, и из любопытства решил проверить его силы. Но не ожидал, что бой не продлится и пяти минут, и он потерпит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этот юноша с никнеймом Поцзюнь был невероятно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боя был быстрым, жестоким и точным. Каждый удар — смертоносный. Он был сравним с его старшим братом, прошедшим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наверняка из семьи военных, иначе откуда у него такие беспощадные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везёт некоторым».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уровень, может, и невысок, но остальные члены отряда «Забойщики волков» — бойцы из топ-20 арены А5. Если бы не возрастные ограничения на молодёжном турнире — от четырнадцати до двадцати лет — мы бы не искали новых людей. Если ты присоединишься к нам и будешь тренироваться с нами месяц, мы точно выиграем! Подумай только: десять миллионов межзвёздных монет и мех четвёртого уровня! Какие 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альфа говорил с таким воодушевлением, что в тёмных глазах Линь Синя на мгновение вспыхнул огонёк, но тут же погас. В итоге он холодно и безжалостно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ладно… — взрослый альфа с неохотой отступил и отправил Линь Синю запрос в друзья. — Добавь в друзья. Если передумаешь, обязательно в первую очередь рассмотри отряд «Забойщики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помедлив,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Линь Синь тоже покинул «Мир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 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раздался сигнал идентификатора.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снял сенсорный шлем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кресла, потянулся, разминая затёкшие конечности. Когда кровь снова побежала по венам, он медленно обвёл взглядом комнату, в которой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на столе, аккуратные ряды книг на полках, крутые постеры мех на стенах, кубки и грамоты в шкафу, идеально заправленная кровать, потёртый футбольный мяч в углу, школьный рюкзак и военная школьная форма на вешалке…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поджал губы. Его ресницы дрогнули. В мягком свете лампы ярко блеснула пространственная серьга в правом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стоял у окна. Высвободив духовную силу, он убедился, что родители в соседней комнате крепко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«Прощайте… мама… 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попрощался и решительно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капюшон, он опёрся руками о подоконник, запрыгнул на него, глубоко вздохнул и, не колеблясь, шагнул с семнадцатого этажа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тяжести стремительно увлекала его тело к земле, но на лице юноши не дрогнул ни один мускул. Сделав в воздухе несколько сальто, он выровнял положение, вытянул ноги и коснулся стены. Многофункциональные кроссовки прочно присосались к поверхности, мгновенно остановив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духовную силу в ноги, Линь Синь, управляя кроссовками, побежал по стене здания так, словно это была ровная земля. Менее чем за десять секунд, прежде чем успела сработать сигнализация, он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тёмном переулке, он поднял голову и посмотрел на высокое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радоваться, что семья была небогата и могла позволить себе лишь такую квартиру в доме у дороги?»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капюшоном было наполовину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Линь Синь плотнее натянул капюшон и, избегая камер наблюдения, безвозвратно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проникая через открытое окно, осветило тихую,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бодро проснулась, надела своё самое красивое платье, сделала элегантную причёску, как у светской дамы, и постучала в дверь комнаты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проснулся? — нежно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в строгом костюме, сидел на диване, развлекая господина Хуана, который приехал с самого утра, чтобы забрать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жена постучала несколько раз, а сын не отзывается,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встаёт в шесть, а сегодня, в его день рождения, уже семь, а он всё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в присутствии гостя, бросила на мужа предостерегающий взгляд и нашла сыну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радовался сегодняшнему космическому путешествию, что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господин Хуан неторопливо попивал чай. У него сегодня было много времени. «Грузовой корабль» прибудет в порт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продолжала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Сяо Синь,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настойчивым призывом стук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рука уже заболела от стука, она наконец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что-то случилось?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давно закипавший от гнева, подошёл к двери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отступила в сторону. Он поднял ногу и с силой ударил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нетерпеливо вошла и, посмотрев на кровать,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сложено в аккуратный прямоугольник, простыня разглажена — кровать явно не знала сна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Синь? — дрожащим голосом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острым взглядом окинул пустую комнату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чистой ванной комнате юноши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Сяо Синь пропал! — неверяще прошептала мать Линь и в панике начала метаться по крохотной комнатке в десять квадратных метров, заглядывая даже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искала,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вошёл в тесную комнату. В отличие от паники родителей, он был спокоен. Подойдя к окну, он положил палец на открытую раму, посмотрел вниз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сердце матери Линь чуть не остановилось. Она подбежала к окну и в ужасе выглянула наружу. — Выпрыгнул… выпрыгнул из окна? Это же семнадцатый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спрыгнув с семнадцатого этажа, если не разобьётся насмерть, то точно станет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— лицо отца Линь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сощурил свои карие глаза, всматриваясь в переулок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следов крови. Вероятно, не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что случилось? — ноги матери Линь подкосились, она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отвёл взгляд от окна, повернулся к отцу Линь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ребёнок очень своенравен.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 трудом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просто замкнутый, но он всегда нас слушается. В последние дни он даже помогал мне по 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кандидатом в альфы, его десять лет готовили как резервиста. Для пилота меха спуститься с семнадцатого этажа при наличии снаряжения — пара пустяков, — сказал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опустил глаза, на его губах 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не знаете, на что способен ваш сын. Хоть он и омега, но он не ручная канарейка в клетке, а сокол с огромными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решили его судьбу, а он, не подавая виду, искал пути к отступлению. Примерным поведением усыпил их бдительность, терпеливо дождался восемнадцатилетия и бесшумно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бедные родители до сих пор в неведении».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ушёл? — растерянно пробормотала мать Линь. — Как он посмел?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чуть не задохнулся от гнева. Он ударил себя в грудь, его лицо побагровело, и он, указывая на жену, обвиняюще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воспитала такого хорошего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обессилев, рухнула на пол. Изысканный макияж потёк от слёз, делая её вид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о нём заботилась? С таким трудом вырастила его. Он захотел в военную академию — мы работали не покладая рук, чтобы платить за его обучение! Он сам не оправдал надежд, стал омегой, что мы могли поделать? Он просто ушёл, а о наших чувствах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скрипя зубами,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толку говорить об этом?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глядя на голубое небо за окном,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 пропаже взрослого человека принимают только через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24 часа он успеет сесть на космический корабль, покинуть Землю и улететь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замер, так и не набрав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рассчитал! Он всё давно рассчитал! — прошептала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господин Хуан хотел забрать его на несколько дней раньше, но ребёнок настоял на том, чтобы отпраздновать восемнадцатилетие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 стал взрослым, родительская опека ослабла. Без его согласия полиция не раскроет его местонахождение!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нахмурился отец Линь, боясь посмотреть на господина Хуана. Человек исчез, а возвращать четыре миллиона, которые уже поступили на счёт, ему совсем не хотелось. При мысли о сбежавшем сыне его охватила ярость, и ему захотелось поймать его и переломать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Хуана не было и тени гнева. Напротив, он принялся утешать растерянную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попрошу друзей помочь. Мы обязательно его найдём. В конце концов, — он улыбнулся, — Сяо Синь — мой «жених».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молодого мужчины, мать Линь почему-то почувствовала, как по её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