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будет, когда ты с ними порвёшь?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гостиной воцарилась тишина. Они — один стоя, другой сидя — столкнулись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выберет никого и останется с ним, с Дуань Тином, одним-единственным? Или же, наконец, остепенится и прекратит свои двусмысленные игры со всеми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хотел бы сказать, что надеется на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уязвлённое самолюбие в этот миг намертво сковало все чувства. Слова о примирении уже вертелись на языке, готовые сорваться, но он вспомнил день их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совещание в компании, когда Юй Люгуан распахнул двери конференц-зала и на глазах у всех объявил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его руки под столом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почему.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много людей, и уязвлённое самолюбие Дуань Тина снова взяло верх. Он собрал все свои силы, чтобы небрежно бросить: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самый достойный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совершил лишний, унизительный шаг. Нашёл Юй Люгуана и, не в силах сдержаться, рухнул перед ним на колени, с налитыми кровью глазами спрашивая, что он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не нравилось, как он говорит? Или то, что заставлял его пить лекарства? Всё это можно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Люгуан тогда не ответил на его почти сорвавшийся в хрип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шёл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человек, смерив его взглядом своих прекрасных, холодных лисьих глаз, без тени эмоций отшвырнул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Дуань Тин увидел своё отражение: с налитыми кровью белками и вздувшимися на лбу венами. Взгляд был таким тяжёлым, что пугал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заклятые враги из того же круга увидели это, никто бы не поверил, что высокомерный наследник семьи Дуань в любви превращается в такое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Унизительно, растоптано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только не добился примирения, но и полностью потерял перед ним всякое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был мастером по части вырывания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прекрасно это понимал и знал его истинную сущность, включая ту запись, где он так умело лавировал между всеми. Он знал, что если сейчас произнесёт слова о примирении, сцена их расставания может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услышит то брошенное свысока «какой же ты жалкий», которое он вымолил,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слышать это из уст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стоял на месте, сохраняя ледяное самообладание, и смотрел прямо в глаза Юй Люгуану. В этих прозрачных, словно стеклянные бусины, глазах отражалось его собственное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Дуань Тин, с трудом сдерживаясь, чтобы не стиснуть зубы, произнёс подчёркнуто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 условие, которое я смогу принять, и я удалю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инициатива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юноша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похолодало, и он вышел, накинув лишь тонкую куртку. Его бледное лицо в свете ламп казалось настолько хрупким, что говорить с ним громко было бы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не были собраны и рассыпались по спине. Лисьи глаза выглядывали из-под лёгкой чёлки.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метр восемьдесят, стройная фигура, идеальные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мужчины, окружавшие его, были как на подбор выше метра восьмидесяти пяти, поэтому его хрупкое, изящное телосложение рядом с Дуань Тином казалось таким миниатюрным, что тот мог бы обхватить его одной рукой 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мягкая ладонь легла на широкое запястье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усилие — и Дуань Тин, не в силах сопротивляться,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понял, что собирается сделать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три несостоявшихся поцелуя в машине были как пощёчины, но сейчас юноша, обвив его шею руками, возвращал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Прохладные, мягкие губы, нежно-розового оттенка, легко коснулись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 на диван, и хрупкое тело оказалось в надёжном плену рук Дуань Тина. Жар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сдерживался, отвечая на поцелуй почти безумно, впиваясь в мягкую нижнюю губу юноши, его рука легла тому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белой магнолии в его волосах заставил глаза Дуань Тина налиться кровью. Он вспомнил, как раньше юноша не позволял ему целовать себя глубоко, а затем вспомнил влажный, покрасневший кончик языка, который он видел вчера вечером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провёл языком по сомкнутым зубам, и влажное, пьянящее прикосновение заставило Дуань Тина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стал глубже, сплетаясь с мягким языком, спрятанным во рту, рождая страстные, влажные звуки. Дуань Тин изредка приоткрывал глаза в этом хаосе и видел, как бледное лицо юноши заливается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губительной.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был особенно чувствителен, и когда поцелуй становился слишком страстным, его брови невольно хмурились, словно от невыносимого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тоже краснели, а в глазах от физиологической реакции выступали слёзы, смачивая ресницы и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Тина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просунул руку под одежду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Дуань Тина коснулись нежной кожи. Он повернул голову и увидел имя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похолодело. Он поднёс телефон к лицу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Сбрось, — голос Юй Люгуана был хриплым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не знал, откуда в нём взялась такая смелость, такая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холодные лисьи глаза Юй Люгуана и на его глазах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небрежно отбросил телефон в сторону, снова наклонился и впился в его губы, а затем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касавшаяся нежной кожи, скользнула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что-то, словно легонько прикусил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почти рефлекторно тихо вздохнул. С трудом подавив испуганный вскрик, он схватил Дуань Тина за шею. Его лисьи глаза, подёрнутые влажной пеленой страсти, не могли скрыть проступивший в них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был пронизывающим. Жун Сюань холодными пальцами зажёг вторую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вечера. Чёрный автомобиль, окутанный желтоватым светом уличных фонарей, стоял в зловещей тишине у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окно. Из динамика телефона, где всё ещё шёл вызов, донёсся тихий вздох, полный недвусмысленного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подумал, что Юй Люгуану действительно нравятся такие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сигарету губами, он помолчал, а затем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секретарём Чэнем, пусть найдёт психолога. Завтра в два часа дня он должен ждать меня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никогда в жизни так не жалел о своём хорошем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поверг его в шок. Он украдкой посмотрел в зеркало заднего вида на господина Жуна и на мгновение ему показалось, что его чёрные волосы отливают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с мукой в голосе ответил водитель,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хотел сбросить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Жун Сюань уже сам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руку, сжимавшую его шею. Белоснежное запястье, кончики пальцев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дерзок,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укоризненный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подумал: и кто кого тут шантажирует?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ведь ещё не удалена.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надавил ему на шею, отталкивая.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объятий его одежда была в беспорядке, и он с трудом привёл её в относительный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смотрел, как он поднимается,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порвёшь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осматривал обстановку. Они встречались две недели, неделю из которых жили вместе, именно в этой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приду снова, — лаконично сказал Юй Люгуан. — Я хочу принять душ, а потом мне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открыл дверь в комнату и достал старую одежду Юй Люгуана. Боясь быть неправильно понятым,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означало, что он всё ещё что-то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уголки глаз юноши скользнули по нему, и он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[Дуань Тин] снизился на 3 пункта. Текущее значение: 82.]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 ванную, оставив нахмурившегося Дуань Тина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отдал ему свою чёрную карту в самом начале их отношений? Он до сих пор её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Юй Люгуан вместе с Дуань Тином спустился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хотел его подвезти, но Юй Люгуан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его ждал ещё один человек. В это время Чжу Яньшу уже должен был вернуться с работы, и если он увидит припаркованную у дома машину, будет трудно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 сгустились тучи, которые он почти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хотел, чтобы казалось, будто он навязывается.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прийти завтра, — только и сказал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что 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мрачным выражением лица стоял у ворот жилого комплекса, глядя на удаляющуюся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дому семьи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глядя на удаляющийся силуэт юноши,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недалеко от виллы. Юноша вышел из машины и пошёл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был пронизывающим. Он унёс последний намёк на румянец с его щёк. Длинные чёрные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тонкую куртку, юноша, опустив голову,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кашля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бесшумно окутала его слоем тепла и спросила: [Ты действительно собираешься порвать с ними?]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другими — может быть, но с чего ты взял, что я говорю правду? Конечно, я обманул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Тин слишком много себе позволяет. Он ответил на тот звонок, и это меня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ни старалась, не могла разглядеть и тени раздражения на его прекрасном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ты пойдёшь к нему завтра?]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глазах Юй Люгуана промелькнул холод. — Погуляю немного на ветру, завтра точно заболею. Это будет предлогом. Заодно попрошу Чжу Яньшу позаботиться обо мне, чтобы снизить его гнев…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заметив, что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система увидела, что у ворот виллы стоит сдержанно-роскошный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вперёд, спокойно констатируя: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ярко светили. Мелкие мошки кружились вокруг светодиодных ламп, их жужжание было почти неслышно.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 опозданием понял, что от него пахнет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понюхал рукав, снял пиджак,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встал на холодном ветру, чтобы выветрить запах, который мог вызвать у юноши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свете фонарей показалась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сменил рубашку и брюки, только куртка осталась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жёлтом свете фонарей его губительно-красивое лицо казалось немного размытым. Он подошёл ближе, и его нежный, совсем не холодный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услышал, как он сам самым естественным тоном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спортзале. Твой звонок я не заметил. — Юй Люгуан, что-то почувствовав, вдруг шагнул вперёд, его нос почти коснулся воротника рубашки Жун Сюаня. Он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лёгкий, чистый аромат перебил горький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http://bllate.org/book/13670/1585315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