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Соседи по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оборвалась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Фан Цзинно оттолкнул Гу Цзиньчэна, был запечатлен камерами со всех ракурсов, и хэштег #НевоспитанностьФанЦзинно молниеносно взлетел на вершину рейтинга, отмеченный зловещим символом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стал неопровержимым доказательством того, что слухи об их вражде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рамках шоу, посвященного романтическим отношениям, атмосфера между ними была настолько наэлектризована, что ни о каком сближении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ситуация, как ни странно, принесла облегчение фанатам обоих артистов, и без того напряженное противостояние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Гу Цзиньчэна язвили, что у «избалованного сынка богачей слишком много гонора», в то время как фанаты Фан Цзинно парировали, обвиняя Гу Цзиньчэна в «лицемерии и притворстве». Новый виток фанатской войны, подобно лесному пожару, охватил все социальные сети: атаки на комментарии, ответные чистки, взаимные оскорбления — калейдоскоп сетевых баталий сбивал с толку даже случайных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официальный аккаунт шоу «Настоящие друзья», пользуясь моментом, опубликовал пилотный выпуск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「В суете современной жизни у молодых людей почти не остается времени, чтобы остановиться и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«Семья настоящих друзей» начинает свой путь с чистого листа, возвращаясь к истокам — к простой деревенской жизни. Шесть звезд шоу-бизнеса поселятся в нашем уютном домике. Встречайте: @ГуЦзиньчэн1023, @ФанЦзинноnuonuo, @ЦзиньЖэнь(БогПесни), @ЧжаньЦинъянь, @ОсеннийДождь, @МалышЛиньСтарается (порядок не имеет значения).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«Настоящие друзья»! Найдите свою идеальную вторую половинку~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наше «Детективное агентство» приглашает шесть преданных фанатов, которые будут наблюдать за своими кумирами и пытаться разгадать хитросплетения их отношений. Самый проницательный детектив получит таинственный приз. Спешите принять участие!」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шоу била все рекорды. Не прошло и трех минут после публикации, как под постом появилось более миллиона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большая их часть была гневной.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обвинял съемочную группу в намеренном раздувании скандала, кто-то язвил, что состав участников больше походит на «встречу заклятых врагов», а кто-то и вовсе предлагал переименовать шоу в «Настоящие недруги».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было объявлено об участии Фан Цзинно и Гу Цзиньчэна, программа прописалась в топе новостных лент, причем каждый раз — в разделе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фраза «„Настоящие друзья“ снова в трендах» превратилась в интернет-мем, и пользователи сети ежедневно ждали новостей об очередном конфликте между двумя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официальном анонсе порядок упоминания гостей был выбран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скобках и значилось «порядок не имеет значения», в фан-сообществе это негласное правило было хорошо известно и называлось «подавлением по рангу».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хэштег #ГуЦзиньчэнПодавляетФанЦзинно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Гу Цзиньчэна сочли это «заслуженным», в то время как фанаты Фан Цзинно в ярости обвиняли съемочную группу в «предвзятости». Спор под хэштегом разгорелся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Фан Цзинно сейчас телефон, он бы, несомненно, пришел в ярость и, возможно, даже бросился бы на Гу Цзиньчэна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виновник переполоха, лишенный телефона, пребывал в блаженном неведении. Он сидел на корточках в углу кухни и пытался вгрызться в кусок старого вяленого мяса, который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твердым, как камень. Провозившись с ним добрую минуту и не откусив ни кусочка, он с досады засунул в рот весь ломоть, но тут же скривился от чудовищной солености. Его блестящие глаза забегали по сторонам в поисках воды, как вдруг его взгляд упал на что-то прямоугольное, просунутое в щель под входной дверью. Он тут же встрепенулся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идите сюда,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Карточка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Линьлинь, как ведущий, отреагировал первым. Профессиональным чутьем он понял, что к чему, подошел, поднял карточку и, мгновенно переключившись на поставленный дикторский голос, начал выразительно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живописную деревню Мечты и Помело… За первый день вы, вероятно, уже успели проникнуться неповторимой атмосферой этих мест…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Линьлинь читал, Фан Цзинно не сидел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подкрался к двери, приоткрыл узкую щель и, вытаращив глаза, принялся вслушиваться в звуки снаружи. Его голова поворачивалась из стороны в сторону, следуя за источником шума, а все его внимание было приковано к палатке режиссерской группы за домом. Он отчаянно пытался разглядеть Цюй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главной причиной его участия в шоу было желание произвести на знаменитого режиссера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приезда прошел уже целый день, а он так и не увидел даже тени Цюй Минси, и от этого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его красивые брови сошлись на переносице, а губы обиженно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Цзиньчэн, стоявший в паре шагов от него, не упустил ни одной детали этой сцены, и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сегодня совершенно упустил из виду тот факт, что они с Фан Цзинно не просто заклятые враги, но и прямые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лишь казался беспечным и взбалмошным, на деле же он оказался хитрым стратегом, который лишь притворялся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впечатляющее выступление у плиты — это заставило Гу Цзиньчэна почувствовать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его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Фан Цзинно, Гу Цзиньчэн ощутил прилив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Цзинно, так никого и не высмотрев, разочарованно обернулся и наткнулся на тяжелый, пронзительный взгляд Гу Цзиньчэна — взгляд, полный неприкрытого честолюбия и какой-то хищной жадности.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Здесь кто-то домогается взглядом! Кто-нибудь, остановите его!!!» — мысленно завопил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скрестил руки на груди, принимая оборонительную позу, и, подволакивая ноющую ногу, со всех сил отскочил в самый дальний угол, словно спасаясь от чумы. Он был готов провести между ними демаркационную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Линьлинь как раз закончил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Мечты и Помело таит в себе еще много интересного, но об этом мы расскажем вам завтра. А сейчас — задание на сегодня: распределение комнат. Правило простое: кто первый пришел, тот и выбирает. Первым гостем, ступившим во двор нашей виллы, стала Чжань Цинъянь, за ней последовали Цю Юй, Ли Линьлинь, Цзинь Жэнь, Гу Цзиньчэн и, наконец, Фан Цзинно. Прошу вас выбрать комнаты в указанном порядке. Надеемся, первая ночь в деревне принесет вам только сладкие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Фан Цзинно тут же взорвался. Он подпрыгнул на здоровой ноге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Почему?! Мы с Гу Цзиньчэном приехали одновременно! Почему я последний?!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робко подняла руку и тихо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Цзинно-гэ, по правилам нужно было именно ступить во двор, а ты… кажется, так и не коснулся земли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заставили Фан Цзинно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Цинъянь, как всегда, была решительна.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первую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вторую, — тут же подхватила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третью, — сказал Ли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четвертую, — подытожил Цзинь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опомнившись,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я?! Где буду жить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стоял у окна, из которого виднелся сарай с тускло горевшей лампочкой. В его голове промелькнула шальная мысль, и он, не подумав,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сарае, кажется, можно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осекся и прикрыл рот рукой, мысленно себя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«Наглец! Посмел предложить его высочеству жить в сарае! Да он же сейчас все тут разнесет!»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опасения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картинно прислонился к двери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жить не буду. Разве это место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Цзинно-гэ, может, сходим посмотрим? Вдруг там все не так уж и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Фан Цзинно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переступить порог, но травмированная лодыжка предательски подвернулась, и он чуть не упал, в последний момент успев ухватиться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нога разболелась еще сильнее. Каждый шаг отдавался острой болью, а на лбу выступила холодная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уже направились к сараю. Стиснув зубы, Фан Цзинно, хромая, поплелся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сарай был не просто сараем, а отдельной небольшой пристройкой.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широкая двуспальная кровать, застеленная выцветшим синим клетчатым бельем. На стене висело зеркало с облупившейся краской, а в углу примостился каменный столик с двумя шаткими стульями. Больше в комнате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Помещение, конечно, не было развалюхой, и постельное белье выглядело чистым, но от всего пространства веяло какой-то необъяснимой ветхостью.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съемочная площадка для фильма ужасов.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уединенно… — сглотнув, пробормотала Цю Юй, тщетно пытаясь подобрать слова, чтобы хоть как-то похвалить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 окинула взглядом два стула у стола, затем перевела взгляд с Фан Цзинно на Гу Цзиньчэна и обратно, после чего без обиняков отрезала все пути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будете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Цзинно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хуже, чем перспектива жить в сарае, была мысль о том, что ему придется делить его с Гу Цзиньчэном.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какой-то тест на выносливость?!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определенно в сговоре с Гу Цзиньчэном!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поменяться! Я не буду здесь жить! — Фан Цзинно в отчаянии посмотрел на остальных. Весь его боевой настрой испарился, уступив место обиде и боли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меняюсь, — отрезал Цзинь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открыл было рот, 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толкнул его локтем, и тот виновато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тоже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Цзинно ухнуло вниз. Он с надеждой посмотрел на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собираешься просить девушек уступить тебе комнату? Тебе сколько лет, ты все еще маменькин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и, словно пугая ребенка,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такая тяжелая энергетика, как раз твоя мужская сила пригодится, чтобы ее разогнать.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Цзинь Жэнь подмигнул Фан Цзинно и, увлекая за собой остальных, вышел. Их шаги быстро затихли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остался один на один с этой жуткой комнатой. Бумажные створки окна завывали на ветру, и он невольно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Цзиньчэн, неизвестно когда, уже успел сесть на край кровати. Он сидел спиной к свету, его профиль тонул в полумраке, а взгляд, глубокий и темный, как у призрака, был неотрывно устремлен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так еще страшнее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