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Сяннань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Цзян Сянъи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ото сна, в котором ему виделся роскошный императорский пир, и, принюхавшись, понял, что аромат еды уже доносится до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соседнюю комнату, чтобы разбудить спавшего в раскидку Юй Чэна, а затем, умывшись, спустился вниз. На обеденном столе уже было аккуратно расставлено несколько изысканных блюд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как раз снимал фартук. Его волосы были собраны в небрежный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бодрым и отдохнувшим, словно проснулся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окинул взглядом кухню — на плите в кастрюле еще подогревалось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лодыжка?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— кивнул Доу Инь. 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И, — добавил он. — Благодаря тебе я отлично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повод вставать так рано, чтобы готовить, — махнул рукой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подошел к столу, пропустив его слова мимо ушей, и, словно хвастаясь сокровищем, указал на приготовленные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смотри, я сегодня приготовил кашу с креветками, рулетики из бекона со спаржей, пельмени с креветками и пирожные с бобовой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сияющее от радости лицо, Цзян Сянъи поймал себя на странной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он в его доме добровольно вызвался на роль молодой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Чэн, закончив умываться, спустился последним и при виде такого изобилия чуть ли не повис на Доу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просто сошедший с небес небожитель! Ты что, сяннань?! — со слезами на глазах восклицал он. — Как ты все это умеешь? Почему ты никогда не говорил, что умеешь 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случая не было… — кашлянул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на солнце, и его кожа была белой, словно полупрозрачный нефрит. Сейчас, от восторженной тирады Юй Чэна, она слегка покраснела, и от этой ослепительной красоты у Юй Чэна на миг помутилось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такой паинька, — покачал головой Юй Чэн. — Стоит тебя похвалить, и ты сразу краснеешь.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стол. Доу Инь ел маленькими, аккуратными кусочками — то пирожное, что Юй Чэн проглотил за один укус, он съедал в несколько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с креветками была приправлена черным перцем, что делало ее вкус еще более насыщенным. Пельмени с тончайшим тестом и сочной начинкой таяли во рту. В рулетиках из бекона и спаржи специи были подобраны идеально — то ли из-за сливок, то ли еще из-за чего-то, но свежий аромат спаржи полностью перебивал соленость бекона.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умеешь готовить? — спросил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Чэну тоже стало любопытно. По идее, такой молодой господин, как Доу Инь, должен был быть далек от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начал Доу Инь. — Мне кажется, это такое счастье — готовить для того,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потер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мама часто для меня готовила. Она обожала печь и брала меня с собой, когда пекла булочки. Она месила тесто, а мне отрывала маленький кусочек, чтобы я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говорила, что готовить своими руками — это способ выразить любовь. Она ела только то, что приготовили родные. До вас я готовил только для нее. С возрастом она словно впадает в детство, становится немного капризной. Если ей не понравится какое-то блюдо, она может вообще не притронуться к еде. А я лучше всех помню, что она любит, вот так постепенно 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полупрозрачные пельмени. Цзян Сянъи подцепил один палочками, и когда он слегка сжал его, из тонкого теста на кончике выступила капелька сладковатого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кусочек, и вкус показался ему таким же мягким и нежным, как только что услышанный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первым доел свою кашу и, с сожалением облизав ложку, уже обращался к Доу Иню не иначе как «божество».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съедемся? — с энтузиазмом предложил он. — Мы с Сяо И еще в старшей школе договаривались, что в университете будем жить вместе. Теперь я тоже учусь в академии. Может, поищем квартиру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помешал ложкой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— ровным тоном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мнение о Доу Ине изменилось, он все еще не был готов жить с ним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 Они были знакомы слишком мало времени. Он медленно сходился с людьми и ценил старых друзей, поэтому мысль о том, чтобы так быстро съехаться с кем-то новым, казалась ему чуждой.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готовил Доу Инь и вправду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надумаешь, сразу дай мне знать, — решил Юй Чэн, списав его сдержанность на занятость. — Кстати, как дела с твоей студией?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помещение, — ответил Цзян Сянъи. — Это оказалось непросто. Все хорошие места уже давно в аренде, а я не хочу забираться слишком далеко, чтобы было удобно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собирается переносить студию? — с любопытством спросил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кивнул. Он планировал уладить этот вопрос до Нового года, оставалось около четырех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 занятий становилось меньше, и у него появлялось больше времени на развитие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буду смотреть, — радостно сказал Доу Инь. — Если увижу что-то подходящее,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ничего не ответил, лишь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Доу Инь даже не представлял, какая площадь ему нужна. Лучше не полагаться на него и искать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Юй Чэн и Доу Инь снова засели за игры. Картриджей здесь было много — некоторые Юй Чэн приносил из дома, а потом забывал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перенес ноутбук в гостиную на первом этаже и, надев наушники, занялся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новой песней Чэн Лэлэ подходила к концу. Она была в восторге и порекомендовала студию EASE своим друзьям, так что у него появилось еще несколько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брался не за все. Прежде чем согласиться, он всегда общался с клиентом, чтобы понять, чего тот хочет, и оценить, смогут ли они сработаться.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написал человек с эмодзи вылупляющегося цыпленка в нике. Цзян Сянъи добавил его в контакты, и тот сразу же представился — Цзи Лэчэн.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Лэчэн: [Привет~ Меня порекомендовала Лэлэ. Я стример, пою песни. Скоро у меня двухлетняя годовщина стримов, и я хотел бы записать песню для своих подписчиков. веселое.jpg]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отправил в ответ эмодзи с рукопожатием и перешел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Сянъи: [Можешь прислать ссылку на свой аккаунт? Я хотел бы ознакомиться с твоим тембром и стилем.]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ответа, его пальцы легко постукивали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Лэчэн прислал ссылку. Открыв ее, Цзян Сянъи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Чэнцзыцзян Буцзян.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Лэчэн вспомнил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Лэчэн: [А-а-а!!! Брат, мы же виделись! Так ты и есть Бог И! Черт, почему Лэлэ мне сразу не сказала!]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Лэчэн: [Мы как-то вместе выпивали в АТ. Я друг брата Му, он меня тогда специально позвал, потому что нам нравится один и тот же диджей.]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— тот самый парень, что сидел рядом с ним. Он оказался довольно приятным в общении, с яркой внешностью, и даже предложил ему молоко «Ванцзай».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молоко в итоге досталось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он, как обычно, был немногословен, и все обращались друг к другу по никам. Теперь, вспоминая, он понял: Цзи Лэчэн тогда представился как Чэнцзы, что и было частью его ника «Чэнцзыцзян Буцзян».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тот вечер в баре не принес Цзян Сянъи особого удовольствия. Неожиданная встреча с Доу Инем выбила его из колеи, и после того, как он отвез его домой, настроение было уже не то. Он пошел туда в основном ради Му Цзяньюаня, а не потому, что любил выпивку и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Лэчэн вел себя очень тактично. Видя, что он не настроен на разговор, он не стал навязываться, хотя, похоже, очень хотел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судьба все равно сведет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прошлому знакомству общение пошло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оказался простым и открытым парнем. Узнав, с кем имеет дело, он полностью доверился Цзян Сянъи, и они быстро договорились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первый шаг, впереди ждало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дни Цзян Сянъи планировал обсудить с ним общую стилистику и настроение песни, чтобы найти наиболее подходящий вариант, будь то поп-музыка, фолк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этой песне, посвященной годовщине, Цзи Лэчэн хотел передать своим подписчикам какие-то чувства или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уточнил — готовых слов и музыки у того еще не было. Предстояло решить, нанять ли авторов или Цзи Лэчэн напишет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можно было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с готовностью прислал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Лэчэн: [Бог И, когда ты планируешь стримить? Может, как-нибудь проведем совместный стрим?]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никогда раньше не делал совместных трансляций. Подумав, он ответил, что, возможно, выйдет в эфир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Лэчэн: [Бог И, завтра уже третий день каникул! Если не стримить сейчас, весь трафик упустишь!]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завтра», — ответил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 прислал несколько эмодзи, кружащихся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Лэчэн: [Тогда давай завтра проведем совместный стрим? Я не умею играть на электрогитаре, но очень-очень хочу выступить с тобой~]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подумал, что это может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против, Цзи Лэчэн от радости засыпал его стикерами.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изображал пухлого рыжего кота, и Цзян Сянъи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смотришь, брат И? Чему так улыбаешься? — донеслось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поднял голову и увидел, что на него, склонив голову набок, смотрит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 Чэном сидели на полу, скрестив ноги, с геймпадами в руках. Пучок на голове Доу Иня немного растрепался, несколько прядей забавно торчали вверх. Он смотрел с детским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ноутбука все еще крутился рыжий кот. Цзян Сянъи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 аватарку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на твоей аватарке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вспомнил ответ из анкеты: «Не хочу заводить кота, он отнимет часть любви другого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Сянъи, скорее всего, промолчал бы, предпочтя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время он убедился, что послушание Доу Иня — не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Доу Инь. — У меня никогда не было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он? Выглядит так, будто он тебя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кошка из дома престарелых. Я раньше часто там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отпал сам собой. Цзян Сянъи не стал расспрашивать дальше. Судя по утреннему рассказу о бабушке, это, вероятно, было связано с кем-то из старших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не позволили Доу Иню готовить — это было бы невежливо со стороны хозяев. Юй Чэн не стал привередничать, и они заказали целую гору еды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проходили лениво и расслабленно. Ближе к вечеру Юй Чэну внезапно пришла в голову идея для картины, и он поехал домой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Цзян Сянъи и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знакомства они не так уж часто оставались наедине. Цзян Сянъи не любил начинать разговоры первым, а поскольку Доу Инь молчал, он просто надел наушники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вполне мирной. Он тихо слушал музыку, а Доу Инь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из стен стоял огромный книжный шкаф, а рядом, на мягких коврах, расположился уютный уголок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сгущались сумерки. Цзян Сянъи, не зная, боится ли Доу Инь темноты, решил все же задернуть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мельком взглянул на него. Младший сидел прямо, погруженный в книгу, его распущенные волосы мягко струились по спине, отливая шелком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Сянъи уже собирался выйти из этой зоны,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лампы с тихим щелчком погасли. Он только что задернул шторы, и лунный свет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глухой удар, а за ним — сдавленный от боли вскрик Доу Иня, который, кажется, на что-то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Сянъи екнуло — он вспомнил, что Доу Инь вчера сказал ему о своей боязни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