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Чжи не было обсессивно-компульсивного расстройства в тяжёлой форме; он мог очистить телефон от красных значков уведомлений, когда вспоминал о них, а мог и просто махнуть рукой, позволив им существовать. Поэтому раздел СМС, постоянно забитый рекламным спамом, почти никогда не выглядел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он целый день не замечал нового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быстро переключился на журнал вызовов и, как и ожидал, увидел пропущенный звонок с незнакомого номера. Это было утром, в машине, по дороге в больницу. Тогда все его мысли были заняты малышом, он был на грани паники и, увидев номер без имени, не раздумывая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номер, с которого пришло сообщение от Цзян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после утреннего мгновенного сброса звонка и отсутствия ответа на сообщение, он не решился звонить снова и лишь предпринял ещё одну робкую попытку, отправив второе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вернулся так скоро? Цзин Чжи думал, что у него в запасе ещё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вернулся к Цзин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папе нужно кое-что сделать. Я дам тебе телефон чуть позже, хорошо? — мягко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послушно кивнул. Он почти не умел читать и не понял содержания сообщения, решив, что это что-то вроде тех, что присылал папе дядя Фан Юань. Всё его внимание было сосредоточено на тексте, и он не заметил знакомой комбинации цифр в имени отправителя, поэтому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Мими под присмотром Бай Ин, Цзин Чжи поднялся и ушёл в ванную. Прислонившись спиной к двери, он набрал ответное сообщение Цзян Суйфэну.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больнице. Давай встретимся здесь, выбери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Цзян Суйфэна зазвонил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помедлил секунду, но всё же ответил. Приняв вызов, он прошёл вглубь ванной и плотно прижал телефон к уху, опасаясь, что малыш снаружи может что-то услышать. Он не покинул палату именно по этой причине — не хотел, чтобы ребёнок волновался из-за его долгого отсутствия. Мими и так был болен, а лишние переживания могли лишь усугубить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…Алло? Сяо Цзин, — в голосе Цзян Суйфэна слышалась нескрываемая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дни разлуки это был их первый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смотрел на кафельную плитку на стене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Плитка давно пожелтела, а у самого пола на ней проступили мелкие чёрные точки, расплывшиеся, как кляксы. Совсем как его настроение — подёрнутое влажной плесенью. Краткая разлука не принесла ему успокоения, а, напротив, стала затишьем перед бурей, где малейший отзвук знакомого голоса мог вызвать сокрушительное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цунами было не чем иным, как всепоглощающей тоской, от которой он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Цзян Суйфэну. Ничуть не меньше, чем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его мыслям уйти в это русло, нетерпеливый голос Цзян Суйфэна вновь зазвучал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больнице? Заболел?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звучала неподдельная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сглотнул, прочистил горло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 Фан Юань? Или тётушка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них. Ты завтра свободен? Приезжай в больницу, встретимся, — Цзин Чжи увёл разговор в сторону. Он не хотел рассказывать о Мими по телефону: боялся, что всё объяснит сбивчиво, и опасался, что Цзян Суйфэн, узнав правду, немедленно сорвётся сюда. Было уже поздно, а больному малышу нужен был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следующая фраза Цзян Суйфэна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свободен прямо сейчас, могу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— отказался Цзин Чжи. — Давай завтра.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Цзян Суйфэн только что с самолёта, ему тоже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несколько секунд воцарилась тишина, но в итоге он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 сколько? Я завтра свободен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не дал точного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лучше станет Мими к утру, и всё зависело от его состояния. Если проснётся с расстройством желудка и недомоганием, встречу придётся отложить. Увидев Цзян Суйфэна, он наверняка разволнуется, а сильные эмоции, как уже было сказано, не способствуют выздоровлению.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Суйфэну оставалось только согласиться. — Я сейчас еду домой. Пароль от замка не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изменился, — наконец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с собой в приют лишь самое необходимое, оставив большую часть вещей в квартире. Изначально он планировал съехать до возвращения Цзян Суйфэна, но вмешались непредвиденные обстоятельства. К счастью, срок аренды ещё не истёк, и времени на переезд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теперь, когда Цзян Суйфэн вернулся, переезд мог оказаться не таким уж и простым. Он слишком хорошо знал его упрямство и навязчивость — тот был похож на цепкого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Суйфэн обрадоваться тому, что пароль остался прежним, как Цзин 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собирай свои вещи. Забирай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Суйфэна рухнуло, но он понимал, что по телефону ничего не решить, и возлагал все надежды на завтрашнюю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сгоряча, Сяо Цзин. Завтра увидимся и спокойно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сгоряча, — Цзин Чжи поднял ногу и носком ботинка коснулся тёмного пятна плесени в углу. Плесень въелась в плитку, и её так просто было не оттереть.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никогда и не злился на Цзян Суйфэна. Даже то сообщение о свидании вслепую не вызвало в нём упрёка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 бессилие. Его ориентацию не принимали старшие, и он утянул за собой в эту пучину любимого человека. А под водой всё не так просто, как в поцелуе, когда ты делишься со мной своим воздухом, а я — своим. Воздух рано или поздно закончится, и тогда, скорее всего, утонут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продолжал говорить успокаивающим тоном, не вступая в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поговорим завтра… Я так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лишь хмыкнул, вовремя обрубив поток нежных слов, который готов был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кладу трубку,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Цзин Чжи быстро завершил вызов, мысленно прошептав в ответ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зеркалу и заметил, что глаза слегка увлажнились. Сделав глубокий вдох, он долго приходил в себя, прежде чем выйти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всё ещё сидел, прислонившись к подушке, в той же позе, в какой он его оставил, но уже дремал, смежив веки. Разговор был недолгим, но он слишком долго собирался с духом, заставив ребёнка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Ин, сидевшая с телефоном, увидела, что Цзин Чжи вышел,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кивнул и на цыпочках подошёл к кровати. Он осторожно изменил положение малыша, уложив его на плоскую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день, полный обследований, и общая слабость сделали своё дело — ребёнок спал так крепко, что даже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личико, Цзин Чжи невольно представил себе лицо Цзян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задёрнул занавеску и тоже лёг, но спать не спешил, взяв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переписка с Фан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тот написал, что уехал из приюта, и спросил о состоянии Мими. Освободившись, Цзин Чжи ему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был расстроен. Он написал, что собирается приехать в приют и в следующую субботу. На прошлой неделе Мими обиделся на него из-за рисунка собачки на футболке, поэтому на этой он специально надел футболку с котиком, но всё зря — Мими её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 с Мими всё в порядке, — писал Фан Юань. — А ты завтра обязан пойти со мной к психологу, больше откладывать нельзя. Запишемся прямо в твоей больнице. В приюте есть кому присмотреть за Мими, так что можешь ненадолго отлучиться».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не был штатным сотрудником, но Бай Ин осталась на ночь в палате, устроившись на раскладушке, которую он арендовал в больнице. Она предложила Цзин Чжи спать с малышом, ведь они были ближе друг другу. Да и на раскладушке в одиночку спать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«Завтра, боюсь, не получится», — ответил Цзин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найди причину, которую я смогу принять, иначе я сегодня же приеду в больницу и буду караулить тебя, а завтра, как только психолог начнёт приём, силой тебя к нему затащу».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Суйфэн вернулся, завтра встречаемся».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«…Ладно, эту причину я принимаю».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задумался, а затем отправил ему фотографии Мими и Цзян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Мими немного похож на Цзян Суйфэна? Смотри, это Цзян Суйфэн в детстве. Глаза и нос очень похожи на Мими. А ещё сегодня одна женщина сказала, что у Мими брови и губы как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 лишь его воображение, и хотел узнать мнение со стороны. Часто бывает, что участник событий ослеплён, а наблюдатель видит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Юань молчал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либо рождается взрыв, либо наступает гибель. Фан Юань выбрал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завтра в точности пересказать всё это Цзян Суйфэну. Он ещё быстрее меня потащит тебя к психологу».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 этим парнем говорить бесполезно, — подумал Цзин Чжи. — Он твёрдо уверен, что у меня проблемы с головой, и будет отрицать всё, что бы я ни спросил».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завтра Цзян Суйфэну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Цзин Чжи выключил телефон, нежно обнял спящего малыша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Цзин Мими проснулся, сонно прижался к Цзин Чжи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Суйфэн устало вздохнул. Он закрыл глаза, потёр переносицу и позволил своему телу полностью расслабиться в кресле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была поспешной, он торопился вернуться, и организм работал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куда он летал в командировку, находился недалеко от его родного дома, так что он заехал к родным, чтобы прояснить ситуацию с тем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разумеется, закончился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отправил его дед. Старик, с его закостенелыми взглядами, был предсказуем. Спорить с ним было бесполезно — через несколько фраз он начинал дрожать, и Цзян Суйфэн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 умер. Сяо Цзин и так в ужасном состоянии, ты хоть понимаешь, как сильно твое сообщение его ранило? Ты хочешь и его довести до смерти? — и, хлопнув дверью,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знал о Мими. Говорили, в молодости он тоже держал кошек. Он прекрасно владел каллиграфией и живописью тушью, и помимо пейзажей иногда рисовал кошек — очень выразительно. Но после женитьбы на бабушке, у которой была аллергия на шерсть, животных в доме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показывал ему фотографии Мими, надеясь через котёнка постепенно подготовить их к принятию его маленькой семьи с Цзин Чжи, но без особого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дед отреагировал на его последние слова. Но в тот же вечер получил от него сообщение: «Я не знал о Мими. Я лишь хотел, чтобы вас не осуждало общество и чтобы вам не причиняли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самую глубокую боль им причиняли именно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погрузиться в свои мысли, как водитель с водительского сиденья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девушкой поссорился?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 Суйфэне проснулся дух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парнем,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мужчина средних лет, на мгновение запнулся, и в машине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и он уже выходил из машины, водитель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девушка — какая разница? Главное, поговорите. Начать отношения всегда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всю дорогу обдумывал эти слова и наконец решился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Суйфэн, уже открывший дверь, замер. Выражение его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 обществе неизбежно сохраняются предрассудки по отношению к однополым парам, но терпимости и понимания стало гораздо больше. Они ведь просто любят людей своего пола, а не совершают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деду почаще общаться с современным миром, впитывать новые идеи. Когда бабушка была жива, они каждый год путешествовали, знакомились с новыми культурами. После её смерти дед почти перестал выходить из дома, целыми днями занимаясь своими картинами и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Суйфэн уже подходил к подъезду, он услышал кошачье мяуканье. Но когда обернулся на звук, кошка уже метнулась прочь, и он даже не успел разглядеть её окрас.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 о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кошки, отправившись на Мяу-звезду, возвращаются, чтобы навестить своих хозяев. Они могут делать это по-разному, даже вселяясь в других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было лишь утешением, он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реалистом и прагматиком слишком утомительно. В жизни должно быть место для светлых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постоял немного на холодном ветру, но больше кошек не увидел. Он вошёл в подъезд и поднялся на лифте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что-то изменилось, но не сильно. Запах алкоголя, который пил Цзин Чжи, полностью выветрился, мусор был выброшен — этого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заметил, что некоторых вещей Цзин Чжи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ищейка, Цзян Суйфэн обследовал всю квартиру и в итоге составил список «пропаж»: всё принадлежало Цзин Чжи. Флакон мелатонина, ноутбук, внешний жёсткий диск, по одной бутылке шампуня и геля для душа, два полотенца, несколько комплектов одежды, включая пижаму…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временно переехал, но ещё не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Урна с прахом котёнка осталась дома, в его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они заработали немало денег, но так и не переехали отсюда. Во-первых, они планировали сразу купить собственную квартиру, а не платить за аренду. Но для этого нужно было, чтобы их отношения окончательно стабилизировались, и не только между ними, но и с их семьями. Во-вторых, этот кошачий домик они обустраивали очень долго, и при переезде его пришлось бы разбирать. К тому же в последние годы Мими часто болел, и смена обстановки не пошла бы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откладывали, откладывали… пока котёнок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подошёл к урне и провёл по ней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Керамика была холодной. Несмотря на тёплый пол, холод, казалось, проникал через ладонь и расползался по всей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потеряли Мими. Они не могут потерять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виноват, что не смог уладить отношения с семьёй и заставил Цзин Чжи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Новый год он не станет поддаваться на уговоры и смягчать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и другие — его близкие. Он готов был быть между двух огней, но не мог допустить, чтобы одна сторона причиняла боль другой через его голову. Это было неуважением и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выпрямился и отправил сообщение в цветочный магазин, в котором они часто делали заказы, заказав букет любимых роз Цзин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когда он увидит Сяо Цзина, он будет умолять его, просить прощения, делать всё,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Цзян Суйфэн рухнул на их с Цзин Чжи огромную кровать, и усталость мгновенно увлекла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 Мими проснулся, чувствуя себя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пятна от аллергии ещё не сошли, но остался лишь лёгкий зуд, без других побочных эффектов. Расстройство желудка, вызванное непереносимостью лактозы, было не таким сильным, как вчера, температуры и других признаков инфекции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хорошо, через три дня их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ночью малыш во сне несколько раз почёсывался и оставил на коже несколько красных полос. Цзин Чжи спал крепко и не заметил этого. К счастью, он не расцарапал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попросил у мамы мальчика с соседней койки её маникюрные щипчики с брелока и аккуратно подстриг ногти Цзин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Коротко, чтобы он не поранил себя, если снова будет чесаться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стрижки Цзин Мими вёл себя очень смирно, не дёргая ручками. Он и котёнком был таким же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вспомнил, как они с Цзян Суйфэном в первый раз стригли когти котёнку. Они основательно подготовились, посмотрев видео в интернете, и завернули его в одеяло, сделав маленький «рулетик», боясь, что он будет вырываться и поцарапает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котёнок в рулетике лежал абсолютно неподвижно, лишь его круглые глаза внимательно следили, как папы нажимают на подушечки его лапок, выпуская розовые коготки. Специальные щипчики щёлкали, и с каждым «щёлк» его лапка инстинктивно вздрагивала от страха, но он не сопротивлялся. Вскоре все четыре лапки были обработаны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подумали, что всё дело в «рулетике».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играя на диване, Цзин Чжи машинально сжал его лапку, выпустив когти. Увидев, что котёнок не возражает, он попросил Цзян Суйфэна принести щипчики и попробовал подстричь когти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они поняли, что дело не в одеяле, а в том, что им достался ангельски послушный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каждый раз натыкаясь в интернете на видео, где кошки сопротивляются стрижке когтей и царапают хозяев, Цзин Чжи с трудом сдерживал желание похвастаться и лишь крепче обнимал своего идеального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послушно смотрел, как папа стрижёт ему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когтеточки, и точить ногти было негде, так что стрижка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металла было не самым приятным, но поскольку это делал папа,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давным-давно, в другой жизни, в другом доме, он очень боялся стричь когти. Ему часто задевали живую ткань, и было больно, но он не смел сопротивляться, зная, что будет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потом он встретил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всегда стриг ему когти с невероятной осторожностью и ни разу не причинил ему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Цзин Чжи провёл пальцем по последнему ноготку, убедившись, что он гладкий и ровный. Затем он протёр щипчики салфеткой и вернул их маме соседского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с любопытством рассматривал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руки сильно отличались от кошачьих лап, в них не было втягивающихся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руки женщины с соседней койки. Она прицепила щипчики обратно на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ногти были не такие, как у него, — длинные, заострённые, больше похожие на кошачьи когти, только светло-зелёного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Цзин Мими прижался к уху Цзин Чжи и шёпотом поделился своим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не смог сдержать смех и объяснил ему, что такое «маникюр».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Мими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маникюр,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соседней кровати, услышав это, рассмеялась вместе с Цзин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как раз вышла из ванной и с любопытством спросила, что случилось. Цзин Чжи пересказал ей их разговор. Она тоже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мысли всегда такие странные и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Ин вернулась, Цзин Чжи встал и ушёл в ванную, чтобы отправить сообщение Цзян Суйфэну: «Встречаемся в 11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отправил номер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Цзян Суйфэн с недоумением смотрел на слова «детское стационарное отделение».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Чжи был родом из провинции А, он нечасто общался с родственниками. Его отец был изменником, и вся его родня была на его стороне. Мать была поздним ребёнком, её родители умерли, когда Цзин Чжи учился в университете. Родственников по материнской линии было мало, некоторые уехали за границу, и к поколению Цзин Чжи связи почти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Цзин Чжи, он не мог представить, с чьим ребёнком тот мог лежать в больнице. И сама идея встретиться в стационаре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приходило на ум, — этот ребёнок нуждался в уходе Цзин Чжи, и тот не мог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его не смущало, просто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«Чей это ребёнок? Мне привезти какой-нибудь подарок?» — осторожно написал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просто приезжай сам», —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решил отбросить догадки. Скоро они увидятся, и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магазин уже доставил букет — свежий и красивый. Сяо Цзину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собрался, взял цветы и поехал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палаты открылась, Цзин Чжи как раз помогал Цзин Мими проходить уровень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 соседней койки ушла с ребёнком на обследования. У их сына были не проблемы с желудком, и ещё вчера вечером они обсуждали, что пойдут обедать в ресторан. Бай Ин Цзин Чжи тоже заблаговременно «отослал», попросив её купить обед в одном дальнем месте, разумеется, дав ей на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уровней в игре никак не поддавался Мими, и он отдал телефон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прошёл его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молодец! Следующий уровень! Дай мне поиграть, — Цзин Мими сидел на коленях у Цзин Чжи, и в его глазах светилось неподдельное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нежной и снисходительной улыбкой ответил Цзин Чжи, возвращая телефон в маленькие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 устремились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Цзин Мими со стуком упал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роз выпал из рук Цзян Суйфэна. Он неверяще смотрел на малыша, которого Цзин Чжи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называл его «папой».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чем-то похож на Цзин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мозг Цзян Суйфэна отключился, словно заржавевшие шестерёнки механизма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рассуждать здраво, то заметил бы нестыковки, но в состоянии крайнего шока человек не способен на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пустой головой Цзян Суйфэн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его заделал?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http://bllate.org/book/13680/1212148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